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C8A98" w14:textId="77777777" w:rsidR="005E78D5" w:rsidRPr="007D7809" w:rsidRDefault="005E78D5" w:rsidP="005E78D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</w:t>
      </w:r>
      <w:r w:rsidRPr="007D7809">
        <w:rPr>
          <w:rFonts w:ascii="Times New Roman" w:hAnsi="Times New Roman"/>
          <w:sz w:val="24"/>
          <w:szCs w:val="24"/>
        </w:rPr>
        <w:t>ОО</w:t>
      </w:r>
    </w:p>
    <w:p w14:paraId="36FDCD8C" w14:textId="77777777" w:rsidR="005E78D5" w:rsidRPr="007D7809" w:rsidRDefault="005E78D5" w:rsidP="005E78D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</w:t>
      </w:r>
      <w:proofErr w:type="gramStart"/>
      <w:r w:rsidRPr="007D7809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7D7809">
        <w:rPr>
          <w:rFonts w:ascii="Times New Roman" w:hAnsi="Times New Roman"/>
          <w:sz w:val="24"/>
          <w:szCs w:val="24"/>
        </w:rPr>
        <w:t xml:space="preserve">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14:paraId="41C35604" w14:textId="77777777" w:rsidR="005E78D5" w:rsidRPr="00B3424A" w:rsidRDefault="005E78D5" w:rsidP="005E78D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5E78D5" w:rsidRPr="00B3424A" w14:paraId="25F376BE" w14:textId="77777777" w:rsidTr="005414B3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7AF57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14:paraId="709E9F47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10515E9B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14:paraId="1CA724DF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533E3A34" w14:textId="77777777" w:rsidR="005E78D5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14:paraId="154BC9C4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8814C2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14:paraId="5A9124ED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14:paraId="0D4278C2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4A1F6A17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5D65D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566D77BD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40977237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0578AF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14:paraId="081F0E19" w14:textId="77777777" w:rsidR="005E78D5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2A6C9BF7" w14:textId="77777777" w:rsidR="005E78D5" w:rsidRDefault="005E78D5" w:rsidP="005E78D5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14:paraId="23A82621" w14:textId="77777777" w:rsidR="005E78D5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4CB79D6" w14:textId="77777777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43F30"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14:paraId="0D0DC2EA" w14:textId="77777777" w:rsidR="005E78D5" w:rsidRPr="00621FEA" w:rsidRDefault="00671E0E" w:rsidP="005E78D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</w:t>
      </w:r>
      <w:r w:rsidR="005E78D5" w:rsidRPr="00621FEA">
        <w:rPr>
          <w:rFonts w:ascii="Times New Roman" w:hAnsi="Times New Roman"/>
          <w:sz w:val="28"/>
          <w:szCs w:val="28"/>
        </w:rPr>
        <w:t>ндивидуального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5E78D5" w:rsidRPr="00621FEA">
        <w:rPr>
          <w:rFonts w:ascii="Times New Roman" w:hAnsi="Times New Roman"/>
          <w:sz w:val="28"/>
          <w:szCs w:val="28"/>
        </w:rPr>
        <w:t>обучения</w:t>
      </w:r>
    </w:p>
    <w:p w14:paraId="63FB3903" w14:textId="77777777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3F30">
        <w:rPr>
          <w:rFonts w:ascii="Times New Roman" w:hAnsi="Times New Roman"/>
          <w:sz w:val="28"/>
          <w:szCs w:val="28"/>
        </w:rPr>
        <w:t>для обучающ</w:t>
      </w:r>
      <w:r>
        <w:rPr>
          <w:rFonts w:ascii="Times New Roman" w:hAnsi="Times New Roman"/>
          <w:sz w:val="28"/>
          <w:szCs w:val="28"/>
        </w:rPr>
        <w:t>ихся</w:t>
      </w:r>
      <w:r w:rsidRPr="00F43F30">
        <w:rPr>
          <w:rFonts w:ascii="Times New Roman" w:hAnsi="Times New Roman"/>
          <w:sz w:val="28"/>
          <w:szCs w:val="28"/>
        </w:rPr>
        <w:t xml:space="preserve"> с ЗПР</w:t>
      </w:r>
    </w:p>
    <w:p w14:paraId="37C71629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«Биология»</w:t>
      </w:r>
    </w:p>
    <w:p w14:paraId="6BA9F636" w14:textId="77777777" w:rsidR="005E78D5" w:rsidRDefault="00761C9C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D7696A">
        <w:rPr>
          <w:rFonts w:ascii="Times New Roman" w:hAnsi="Times New Roman"/>
          <w:sz w:val="28"/>
          <w:szCs w:val="28"/>
        </w:rPr>
        <w:t xml:space="preserve">9 </w:t>
      </w:r>
      <w:r w:rsidR="005E78D5" w:rsidRPr="00F43F30">
        <w:rPr>
          <w:rFonts w:ascii="Times New Roman" w:hAnsi="Times New Roman"/>
          <w:sz w:val="28"/>
          <w:szCs w:val="28"/>
        </w:rPr>
        <w:t>класс</w:t>
      </w:r>
      <w:r w:rsidR="005E78D5">
        <w:rPr>
          <w:rFonts w:ascii="Times New Roman" w:hAnsi="Times New Roman"/>
          <w:sz w:val="28"/>
          <w:szCs w:val="28"/>
        </w:rPr>
        <w:t>а</w:t>
      </w:r>
    </w:p>
    <w:p w14:paraId="72577538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14:paraId="2038CC13" w14:textId="67F8A841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327721">
        <w:rPr>
          <w:rFonts w:ascii="Times New Roman" w:hAnsi="Times New Roman"/>
          <w:sz w:val="28"/>
          <w:szCs w:val="28"/>
        </w:rPr>
        <w:t>2</w:t>
      </w:r>
      <w:r w:rsidR="003004B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3004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14:paraId="3DF9A994" w14:textId="77777777" w:rsidR="005E78D5" w:rsidRPr="00F43F30" w:rsidRDefault="005E78D5" w:rsidP="005E78D5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14:paraId="2DEB60D8" w14:textId="77777777" w:rsidR="005E78D5" w:rsidRDefault="005E78D5" w:rsidP="005E78D5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9EEFC49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05150BE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A9342CA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E76414F" w14:textId="77777777" w:rsidR="005E78D5" w:rsidRDefault="005E78D5" w:rsidP="00683DB1">
      <w:pPr>
        <w:spacing w:after="0" w:line="240" w:lineRule="auto"/>
        <w:ind w:right="-568" w:firstLine="4536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Pr="007E35F1">
        <w:rPr>
          <w:rFonts w:ascii="Times New Roman" w:hAnsi="Times New Roman"/>
          <w:sz w:val="28"/>
          <w:szCs w:val="32"/>
        </w:rPr>
        <w:t>-составител</w:t>
      </w:r>
      <w:r>
        <w:rPr>
          <w:rFonts w:ascii="Times New Roman" w:hAnsi="Times New Roman"/>
          <w:sz w:val="28"/>
          <w:szCs w:val="32"/>
        </w:rPr>
        <w:t xml:space="preserve">ь: </w:t>
      </w:r>
      <w:r w:rsidR="00101830">
        <w:rPr>
          <w:rFonts w:ascii="Times New Roman" w:hAnsi="Times New Roman"/>
          <w:sz w:val="28"/>
          <w:szCs w:val="32"/>
        </w:rPr>
        <w:t>Порошина О.В.</w:t>
      </w:r>
    </w:p>
    <w:p w14:paraId="09B44C31" w14:textId="77777777" w:rsidR="005E78D5" w:rsidRPr="0000294F" w:rsidRDefault="005E78D5" w:rsidP="00683DB1">
      <w:pPr>
        <w:spacing w:after="0" w:line="240" w:lineRule="auto"/>
        <w:ind w:left="4536" w:right="-568"/>
        <w:rPr>
          <w:rFonts w:ascii="Times New Roman" w:hAnsi="Times New Roman"/>
          <w:sz w:val="28"/>
          <w:szCs w:val="32"/>
          <w:u w:val="single"/>
        </w:rPr>
      </w:pPr>
      <w:r w:rsidRPr="007E35F1">
        <w:rPr>
          <w:rFonts w:ascii="Times New Roman" w:hAnsi="Times New Roman"/>
          <w:sz w:val="28"/>
          <w:szCs w:val="32"/>
        </w:rPr>
        <w:t xml:space="preserve">Количество </w:t>
      </w:r>
      <w:proofErr w:type="gramStart"/>
      <w:r w:rsidRPr="007E35F1">
        <w:rPr>
          <w:rFonts w:ascii="Times New Roman" w:hAnsi="Times New Roman"/>
          <w:sz w:val="28"/>
          <w:szCs w:val="32"/>
        </w:rPr>
        <w:t>часов:</w:t>
      </w:r>
      <w:r>
        <w:rPr>
          <w:rFonts w:ascii="Times New Roman" w:hAnsi="Times New Roman"/>
          <w:sz w:val="28"/>
          <w:szCs w:val="32"/>
        </w:rPr>
        <w:t xml:space="preserve">  68</w:t>
      </w:r>
      <w:proofErr w:type="gramEnd"/>
    </w:p>
    <w:p w14:paraId="64DBBB21" w14:textId="77777777" w:rsidR="005E78D5" w:rsidRPr="007E35F1" w:rsidRDefault="005E78D5" w:rsidP="005E78D5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14:paraId="5CA6DE31" w14:textId="77777777" w:rsidR="005E78D5" w:rsidRDefault="005E78D5" w:rsidP="005E78D5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14:paraId="08A6EBA6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06AAFDB9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8D46172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6AB37F1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18DF71C" w14:textId="77777777" w:rsidR="005E78D5" w:rsidRPr="00AA163A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63A">
        <w:rPr>
          <w:rFonts w:ascii="Times New Roman" w:hAnsi="Times New Roman"/>
          <w:sz w:val="28"/>
          <w:szCs w:val="28"/>
        </w:rPr>
        <w:lastRenderedPageBreak/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</w:p>
    <w:p w14:paraId="1E4DCFDB" w14:textId="5BD5AD3E" w:rsidR="005E78D5" w:rsidRDefault="00784518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 w:rsidR="003004B0">
        <w:rPr>
          <w:rFonts w:ascii="Times New Roman" w:hAnsi="Times New Roman"/>
          <w:sz w:val="28"/>
          <w:szCs w:val="32"/>
        </w:rPr>
        <w:t>2</w:t>
      </w:r>
      <w:r w:rsidR="00101830">
        <w:rPr>
          <w:rFonts w:ascii="Times New Roman" w:hAnsi="Times New Roman"/>
          <w:sz w:val="28"/>
          <w:szCs w:val="32"/>
        </w:rPr>
        <w:t xml:space="preserve"> </w:t>
      </w:r>
      <w:r w:rsidR="005E78D5">
        <w:rPr>
          <w:rFonts w:ascii="Times New Roman" w:hAnsi="Times New Roman"/>
          <w:sz w:val="28"/>
          <w:szCs w:val="28"/>
        </w:rPr>
        <w:t>год</w:t>
      </w:r>
    </w:p>
    <w:p w14:paraId="2A2BC081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84D453" w14:textId="77777777" w:rsidR="005E78D5" w:rsidRPr="00DC1A58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A58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14:paraId="61D26E95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 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.     3  </w:t>
      </w:r>
    </w:p>
    <w:p w14:paraId="60E942D6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Содержание учебного предмета…………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…………………………………………......    </w:t>
      </w:r>
      <w:r w:rsidR="001C3C0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6FB5FD7B" w14:textId="77777777" w:rsidR="005E78D5" w:rsidRPr="00784518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………………………………………………………</w:t>
      </w:r>
      <w:r w:rsidR="00784518" w:rsidRPr="0078451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1C3C07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14:paraId="33CA4D8C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Контрольно-измерительные ма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териалы ………………………………………………   </w:t>
      </w:r>
      <w:r w:rsidR="001C3C07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730DC30E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00F010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0678F2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5A9B60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7AC4F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6A250D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1C08BC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880A29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FA9604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5A1077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366631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2DFB5226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8B484F" w14:textId="77777777" w:rsidR="005E78D5" w:rsidRDefault="005E78D5" w:rsidP="005E78D5">
      <w:r>
        <w:br w:type="page"/>
      </w:r>
    </w:p>
    <w:p w14:paraId="0361C3A3" w14:textId="77777777" w:rsidR="005E78D5" w:rsidRDefault="005E78D5" w:rsidP="005E78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54106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14:paraId="589AFBE3" w14:textId="77777777" w:rsidR="005E78D5" w:rsidRDefault="005E78D5" w:rsidP="005E78D5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89619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96195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14:paraId="4CBE0BBB" w14:textId="77777777" w:rsidR="005E78D5" w:rsidRPr="00854106" w:rsidRDefault="005E78D5" w:rsidP="005E78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1D4DDBA" w14:textId="77777777" w:rsidR="005E78D5" w:rsidRPr="00854106" w:rsidRDefault="005E78D5" w:rsidP="005E78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Личностные </w:t>
      </w:r>
      <w:r w:rsidRPr="00854106">
        <w:rPr>
          <w:rFonts w:ascii="Times New Roman" w:eastAsia="Times New Roman" w:hAnsi="Times New Roman"/>
          <w:b/>
          <w:sz w:val="24"/>
          <w:szCs w:val="24"/>
        </w:rPr>
        <w:t>результаты освоения учебного предмета</w:t>
      </w:r>
      <w:r w:rsidRPr="00854106">
        <w:rPr>
          <w:rFonts w:ascii="Times New Roman" w:hAnsi="Times New Roman"/>
          <w:b/>
          <w:sz w:val="24"/>
          <w:szCs w:val="24"/>
        </w:rPr>
        <w:t xml:space="preserve"> биология:</w:t>
      </w:r>
    </w:p>
    <w:p w14:paraId="4E4AE569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FD9DE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7"/>
        </w:rPr>
        <w:t xml:space="preserve">- </w:t>
      </w:r>
      <w:r>
        <w:rPr>
          <w:rStyle w:val="c1"/>
        </w:rPr>
        <w:t>о</w:t>
      </w:r>
      <w:r w:rsidRPr="000F1591">
        <w:rPr>
          <w:rStyle w:val="c1"/>
        </w:rPr>
        <w:t xml:space="preserve">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14:paraId="5465E2A1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7"/>
        </w:rPr>
        <w:t>-</w:t>
      </w:r>
      <w:r>
        <w:rPr>
          <w:rStyle w:val="c1"/>
        </w:rPr>
        <w:t> у</w:t>
      </w:r>
      <w:r w:rsidRPr="000F1591">
        <w:rPr>
          <w:rStyle w:val="c1"/>
        </w:rPr>
        <w:t>читься признавать противоречивость и незавершенность своих взглядов н</w:t>
      </w:r>
      <w:r>
        <w:rPr>
          <w:rStyle w:val="c1"/>
        </w:rPr>
        <w:t>а мир, возможность их изменения;</w:t>
      </w:r>
      <w:r w:rsidRPr="000F1591">
        <w:rPr>
          <w:rStyle w:val="c1"/>
        </w:rPr>
        <w:t xml:space="preserve">   </w:t>
      </w:r>
    </w:p>
    <w:p w14:paraId="63B4112E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использовать свои взгляды на мир для объяснения различных ситуаций, решения возникающих проблем и извлечения жизненных уроков</w:t>
      </w:r>
      <w:r>
        <w:rPr>
          <w:rStyle w:val="c1"/>
        </w:rPr>
        <w:t>;</w:t>
      </w:r>
    </w:p>
    <w:p w14:paraId="0E03F19F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 xml:space="preserve">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14:paraId="4859276B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и</w:t>
      </w:r>
      <w:r w:rsidRPr="000F1591">
        <w:rPr>
          <w:rStyle w:val="c1"/>
        </w:rPr>
        <w:t>спользовать свои интересы для выбора индивидуальной образовательной траектории, потенциальной будущей профессии и соответст</w:t>
      </w:r>
      <w:r>
        <w:rPr>
          <w:rStyle w:val="c1"/>
        </w:rPr>
        <w:t>вующего профильного образования;</w:t>
      </w:r>
    </w:p>
    <w:p w14:paraId="1F4A18BA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п</w:t>
      </w:r>
      <w:r w:rsidRPr="000F1591">
        <w:rPr>
          <w:rStyle w:val="c1"/>
        </w:rPr>
        <w:t>риобретать опыт участия в</w:t>
      </w:r>
      <w:r>
        <w:rPr>
          <w:rStyle w:val="c1"/>
        </w:rPr>
        <w:t xml:space="preserve"> делах, приносящих пользу людям;</w:t>
      </w:r>
    </w:p>
    <w:p w14:paraId="78A35DC6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-у</w:t>
      </w:r>
      <w:r w:rsidRPr="000F1591">
        <w:rPr>
          <w:rStyle w:val="c1"/>
        </w:rPr>
        <w:t xml:space="preserve">читься выбирать стиль поведения, привычки, обеспечивающие безопасный образ жизни и сохранение здоровья – своего, а </w:t>
      </w:r>
      <w:proofErr w:type="gramStart"/>
      <w:r w:rsidRPr="000F1591">
        <w:rPr>
          <w:rStyle w:val="c1"/>
        </w:rPr>
        <w:t>так же</w:t>
      </w:r>
      <w:proofErr w:type="gramEnd"/>
      <w:r w:rsidRPr="000F1591">
        <w:rPr>
          <w:rStyle w:val="c1"/>
        </w:rPr>
        <w:t xml:space="preserve"> близких людей</w:t>
      </w:r>
      <w:r>
        <w:rPr>
          <w:rStyle w:val="c1"/>
        </w:rPr>
        <w:t xml:space="preserve"> и окружающих;</w:t>
      </w:r>
    </w:p>
    <w:p w14:paraId="2E517CB3" w14:textId="77777777" w:rsidR="005E78D5" w:rsidRPr="000F1591" w:rsidRDefault="005E78D5" w:rsidP="005E78D5">
      <w:pPr>
        <w:pStyle w:val="c16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самостоятельно противостоять ситуациям, провоцирующим на поступки, которые у</w:t>
      </w:r>
      <w:r>
        <w:rPr>
          <w:rStyle w:val="c1"/>
        </w:rPr>
        <w:t>грожают безопасности и здоровью;</w:t>
      </w:r>
    </w:p>
    <w:p w14:paraId="0729BDF7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в</w:t>
      </w:r>
      <w:r w:rsidRPr="000F1591">
        <w:rPr>
          <w:rStyle w:val="c1"/>
        </w:rPr>
        <w:t>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</w:t>
      </w:r>
      <w:r>
        <w:rPr>
          <w:rStyle w:val="c1"/>
        </w:rPr>
        <w:t>ационального природопользования;</w:t>
      </w:r>
    </w:p>
    <w:p w14:paraId="67696586" w14:textId="77777777" w:rsidR="005E78D5" w:rsidRPr="000F1591" w:rsidRDefault="005E78D5" w:rsidP="005E78D5">
      <w:pPr>
        <w:pStyle w:val="c47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убеждать других людей в необходимости овладения стратегией р</w:t>
      </w:r>
      <w:r>
        <w:rPr>
          <w:rStyle w:val="c1"/>
        </w:rPr>
        <w:t>ационального природопользования;</w:t>
      </w:r>
    </w:p>
    <w:p w14:paraId="5168B9BE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и</w:t>
      </w:r>
      <w:r w:rsidRPr="000F1591">
        <w:rPr>
          <w:rStyle w:val="c1"/>
        </w:rPr>
        <w:t>спользовать экологическое мышление для выбора стратегии собственного поведения в качеств</w:t>
      </w:r>
      <w:r>
        <w:rPr>
          <w:rStyle w:val="c1"/>
        </w:rPr>
        <w:t>е одной из ценностных установок.</w:t>
      </w:r>
    </w:p>
    <w:p w14:paraId="39AA95BA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3EC308" w14:textId="77777777" w:rsidR="005E78D5" w:rsidRPr="000F1591" w:rsidRDefault="005E78D5" w:rsidP="005E78D5">
      <w:pPr>
        <w:pStyle w:val="c25"/>
        <w:spacing w:before="0" w:beforeAutospacing="0" w:after="0" w:afterAutospacing="0"/>
        <w:jc w:val="center"/>
        <w:rPr>
          <w:b/>
        </w:rPr>
      </w:pPr>
      <w:proofErr w:type="spellStart"/>
      <w:r w:rsidRPr="000F1591">
        <w:rPr>
          <w:rStyle w:val="c7"/>
          <w:b/>
        </w:rPr>
        <w:t>Метапредметными</w:t>
      </w:r>
      <w:proofErr w:type="spellEnd"/>
      <w:r w:rsidRPr="000F1591">
        <w:rPr>
          <w:rStyle w:val="c7"/>
          <w:b/>
        </w:rPr>
        <w:t xml:space="preserve"> результатами</w:t>
      </w:r>
      <w:r w:rsidRPr="000F1591">
        <w:rPr>
          <w:rStyle w:val="c1"/>
          <w:b/>
        </w:rPr>
        <w:t> изучения предмета «Биология» является формирование универсальных учебных действий (УУД).</w:t>
      </w:r>
    </w:p>
    <w:p w14:paraId="62CCE82A" w14:textId="77777777" w:rsidR="005E78D5" w:rsidRPr="000F1591" w:rsidRDefault="005E78D5" w:rsidP="005E78D5">
      <w:pPr>
        <w:pStyle w:val="c38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Регулятивные УУД:</w:t>
      </w:r>
    </w:p>
    <w:p w14:paraId="69F3806D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>бнаруживать и формулировать проблему в классной и инди</w:t>
      </w:r>
      <w:r>
        <w:rPr>
          <w:rStyle w:val="c1"/>
        </w:rPr>
        <w:t>видуальной учебной деятельности под руководством учителя;</w:t>
      </w:r>
    </w:p>
    <w:p w14:paraId="3D92C863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 в</w:t>
      </w:r>
      <w:r w:rsidRPr="000F1591">
        <w:rPr>
          <w:rStyle w:val="c1"/>
        </w:rPr>
        <w:t>ыдвигать версии решения проблемы, осознавать конечный результат, выбирать из предложенных</w:t>
      </w:r>
      <w:r>
        <w:rPr>
          <w:rStyle w:val="c1"/>
        </w:rPr>
        <w:t>;</w:t>
      </w:r>
    </w:p>
    <w:p w14:paraId="431E624B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 </w:t>
      </w:r>
      <w:r>
        <w:rPr>
          <w:rStyle w:val="c1"/>
        </w:rPr>
        <w:t>- с</w:t>
      </w:r>
      <w:r w:rsidRPr="000F1591">
        <w:rPr>
          <w:rStyle w:val="c1"/>
        </w:rPr>
        <w:t>оставлять (индивидуально или в группе) план решения проблемы (выполнения проекта).  Подбирать к каждой проблеме (задаче) аде</w:t>
      </w:r>
      <w:r>
        <w:rPr>
          <w:rStyle w:val="c1"/>
        </w:rPr>
        <w:t>кватную ей теоретическую модель;</w:t>
      </w:r>
    </w:p>
    <w:p w14:paraId="7FADB966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 р</w:t>
      </w:r>
      <w:r w:rsidRPr="000F1591">
        <w:rPr>
          <w:rStyle w:val="c1"/>
        </w:rPr>
        <w:t xml:space="preserve">аботая по предложенному плану, использовать наряду с основными </w:t>
      </w:r>
      <w:proofErr w:type="gramStart"/>
      <w:r w:rsidRPr="000F1591">
        <w:rPr>
          <w:rStyle w:val="c1"/>
        </w:rPr>
        <w:t>и  дополнительные</w:t>
      </w:r>
      <w:proofErr w:type="gramEnd"/>
      <w:r w:rsidRPr="000F1591">
        <w:rPr>
          <w:rStyle w:val="c1"/>
        </w:rPr>
        <w:t xml:space="preserve"> средства (справочная литература, сложные приборы, ко</w:t>
      </w:r>
      <w:r>
        <w:rPr>
          <w:rStyle w:val="c1"/>
        </w:rPr>
        <w:t>мпьютер);</w:t>
      </w:r>
    </w:p>
    <w:p w14:paraId="46AE7C4F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 </w:t>
      </w:r>
      <w:r>
        <w:rPr>
          <w:rStyle w:val="c1"/>
        </w:rPr>
        <w:t>- р</w:t>
      </w:r>
      <w:r w:rsidRPr="000F1591">
        <w:rPr>
          <w:rStyle w:val="c1"/>
        </w:rPr>
        <w:t xml:space="preserve">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</w:t>
      </w:r>
      <w:proofErr w:type="gramStart"/>
      <w:r w:rsidRPr="000F1591">
        <w:rPr>
          <w:rStyle w:val="c1"/>
        </w:rPr>
        <w:t>Интернет)</w:t>
      </w:r>
      <w:r w:rsidRPr="004E44D9">
        <w:t>с</w:t>
      </w:r>
      <w:proofErr w:type="gram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2EE3BF16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 xml:space="preserve">- </w:t>
      </w:r>
      <w:r w:rsidRPr="004E44D9">
        <w:t>с помощью учителя</w:t>
      </w:r>
      <w:r w:rsidRPr="000F1591">
        <w:rPr>
          <w:rStyle w:val="c1"/>
        </w:rPr>
        <w:t xml:space="preserve"> пользоваться выработанными критериями оценки и самооценки, исходя из цели и имеющихся критериев, различ</w:t>
      </w:r>
      <w:r>
        <w:rPr>
          <w:rStyle w:val="c1"/>
        </w:rPr>
        <w:t>ая результат и способы действий;</w:t>
      </w:r>
    </w:p>
    <w:p w14:paraId="72268768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амостоятельно </w:t>
      </w:r>
      <w:proofErr w:type="gramStart"/>
      <w:r w:rsidRPr="000F1591">
        <w:rPr>
          <w:rStyle w:val="c1"/>
        </w:rPr>
        <w:t>осознавать  причины</w:t>
      </w:r>
      <w:proofErr w:type="gramEnd"/>
      <w:r w:rsidRPr="000F1591">
        <w:rPr>
          <w:rStyle w:val="c1"/>
        </w:rPr>
        <w:t xml:space="preserve"> своего успеха или неуспеха и находить способы выхода из ситуации не</w:t>
      </w:r>
      <w:r>
        <w:rPr>
          <w:rStyle w:val="c1"/>
        </w:rPr>
        <w:t>успеха;</w:t>
      </w:r>
    </w:p>
    <w:p w14:paraId="4B258782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оценить степень успешности своей индивидуальн</w:t>
      </w:r>
      <w:r>
        <w:rPr>
          <w:rStyle w:val="c1"/>
        </w:rPr>
        <w:t xml:space="preserve">ой образовательной </w:t>
      </w:r>
      <w:proofErr w:type="spellStart"/>
      <w:r>
        <w:rPr>
          <w:rStyle w:val="c1"/>
        </w:rPr>
        <w:t>деятельности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79CC6143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lastRenderedPageBreak/>
        <w:t>- д</w:t>
      </w:r>
      <w:r w:rsidRPr="000F1591">
        <w:rPr>
          <w:rStyle w:val="c1"/>
        </w:rPr>
        <w:t>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30BC3BC8" w14:textId="77777777" w:rsidR="005E78D5" w:rsidRPr="000F1591" w:rsidRDefault="005E78D5" w:rsidP="005E78D5">
      <w:pPr>
        <w:pStyle w:val="c8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Познавательные УУД:</w:t>
      </w:r>
    </w:p>
    <w:p w14:paraId="404E259F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7"/>
        </w:rPr>
        <w:t>–</w:t>
      </w:r>
      <w:r>
        <w:rPr>
          <w:rStyle w:val="c1"/>
        </w:rPr>
        <w:t> д</w:t>
      </w:r>
      <w:r w:rsidRPr="000F1591">
        <w:rPr>
          <w:rStyle w:val="c1"/>
        </w:rPr>
        <w:t>авать определение понятиям на основе изученного на различн</w:t>
      </w:r>
      <w:r>
        <w:rPr>
          <w:rStyle w:val="c1"/>
        </w:rPr>
        <w:t>ых предметах учебного материала;</w:t>
      </w:r>
    </w:p>
    <w:p w14:paraId="110626EC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 w:rsidRPr="000F1591">
        <w:rPr>
          <w:rStyle w:val="c7"/>
        </w:rPr>
        <w:t>–</w:t>
      </w:r>
      <w:r>
        <w:rPr>
          <w:rStyle w:val="c1"/>
        </w:rPr>
        <w:t> о</w:t>
      </w:r>
      <w:r w:rsidRPr="000F1591">
        <w:rPr>
          <w:rStyle w:val="c1"/>
        </w:rPr>
        <w:t>существлять логическую операцию уста</w:t>
      </w:r>
      <w:r>
        <w:rPr>
          <w:rStyle w:val="c1"/>
        </w:rPr>
        <w:t xml:space="preserve">новления </w:t>
      </w:r>
      <w:proofErr w:type="spellStart"/>
      <w:r>
        <w:rPr>
          <w:rStyle w:val="c1"/>
        </w:rPr>
        <w:t>родо</w:t>
      </w:r>
      <w:proofErr w:type="spellEnd"/>
      <w:r>
        <w:rPr>
          <w:rStyle w:val="c1"/>
        </w:rPr>
        <w:t xml:space="preserve"> - видовых </w:t>
      </w:r>
      <w:proofErr w:type="spellStart"/>
      <w:r>
        <w:rPr>
          <w:rStyle w:val="c1"/>
        </w:rPr>
        <w:t>отношенийс</w:t>
      </w:r>
      <w:proofErr w:type="spellEnd"/>
      <w:r>
        <w:rPr>
          <w:rStyle w:val="c1"/>
        </w:rPr>
        <w:t xml:space="preserve"> помощью учителя;</w:t>
      </w:r>
    </w:p>
    <w:p w14:paraId="340FDD43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7"/>
        </w:rPr>
        <w:t>–</w:t>
      </w:r>
      <w:r>
        <w:rPr>
          <w:rStyle w:val="c1"/>
        </w:rPr>
        <w:t> о</w:t>
      </w:r>
      <w:r w:rsidRPr="000F1591">
        <w:rPr>
          <w:rStyle w:val="c1"/>
        </w:rPr>
        <w:t>бобщать понятия – осуществлять логическую операцию перехода от понятия с меньшим объе</w:t>
      </w:r>
      <w:r>
        <w:rPr>
          <w:rStyle w:val="c1"/>
        </w:rPr>
        <w:t xml:space="preserve">мом к понятию с большим </w:t>
      </w:r>
      <w:proofErr w:type="spellStart"/>
      <w:r>
        <w:rPr>
          <w:rStyle w:val="c1"/>
        </w:rPr>
        <w:t>объемом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t>;</w:t>
      </w:r>
    </w:p>
    <w:p w14:paraId="5FA82FA6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троить логическое рассуждение, включающее установление причинно-следственных </w:t>
      </w:r>
      <w:proofErr w:type="spellStart"/>
      <w:r w:rsidRPr="000F1591">
        <w:rPr>
          <w:rStyle w:val="c1"/>
        </w:rPr>
        <w:t>связей</w:t>
      </w:r>
      <w:r>
        <w:t>с</w:t>
      </w:r>
      <w:proofErr w:type="spellEnd"/>
      <w:r>
        <w:t xml:space="preserve"> дозированной помощью учителя</w:t>
      </w:r>
      <w:r>
        <w:rPr>
          <w:rStyle w:val="c1"/>
        </w:rPr>
        <w:t>;</w:t>
      </w:r>
    </w:p>
    <w:p w14:paraId="5238EB1D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</w:t>
      </w:r>
      <w:proofErr w:type="spellStart"/>
      <w:r w:rsidRPr="000F1591">
        <w:rPr>
          <w:rStyle w:val="c1"/>
        </w:rPr>
        <w:t>область</w:t>
      </w:r>
      <w:r>
        <w:rPr>
          <w:rStyle w:val="c1"/>
        </w:rPr>
        <w:t>с</w:t>
      </w:r>
      <w:proofErr w:type="spellEnd"/>
      <w:r>
        <w:rPr>
          <w:rStyle w:val="c1"/>
        </w:rPr>
        <w:t xml:space="preserve"> помощью учителя;</w:t>
      </w:r>
    </w:p>
    <w:p w14:paraId="6CA0A261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 xml:space="preserve">- </w:t>
      </w:r>
      <w:proofErr w:type="gramStart"/>
      <w:r>
        <w:rPr>
          <w:rStyle w:val="c1"/>
        </w:rPr>
        <w:t>п</w:t>
      </w:r>
      <w:r w:rsidRPr="000F1591">
        <w:rPr>
          <w:rStyle w:val="c1"/>
        </w:rPr>
        <w:t>редставлять  информацию</w:t>
      </w:r>
      <w:proofErr w:type="gramEnd"/>
      <w:r w:rsidRPr="000F1591">
        <w:rPr>
          <w:rStyle w:val="c1"/>
        </w:rPr>
        <w:t xml:space="preserve"> в виде  кон</w:t>
      </w:r>
      <w:r>
        <w:rPr>
          <w:rStyle w:val="c1"/>
        </w:rPr>
        <w:t>спектов, таблиц, схем, графиков;</w:t>
      </w:r>
    </w:p>
    <w:p w14:paraId="69826430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>- п</w:t>
      </w:r>
      <w:r w:rsidRPr="000F1591">
        <w:rPr>
          <w:rStyle w:val="c1"/>
        </w:rPr>
        <w:t xml:space="preserve">реобразовывать </w:t>
      </w:r>
      <w:proofErr w:type="gramStart"/>
      <w:r w:rsidRPr="000F1591">
        <w:rPr>
          <w:rStyle w:val="c1"/>
        </w:rPr>
        <w:t>информацию  из</w:t>
      </w:r>
      <w:proofErr w:type="gramEnd"/>
      <w:r w:rsidRPr="000F1591">
        <w:rPr>
          <w:rStyle w:val="c1"/>
        </w:rPr>
        <w:t xml:space="preserve"> одного вида в другой и выбирать удобную для себя форму фиксации и представления </w:t>
      </w:r>
      <w:proofErr w:type="spellStart"/>
      <w:r w:rsidRPr="000F1591">
        <w:rPr>
          <w:rStyle w:val="c1"/>
        </w:rPr>
        <w:t>информации</w:t>
      </w:r>
      <w:r>
        <w:rPr>
          <w:rStyle w:val="c1"/>
        </w:rPr>
        <w:t>с</w:t>
      </w:r>
      <w:proofErr w:type="spellEnd"/>
      <w:r>
        <w:rPr>
          <w:rStyle w:val="c1"/>
        </w:rPr>
        <w:t xml:space="preserve"> помощью учителя;</w:t>
      </w:r>
    </w:p>
    <w:p w14:paraId="4A4A7681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>- п</w:t>
      </w:r>
      <w:r w:rsidRPr="000F1591">
        <w:rPr>
          <w:rStyle w:val="c1"/>
        </w:rPr>
        <w:t xml:space="preserve">онимая позицию другого, различать в его речи: мнение (точку зрения), доказательство (аргументы), </w:t>
      </w:r>
      <w:proofErr w:type="gramStart"/>
      <w:r w:rsidRPr="000F1591">
        <w:rPr>
          <w:rStyle w:val="c1"/>
        </w:rPr>
        <w:t>фа</w:t>
      </w:r>
      <w:r>
        <w:rPr>
          <w:rStyle w:val="c1"/>
        </w:rPr>
        <w:t>кты;  гипотезы</w:t>
      </w:r>
      <w:proofErr w:type="gramEnd"/>
      <w:r>
        <w:rPr>
          <w:rStyle w:val="c1"/>
        </w:rPr>
        <w:t xml:space="preserve">, аксиомы, </w:t>
      </w:r>
      <w:proofErr w:type="spellStart"/>
      <w:r>
        <w:rPr>
          <w:rStyle w:val="c1"/>
        </w:rPr>
        <w:t>теории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25B11060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оздавать источники информации разного типа и для разных аудиторий, соблюдать информационную гигиену и правила информационной </w:t>
      </w:r>
      <w:proofErr w:type="spellStart"/>
      <w:r w:rsidRPr="000F1591">
        <w:rPr>
          <w:rStyle w:val="c1"/>
        </w:rPr>
        <w:t>безопасности</w:t>
      </w:r>
      <w:r w:rsidRPr="004E44D9">
        <w:t>с</w:t>
      </w:r>
      <w:proofErr w:type="spellEnd"/>
      <w:r w:rsidRPr="004E44D9">
        <w:t xml:space="preserve"> помощью учителя</w:t>
      </w:r>
      <w:r>
        <w:rPr>
          <w:rStyle w:val="c1"/>
        </w:rPr>
        <w:t>;</w:t>
      </w:r>
    </w:p>
    <w:p w14:paraId="14CE00BA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DFEAED8" w14:textId="77777777" w:rsidR="005E78D5" w:rsidRPr="000F1591" w:rsidRDefault="005E78D5" w:rsidP="005E78D5">
      <w:pPr>
        <w:pStyle w:val="c38"/>
        <w:spacing w:before="0" w:beforeAutospacing="0" w:after="0" w:afterAutospacing="0"/>
        <w:ind w:firstLine="567"/>
        <w:jc w:val="both"/>
        <w:rPr>
          <w:b/>
        </w:rPr>
      </w:pPr>
      <w:r w:rsidRPr="000F1591">
        <w:rPr>
          <w:rStyle w:val="c7"/>
          <w:b/>
        </w:rPr>
        <w:t>Коммуникативные УУД:</w:t>
      </w:r>
    </w:p>
    <w:p w14:paraId="6E86750C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 xml:space="preserve">тстаивая свою точку зрения, приводить аргументы, подтверждая их </w:t>
      </w:r>
      <w:proofErr w:type="spellStart"/>
      <w:r w:rsidRPr="000F1591">
        <w:rPr>
          <w:rStyle w:val="c1"/>
        </w:rPr>
        <w:t>фактами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374552BC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в</w:t>
      </w:r>
      <w:r w:rsidRPr="000F1591">
        <w:rPr>
          <w:rStyle w:val="c1"/>
        </w:rPr>
        <w:t xml:space="preserve"> дискуссии уметь выдвинуть контраргументы, перефразировать свою мысль (владение </w:t>
      </w:r>
      <w:r>
        <w:rPr>
          <w:rStyle w:val="c1"/>
        </w:rPr>
        <w:t xml:space="preserve">механизмом эквивалентных </w:t>
      </w:r>
      <w:proofErr w:type="gramStart"/>
      <w:r>
        <w:rPr>
          <w:rStyle w:val="c1"/>
        </w:rPr>
        <w:t>замен)</w:t>
      </w:r>
      <w:r w:rsidRPr="004E44D9">
        <w:t>с</w:t>
      </w:r>
      <w:proofErr w:type="gram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7983B60F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критично относиться к своему мнению, с достоинством признавать ошибочность своего мнения (если оно таково) и кор</w:t>
      </w:r>
      <w:r>
        <w:rPr>
          <w:rStyle w:val="c1"/>
        </w:rPr>
        <w:t>ректировать его;</w:t>
      </w:r>
    </w:p>
    <w:p w14:paraId="4CEC4D64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п</w:t>
      </w:r>
      <w:r w:rsidRPr="000F1591">
        <w:rPr>
          <w:rStyle w:val="c1"/>
        </w:rPr>
        <w:t xml:space="preserve">онимая позицию другого, различать в его речи: мнение (точку зрения), доказательство (аргументы), </w:t>
      </w:r>
      <w:proofErr w:type="gramStart"/>
      <w:r w:rsidRPr="000F1591">
        <w:rPr>
          <w:rStyle w:val="c1"/>
        </w:rPr>
        <w:t>фа</w:t>
      </w:r>
      <w:r>
        <w:rPr>
          <w:rStyle w:val="c1"/>
        </w:rPr>
        <w:t>кты;  гипотезы</w:t>
      </w:r>
      <w:proofErr w:type="gramEnd"/>
      <w:r>
        <w:rPr>
          <w:rStyle w:val="c1"/>
        </w:rPr>
        <w:t>, аксиомы, теории;</w:t>
      </w:r>
    </w:p>
    <w:p w14:paraId="2061DD8E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взглянуть на ситуацию с иной позиции и договариваться с людьми иных позиций.</w:t>
      </w:r>
    </w:p>
    <w:p w14:paraId="657D5D76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proofErr w:type="gramStart"/>
      <w:r w:rsidRPr="000F1591">
        <w:rPr>
          <w:rStyle w:val="c1"/>
        </w:rPr>
        <w:t>Средством  формирования</w:t>
      </w:r>
      <w:proofErr w:type="gramEnd"/>
      <w:r w:rsidRPr="000F1591">
        <w:rPr>
          <w:rStyle w:val="c1"/>
        </w:rPr>
        <w:t xml:space="preserve"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14:paraId="15775FA5" w14:textId="77777777" w:rsidR="005E78D5" w:rsidRPr="000F1591" w:rsidRDefault="005E78D5" w:rsidP="005E78D5">
      <w:pPr>
        <w:pStyle w:val="c2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Предметными результатами</w:t>
      </w:r>
      <w:r w:rsidRPr="000F1591">
        <w:rPr>
          <w:rStyle w:val="c1"/>
          <w:b/>
        </w:rPr>
        <w:t> изучения предмета «Биология» являются следующие умения:</w:t>
      </w:r>
      <w:r w:rsidRPr="000F1591">
        <w:rPr>
          <w:rStyle w:val="c44"/>
          <w:b/>
        </w:rPr>
        <w:t> </w:t>
      </w:r>
    </w:p>
    <w:p w14:paraId="1F9D0660" w14:textId="77777777" w:rsidR="00D7696A" w:rsidRDefault="005E78D5" w:rsidP="00D7696A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 xml:space="preserve">- </w:t>
      </w:r>
      <w:r w:rsidR="00D7696A" w:rsidRPr="000F1591">
        <w:rPr>
          <w:rStyle w:val="c1"/>
        </w:rPr>
        <w:t xml:space="preserve">– объяснять роль биоразнообразия в поддержании </w:t>
      </w:r>
      <w:r w:rsidR="00D7696A">
        <w:rPr>
          <w:rStyle w:val="c1"/>
        </w:rPr>
        <w:t>биосферного круговорота веществ;</w:t>
      </w:r>
    </w:p>
    <w:p w14:paraId="660A44A6" w14:textId="77777777" w:rsidR="00D7696A" w:rsidRPr="00D35A68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 xml:space="preserve">– </w:t>
      </w:r>
      <w:r w:rsidRPr="00EF18CC">
        <w:rPr>
          <w:rStyle w:val="c1"/>
        </w:rPr>
        <w:t xml:space="preserve">характеризовать </w:t>
      </w:r>
      <w:r w:rsidRPr="00EF18CC">
        <w:rPr>
          <w:spacing w:val="2"/>
        </w:rPr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размножение;</w:t>
      </w:r>
    </w:p>
    <w:p w14:paraId="32F881DA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характеризовать индивидуальное развитие организма (онтогенез), образование половых клеток, оплодотворение и важнейшие этапы онтогенеза многоклеточных;</w:t>
      </w:r>
    </w:p>
    <w:p w14:paraId="029A511B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приводить примеры присп</w:t>
      </w:r>
      <w:r>
        <w:rPr>
          <w:rStyle w:val="c1"/>
        </w:rPr>
        <w:t>особлений у растений и животных;</w:t>
      </w:r>
    </w:p>
    <w:p w14:paraId="7526222B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 xml:space="preserve">– использовать знания по экологии для оптимальной организации борьбы с инфекционными заболеваниями, вредителями домашнего и приусадебного хозяйства; </w:t>
      </w:r>
    </w:p>
    <w:p w14:paraId="52F9AFA7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14:paraId="4FD476F4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соблюдать профилактику наследственных болезней;</w:t>
      </w:r>
    </w:p>
    <w:p w14:paraId="24E44DF4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lastRenderedPageBreak/>
        <w:t>– находить в проявлениях жизнедеятельности организмов общие свойства живого и объяснять их;</w:t>
      </w:r>
    </w:p>
    <w:p w14:paraId="658F3EEA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характеризовать основные уровни организации живого;</w:t>
      </w:r>
    </w:p>
    <w:p w14:paraId="436D7677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перечислять основные положения клеточной теории;</w:t>
      </w:r>
    </w:p>
    <w:p w14:paraId="59669CCE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14:paraId="509A620D" w14:textId="77777777" w:rsidR="00D7696A" w:rsidRPr="000F1591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характеризовать обмен веществ в клетке и его энергетическое обеспечение;</w:t>
      </w:r>
    </w:p>
    <w:p w14:paraId="4DB0770C" w14:textId="77777777" w:rsidR="00D7696A" w:rsidRDefault="00D7696A" w:rsidP="00D7696A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 xml:space="preserve">– характеризовать </w:t>
      </w:r>
      <w:proofErr w:type="gramStart"/>
      <w:r>
        <w:rPr>
          <w:rStyle w:val="c1"/>
        </w:rPr>
        <w:t xml:space="preserve">основные </w:t>
      </w:r>
      <w:r w:rsidRPr="000F1591">
        <w:rPr>
          <w:rStyle w:val="c1"/>
        </w:rPr>
        <w:t xml:space="preserve"> способы</w:t>
      </w:r>
      <w:proofErr w:type="gramEnd"/>
      <w:r w:rsidRPr="000F1591">
        <w:rPr>
          <w:rStyle w:val="c1"/>
        </w:rPr>
        <w:t xml:space="preserve"> деления клеток;</w:t>
      </w:r>
    </w:p>
    <w:p w14:paraId="05D3D789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 w:rsidRPr="00D7696A">
        <w:rPr>
          <w:rStyle w:val="c1"/>
        </w:rPr>
        <w:t>–перечислять</w:t>
      </w:r>
      <w:r w:rsidRPr="00D7696A">
        <w:rPr>
          <w:spacing w:val="2"/>
        </w:rPr>
        <w:t xml:space="preserve"> типы взаимодействия разных видов в экосистеме;</w:t>
      </w:r>
    </w:p>
    <w:p w14:paraId="2B0063E2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D7696A">
        <w:rPr>
          <w:rStyle w:val="c1"/>
        </w:rPr>
        <w:t>– характеризовать</w:t>
      </w:r>
      <w:r w:rsidRPr="00D7696A">
        <w:rPr>
          <w:spacing w:val="2"/>
        </w:rPr>
        <w:t xml:space="preserve"> причины наследственности и изменчивости, проявления наследственных заболеваний;</w:t>
      </w:r>
    </w:p>
    <w:p w14:paraId="4904A905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D7696A">
        <w:rPr>
          <w:rStyle w:val="c1"/>
        </w:rPr>
        <w:t>– уметь пользоваться микроскопом, готовить и рассматривать простейшие микропрепараты;</w:t>
      </w:r>
    </w:p>
    <w:p w14:paraId="52D50F70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D7696A">
        <w:rPr>
          <w:rStyle w:val="c1"/>
        </w:rPr>
        <w:t>– объяснять биологический смысл и основные формы размножения организмов;</w:t>
      </w:r>
    </w:p>
    <w:p w14:paraId="52BE27BC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  <w:rPr>
          <w:color w:val="FF0000"/>
        </w:rPr>
      </w:pPr>
      <w:r w:rsidRPr="00D7696A">
        <w:rPr>
          <w:rStyle w:val="c1"/>
        </w:rPr>
        <w:t xml:space="preserve">– пользоваться понятиями об экологической нише и жизненной форме, </w:t>
      </w:r>
      <w:proofErr w:type="spellStart"/>
      <w:proofErr w:type="gramStart"/>
      <w:r w:rsidRPr="00D7696A">
        <w:rPr>
          <w:spacing w:val="2"/>
        </w:rPr>
        <w:t>популяции,</w:t>
      </w:r>
      <w:r w:rsidRPr="00D7696A">
        <w:rPr>
          <w:rStyle w:val="c1"/>
        </w:rPr>
        <w:t>биоценозе</w:t>
      </w:r>
      <w:proofErr w:type="spellEnd"/>
      <w:proofErr w:type="gramEnd"/>
      <w:r w:rsidRPr="00D7696A">
        <w:rPr>
          <w:rStyle w:val="c1"/>
        </w:rPr>
        <w:t xml:space="preserve">, экосистеме и </w:t>
      </w:r>
      <w:proofErr w:type="spellStart"/>
      <w:r w:rsidRPr="00D7696A">
        <w:rPr>
          <w:rStyle w:val="c1"/>
        </w:rPr>
        <w:t>агроэкосистеме</w:t>
      </w:r>
      <w:proofErr w:type="spellEnd"/>
      <w:r w:rsidRPr="00D7696A">
        <w:rPr>
          <w:rStyle w:val="c1"/>
        </w:rPr>
        <w:t xml:space="preserve">, биогеоценозе и биогеохимическом круговороте, продуцентах, </w:t>
      </w:r>
      <w:proofErr w:type="spellStart"/>
      <w:r w:rsidRPr="00D7696A">
        <w:rPr>
          <w:rStyle w:val="c1"/>
        </w:rPr>
        <w:t>консументах</w:t>
      </w:r>
      <w:proofErr w:type="spellEnd"/>
      <w:r w:rsidRPr="00D7696A">
        <w:rPr>
          <w:rStyle w:val="c1"/>
        </w:rPr>
        <w:t xml:space="preserve"> и </w:t>
      </w:r>
      <w:proofErr w:type="spellStart"/>
      <w:r w:rsidRPr="00D7696A">
        <w:rPr>
          <w:rStyle w:val="c1"/>
        </w:rPr>
        <w:t>редуцентах</w:t>
      </w:r>
      <w:proofErr w:type="spellEnd"/>
      <w:r w:rsidRPr="00D7696A">
        <w:rPr>
          <w:rStyle w:val="c1"/>
        </w:rPr>
        <w:t>, пищевой пирамиде, пищевых цепях;</w:t>
      </w:r>
    </w:p>
    <w:p w14:paraId="64072E49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</w:pPr>
      <w:r w:rsidRPr="00D7696A">
        <w:rPr>
          <w:rStyle w:val="c1"/>
        </w:rPr>
        <w:t>– характеризовать биосферу, её основные функции и роль жизни в их осуществлении;</w:t>
      </w:r>
    </w:p>
    <w:p w14:paraId="0287A24E" w14:textId="77777777" w:rsidR="00D7696A" w:rsidRPr="00D7696A" w:rsidRDefault="00D7696A" w:rsidP="00D7696A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 w:rsidRPr="00D7696A">
        <w:rPr>
          <w:rStyle w:val="c1"/>
        </w:rPr>
        <w:t xml:space="preserve">– классифицировать живые организмы по их ролям в круговороте веществ и </w:t>
      </w:r>
      <w:proofErr w:type="gramStart"/>
      <w:r w:rsidRPr="00D7696A">
        <w:rPr>
          <w:rStyle w:val="c1"/>
        </w:rPr>
        <w:t>энергии,  выделять</w:t>
      </w:r>
      <w:proofErr w:type="gramEnd"/>
      <w:r w:rsidRPr="00D7696A">
        <w:rPr>
          <w:rStyle w:val="c1"/>
        </w:rPr>
        <w:t xml:space="preserve"> цепи питания в экосистемах;</w:t>
      </w:r>
    </w:p>
    <w:p w14:paraId="286A4083" w14:textId="77777777" w:rsidR="00D7696A" w:rsidRPr="00D7696A" w:rsidRDefault="00D7696A" w:rsidP="00D769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7696A">
        <w:rPr>
          <w:rStyle w:val="c1"/>
        </w:rPr>
        <w:t xml:space="preserve">–  </w:t>
      </w:r>
      <w:proofErr w:type="gramStart"/>
      <w:r w:rsidRPr="00D7696A">
        <w:rPr>
          <w:rStyle w:val="c1"/>
          <w:rFonts w:ascii="Times New Roman" w:hAnsi="Times New Roman" w:cs="Times New Roman"/>
        </w:rPr>
        <w:t xml:space="preserve">характеризовать  </w:t>
      </w:r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последствия</w:t>
      </w:r>
      <w:proofErr w:type="gramEnd"/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деятельности человека в экосистемах, влияние</w:t>
      </w:r>
    </w:p>
    <w:p w14:paraId="0F39A196" w14:textId="77777777" w:rsidR="00784518" w:rsidRDefault="00D7696A" w:rsidP="00D7696A">
      <w:pPr>
        <w:pStyle w:val="c2"/>
        <w:spacing w:before="0" w:beforeAutospacing="0" w:after="0" w:afterAutospacing="0"/>
        <w:ind w:firstLine="567"/>
        <w:jc w:val="both"/>
        <w:rPr>
          <w:b/>
        </w:rPr>
      </w:pPr>
      <w:r w:rsidRPr="00D7696A">
        <w:rPr>
          <w:spacing w:val="2"/>
        </w:rPr>
        <w:t>собственных поступков на живые организмы и экосистемы.</w:t>
      </w:r>
    </w:p>
    <w:p w14:paraId="30F8A041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8B042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FEBB3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618573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95D6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90FCF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5E461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5723BE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32D4D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DD7C8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C1AAD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844F9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AF46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1ED521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3384A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35EE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8C8C9A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AAAC5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75EB3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E21F5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98095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6A00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F62CD3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224CEF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E1BBC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AAA38A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508701" w14:textId="77777777" w:rsidR="001C3C07" w:rsidRDefault="001C3C07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57FFBA" w14:textId="77777777" w:rsidR="00D7696A" w:rsidRDefault="00D7696A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FA7357" w14:textId="77777777" w:rsidR="000F1591" w:rsidRDefault="000F1591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14:paraId="6527923E" w14:textId="77777777" w:rsidR="00D7696A" w:rsidRPr="000F1591" w:rsidRDefault="00D7696A" w:rsidP="00D76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(68 часов)</w:t>
      </w:r>
    </w:p>
    <w:p w14:paraId="3A2232DC" w14:textId="77777777" w:rsidR="00D7696A" w:rsidRPr="000F1591" w:rsidRDefault="00D7696A" w:rsidP="00D7696A">
      <w:pPr>
        <w:tabs>
          <w:tab w:val="left" w:pos="21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(3 часа)</w:t>
      </w:r>
    </w:p>
    <w:p w14:paraId="4D05EFB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14:paraId="77C96E54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059A9796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ученых, внесших значительный вклад в развитие биологической науки.</w:t>
      </w:r>
    </w:p>
    <w:p w14:paraId="16B60DC4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Молекулярный уровень (10 часов)</w:t>
      </w:r>
    </w:p>
    <w:p w14:paraId="613ADB7D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14:paraId="2A032899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5639356B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строения молекул химических соединений, относящихся к основным группам органических веществ.</w:t>
      </w:r>
    </w:p>
    <w:p w14:paraId="6BC340C8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3C991C9C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Расщепление пероксида водорода ферментом каталазой.</w:t>
      </w:r>
    </w:p>
    <w:p w14:paraId="58EB728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Клеточный уровень (17 часов)</w:t>
      </w:r>
    </w:p>
    <w:p w14:paraId="5B946C91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14:paraId="6815EF3C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2C87B49A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клетки. Микропрепараты митоза в клетках корешков лука; хромосом. Модели-аппликации, иллюстрирующие деление клеток. Расщепление пероксида водорода с помощью ферментов, содержащихся в живых клетках.</w:t>
      </w:r>
    </w:p>
    <w:p w14:paraId="6D284FAF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3E85E15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клеток растений и животных под микроскопом.</w:t>
      </w:r>
    </w:p>
    <w:p w14:paraId="312193E7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Организменный уровень (14 часов)</w:t>
      </w:r>
    </w:p>
    <w:p w14:paraId="7033D696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</w:t>
      </w:r>
    </w:p>
    <w:p w14:paraId="0FBC384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42C6973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Микропрепараты яйцеклетки и сперматозоида животных.</w:t>
      </w:r>
    </w:p>
    <w:p w14:paraId="57A2DF28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1E57EFC1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изменчивости организмов.</w:t>
      </w:r>
    </w:p>
    <w:p w14:paraId="2E957A0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Популяционно-видовой уровень (8 часов)</w:t>
      </w:r>
    </w:p>
    <w:p w14:paraId="37766FBA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</w:t>
      </w:r>
    </w:p>
    <w:p w14:paraId="55A8F39B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микроэволюция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Макроэволюция.</w:t>
      </w:r>
    </w:p>
    <w:p w14:paraId="4D96749F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2004E68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Гербарии, коллекции, модели,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</w:t>
      </w:r>
    </w:p>
    <w:p w14:paraId="770BCE88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1AFF3849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морфологического критерия вида.</w:t>
      </w:r>
    </w:p>
    <w:p w14:paraId="4C1F0C2E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5E231B5F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многообразия видов в природе.</w:t>
      </w:r>
    </w:p>
    <w:p w14:paraId="03DE037A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 </w:t>
      </w:r>
      <w:proofErr w:type="spellStart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Экосистемный</w:t>
      </w:r>
      <w:proofErr w:type="spellEnd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(6 часов)</w:t>
      </w:r>
    </w:p>
    <w:p w14:paraId="77380B6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Биоценоз. Экосистема. Биогеоценоз. Взаимосвязь популяций в биогеоценозе. </w:t>
      </w:r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Взаимодействия разных видов (конкуренция, хищничество, симбиоз, паразитизм).</w:t>
      </w:r>
      <w:r w:rsidRPr="00D35A6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Цепи питания. Обмен веществ, поток и превращение энергии в биогеоценозе. Искусственные биоценозы. Экологическая сукцессия.</w:t>
      </w:r>
    </w:p>
    <w:p w14:paraId="3C195A96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33B4F7F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Коллекции, иллюстрирующие экологические взаимосвязи в биогеоценозах. Модели экосистем.</w:t>
      </w:r>
    </w:p>
    <w:p w14:paraId="4098D56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423EDB9B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Биогеоценоз.</w:t>
      </w:r>
    </w:p>
    <w:p w14:paraId="007B9C55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 Биосферный уровень (8 часов)</w:t>
      </w:r>
    </w:p>
    <w:p w14:paraId="2129263F" w14:textId="77777777" w:rsidR="00D7696A" w:rsidRPr="00D7696A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Биосфера и ее структура, свойства, закономерности. </w:t>
      </w:r>
      <w:proofErr w:type="spellStart"/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В.И.Вернадский</w:t>
      </w:r>
      <w:proofErr w:type="spellEnd"/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основоположник учения о биосфере. Роль человека в </w:t>
      </w:r>
      <w:proofErr w:type="spellStart"/>
      <w:proofErr w:type="gramStart"/>
      <w:r w:rsidRPr="00D7696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биосфере.</w:t>
      </w:r>
      <w:r w:rsidRPr="00D7696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Круговорот</w:t>
      </w:r>
      <w:proofErr w:type="spellEnd"/>
      <w:proofErr w:type="gramEnd"/>
      <w:r w:rsidRPr="00D7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и энергии в биосфере. Экологические кризисы. Основы рационального природопользования.</w:t>
      </w:r>
    </w:p>
    <w:p w14:paraId="42AD0FA9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жизни. Взгляды, гипотезы и теории о происхождении</w:t>
      </w: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жизни. Краткая история развития органического мира. Доказательства эволюции.</w:t>
      </w:r>
    </w:p>
    <w:p w14:paraId="043EA465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72357853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Модели-аппликации «Биосфера и человек». Окаменелости, отпечатки, скелеты позвоночных животных.</w:t>
      </w:r>
    </w:p>
    <w:p w14:paraId="08560CDB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6837D50B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палеонтологических доказательств эволюции.</w:t>
      </w:r>
    </w:p>
    <w:p w14:paraId="40F4FCA2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118CB370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краеведческий музей или на геологическое обнажение.</w:t>
      </w:r>
    </w:p>
    <w:p w14:paraId="5DCC8855" w14:textId="77777777" w:rsidR="00D7696A" w:rsidRPr="000F1591" w:rsidRDefault="00D7696A" w:rsidP="00D76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контрольная работа и ее </w:t>
      </w:r>
      <w:proofErr w:type="gramStart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 —</w:t>
      </w:r>
      <w:proofErr w:type="gramEnd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часа</w:t>
      </w:r>
    </w:p>
    <w:p w14:paraId="0A970B02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8E154E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D43969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AB5673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20436F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C7C201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6A818C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8A1E4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676CFC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CCF27C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7F7176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30A3CB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087A1E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417C6E" w14:textId="77777777" w:rsidR="00D7696A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F7642" w14:textId="77777777" w:rsidR="001C3C07" w:rsidRDefault="001C3C07" w:rsidP="00671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789AEA" w14:textId="77777777" w:rsidR="00671E0E" w:rsidRDefault="00671E0E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71E0E" w:rsidSect="00683DB1">
          <w:footerReference w:type="default" r:id="rId7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ADBF427" w14:textId="77777777" w:rsidR="000F1591" w:rsidRPr="00854106" w:rsidRDefault="00D7696A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</w:t>
      </w:r>
      <w:r w:rsidR="000F1591" w:rsidRPr="00854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ование</w:t>
      </w:r>
    </w:p>
    <w:p w14:paraId="03323A4A" w14:textId="77777777" w:rsidR="000F1591" w:rsidRPr="00854106" w:rsidRDefault="000F1591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3083"/>
        <w:gridCol w:w="945"/>
        <w:gridCol w:w="9346"/>
      </w:tblGrid>
      <w:tr w:rsidR="001C3C07" w:rsidRPr="00854106" w14:paraId="392F838B" w14:textId="77777777" w:rsidTr="00671E0E">
        <w:tc>
          <w:tcPr>
            <w:tcW w:w="909" w:type="dxa"/>
          </w:tcPr>
          <w:p w14:paraId="38F2CC40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3" w:type="dxa"/>
          </w:tcPr>
          <w:p w14:paraId="559282E6" w14:textId="77777777" w:rsidR="001C3C07" w:rsidRPr="00854106" w:rsidRDefault="001C3C07" w:rsidP="001C3C07">
            <w:pPr>
              <w:tabs>
                <w:tab w:val="left" w:pos="5835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7" w:type="dxa"/>
          </w:tcPr>
          <w:p w14:paraId="70B4A59E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5D428619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476" w:type="dxa"/>
          </w:tcPr>
          <w:p w14:paraId="5C1F55E8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1C3C07" w:rsidRPr="00854106" w14:paraId="2A54A6C4" w14:textId="77777777" w:rsidTr="00671E0E">
        <w:tc>
          <w:tcPr>
            <w:tcW w:w="14425" w:type="dxa"/>
            <w:gridSpan w:val="4"/>
          </w:tcPr>
          <w:p w14:paraId="6ED6324D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9 класс (68 часов)</w:t>
            </w:r>
          </w:p>
        </w:tc>
      </w:tr>
      <w:tr w:rsidR="001C3C07" w:rsidRPr="00854106" w14:paraId="085BD512" w14:textId="77777777" w:rsidTr="00671E0E">
        <w:tc>
          <w:tcPr>
            <w:tcW w:w="909" w:type="dxa"/>
          </w:tcPr>
          <w:p w14:paraId="0C8E6B2C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93" w:type="dxa"/>
          </w:tcPr>
          <w:p w14:paraId="4EB232C7" w14:textId="77777777" w:rsidR="001C3C07" w:rsidRPr="00854106" w:rsidRDefault="001C3C07" w:rsidP="001C3C07">
            <w:pPr>
              <w:tabs>
                <w:tab w:val="left" w:pos="5835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7" w:type="dxa"/>
          </w:tcPr>
          <w:p w14:paraId="2552D430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6" w:type="dxa"/>
          </w:tcPr>
          <w:p w14:paraId="75A2EB62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062D066A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Сотрудничают с учащимися класса при обсуждении результатов самостоятельной работы.</w:t>
            </w:r>
          </w:p>
        </w:tc>
      </w:tr>
      <w:tr w:rsidR="001C3C07" w:rsidRPr="00854106" w14:paraId="538A2499" w14:textId="77777777" w:rsidTr="00671E0E">
        <w:tc>
          <w:tcPr>
            <w:tcW w:w="909" w:type="dxa"/>
          </w:tcPr>
          <w:p w14:paraId="4609CEBB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3" w:type="dxa"/>
          </w:tcPr>
          <w:p w14:paraId="014CC8CF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1. Молекулярный уровень</w:t>
            </w:r>
          </w:p>
          <w:p w14:paraId="79C05DC0" w14:textId="77777777" w:rsidR="001C3C07" w:rsidRPr="00854106" w:rsidRDefault="001C3C07" w:rsidP="001C3C07">
            <w:pPr>
              <w:tabs>
                <w:tab w:val="left" w:pos="5835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D98390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76" w:type="dxa"/>
          </w:tcPr>
          <w:p w14:paraId="2A991796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4E2A9B06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Сотрудничают с учащимися класса при обсуждении результатов самостоятельной работы.</w:t>
            </w:r>
          </w:p>
        </w:tc>
      </w:tr>
      <w:tr w:rsidR="001C3C07" w:rsidRPr="00854106" w14:paraId="16A95531" w14:textId="77777777" w:rsidTr="00671E0E">
        <w:tc>
          <w:tcPr>
            <w:tcW w:w="909" w:type="dxa"/>
          </w:tcPr>
          <w:p w14:paraId="75AADF3D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3" w:type="dxa"/>
          </w:tcPr>
          <w:p w14:paraId="37432950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2. Клеточный уровень</w:t>
            </w:r>
          </w:p>
          <w:p w14:paraId="2694A92C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02ABEEC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76" w:type="dxa"/>
          </w:tcPr>
          <w:p w14:paraId="72EB3794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  <w:p w14:paraId="44C00C6C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в группах, выступают с отчетами по результатам самостоятельной работы.</w:t>
            </w:r>
          </w:p>
        </w:tc>
      </w:tr>
      <w:tr w:rsidR="001C3C07" w:rsidRPr="00854106" w14:paraId="27EE5324" w14:textId="77777777" w:rsidTr="00671E0E">
        <w:tc>
          <w:tcPr>
            <w:tcW w:w="909" w:type="dxa"/>
          </w:tcPr>
          <w:p w14:paraId="7935F6FD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93" w:type="dxa"/>
          </w:tcPr>
          <w:p w14:paraId="26513EF9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3. Организменный уровень</w:t>
            </w:r>
          </w:p>
          <w:p w14:paraId="15E9A210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EFAFDDB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76" w:type="dxa"/>
          </w:tcPr>
          <w:p w14:paraId="3DE97D52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4179868F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Сотрудничают с учащимися класса при обсуждении результатов самостоятельной </w:t>
            </w:r>
            <w:proofErr w:type="spellStart"/>
            <w:proofErr w:type="gramStart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работы.Отрабатывают</w:t>
            </w:r>
            <w:proofErr w:type="spellEnd"/>
            <w:proofErr w:type="gramEnd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 умения, необходимые для выполнения лабораторных работ.</w:t>
            </w:r>
          </w:p>
          <w:p w14:paraId="6E2BF8A2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C07" w:rsidRPr="00854106" w14:paraId="63589384" w14:textId="77777777" w:rsidTr="00671E0E">
        <w:tc>
          <w:tcPr>
            <w:tcW w:w="909" w:type="dxa"/>
          </w:tcPr>
          <w:p w14:paraId="7CF86251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93" w:type="dxa"/>
          </w:tcPr>
          <w:p w14:paraId="5FE0C040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4. Популяционно-видовой уровень</w:t>
            </w:r>
          </w:p>
          <w:p w14:paraId="4C3C36C8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D0E8733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6" w:type="dxa"/>
          </w:tcPr>
          <w:p w14:paraId="7165829F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  <w:p w14:paraId="5E50F875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в группах, выступают с отчетами по результатам самостоятельной работы.</w:t>
            </w:r>
          </w:p>
        </w:tc>
      </w:tr>
      <w:tr w:rsidR="001C3C07" w:rsidRPr="00854106" w14:paraId="7DD2AEBC" w14:textId="77777777" w:rsidTr="00671E0E">
        <w:tc>
          <w:tcPr>
            <w:tcW w:w="909" w:type="dxa"/>
          </w:tcPr>
          <w:p w14:paraId="58202830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93" w:type="dxa"/>
          </w:tcPr>
          <w:p w14:paraId="64B28F3A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proofErr w:type="spellStart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  <w:p w14:paraId="312DA373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EE44486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76" w:type="dxa"/>
          </w:tcPr>
          <w:p w14:paraId="5625A909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в группах, выступают с отчетами по результатам самостоятельной работы.</w:t>
            </w:r>
          </w:p>
        </w:tc>
      </w:tr>
      <w:tr w:rsidR="001C3C07" w:rsidRPr="00854106" w14:paraId="432724FA" w14:textId="77777777" w:rsidTr="00671E0E">
        <w:tc>
          <w:tcPr>
            <w:tcW w:w="909" w:type="dxa"/>
          </w:tcPr>
          <w:p w14:paraId="168654CA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93" w:type="dxa"/>
          </w:tcPr>
          <w:p w14:paraId="3A6F91D7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6. Биосферный уровень</w:t>
            </w:r>
          </w:p>
          <w:p w14:paraId="653AB161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7B3D2FF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6" w:type="dxa"/>
          </w:tcPr>
          <w:p w14:paraId="68B244AB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1A0151A1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Сотрудничают с учащимися класса при обсуждении результатов самостоятельной работы.</w:t>
            </w:r>
          </w:p>
          <w:p w14:paraId="3FA54A7B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работ, экскурсий.</w:t>
            </w:r>
          </w:p>
        </w:tc>
      </w:tr>
      <w:tr w:rsidR="001C3C07" w:rsidRPr="00854106" w14:paraId="4B6323B9" w14:textId="77777777" w:rsidTr="00671E0E">
        <w:tc>
          <w:tcPr>
            <w:tcW w:w="909" w:type="dxa"/>
          </w:tcPr>
          <w:p w14:paraId="4FC271EC" w14:textId="77777777" w:rsidR="001C3C07" w:rsidRPr="00854106" w:rsidRDefault="001C3C07" w:rsidP="001C3C07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93" w:type="dxa"/>
          </w:tcPr>
          <w:p w14:paraId="7199422C" w14:textId="77777777" w:rsidR="001C3C07" w:rsidRPr="00854106" w:rsidRDefault="001C3C07" w:rsidP="001C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ее анализ</w:t>
            </w:r>
          </w:p>
        </w:tc>
        <w:tc>
          <w:tcPr>
            <w:tcW w:w="947" w:type="dxa"/>
          </w:tcPr>
          <w:p w14:paraId="1F8C9137" w14:textId="77777777" w:rsidR="001C3C07" w:rsidRPr="00854106" w:rsidRDefault="001C3C07" w:rsidP="001C3C07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6" w:type="dxa"/>
          </w:tcPr>
          <w:p w14:paraId="6EABAEF0" w14:textId="77777777" w:rsidR="001C3C07" w:rsidRPr="00854106" w:rsidRDefault="001C3C07" w:rsidP="001C3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Демонстрируют умения работы с тестами, умения, знания и навыки, приобретенные на уроках.</w:t>
            </w:r>
          </w:p>
        </w:tc>
      </w:tr>
    </w:tbl>
    <w:p w14:paraId="355E57D5" w14:textId="77777777" w:rsidR="00671E0E" w:rsidRDefault="00671E0E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71E0E" w:rsidSect="00671E0E">
          <w:pgSz w:w="16838" w:h="11906" w:orient="landscape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F5C683B" w14:textId="77777777" w:rsidR="001C3C07" w:rsidRDefault="001C3C07" w:rsidP="00671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17A82E" w14:textId="77777777" w:rsidR="00F34A60" w:rsidRDefault="00F34A60" w:rsidP="00F34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A60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14:paraId="019BB339" w14:textId="77777777" w:rsidR="00671E0E" w:rsidRPr="00F34A60" w:rsidRDefault="00671E0E" w:rsidP="00F34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374243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t>Контрольная работа №1 (9 класс)</w:t>
      </w:r>
    </w:p>
    <w:p w14:paraId="5BF5D2CA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t>Молекулярный уровень</w:t>
      </w:r>
    </w:p>
    <w:p w14:paraId="00A47B82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t>1 вариант</w:t>
      </w:r>
    </w:p>
    <w:p w14:paraId="4122E1D3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4"/>
        <w:gridCol w:w="4834"/>
      </w:tblGrid>
      <w:tr w:rsidR="00EF18CC" w:rsidRPr="00253AE0" w14:paraId="3B89378E" w14:textId="77777777" w:rsidTr="00C458E3">
        <w:tc>
          <w:tcPr>
            <w:tcW w:w="8472" w:type="dxa"/>
          </w:tcPr>
          <w:p w14:paraId="723E2CF3" w14:textId="77777777" w:rsidR="00EF18CC" w:rsidRPr="00253AE0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7142" w:type="dxa"/>
          </w:tcPr>
          <w:p w14:paraId="564F4EA7" w14:textId="77777777" w:rsidR="00EF18CC" w:rsidRPr="00253AE0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253AE0" w14:paraId="43EA3EC7" w14:textId="77777777" w:rsidTr="00C458E3">
        <w:tc>
          <w:tcPr>
            <w:tcW w:w="8472" w:type="dxa"/>
          </w:tcPr>
          <w:p w14:paraId="1A252917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1.  К моносахаридам относится:</w:t>
            </w:r>
          </w:p>
          <w:p w14:paraId="1EA61D6A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сахароза; 2) крахмал; </w:t>
            </w:r>
          </w:p>
          <w:p w14:paraId="65C33EFA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фруктоза; 4) мальтоза.</w:t>
            </w:r>
          </w:p>
          <w:p w14:paraId="0E53E400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2.  Целлюлоза, входящая в состав клеточной стенки растений, выполняет функцию:</w:t>
            </w:r>
          </w:p>
          <w:p w14:paraId="435E8C0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энергетическую; 2) строительную; </w:t>
            </w:r>
          </w:p>
          <w:p w14:paraId="1D2F7D1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запасающую; 4) рецепторную.</w:t>
            </w:r>
          </w:p>
          <w:p w14:paraId="41DF38FE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3. Жиры в клетке выполняют функцию:</w:t>
            </w:r>
          </w:p>
          <w:p w14:paraId="2B9A4D5A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двигательную; 2) сигнальную; </w:t>
            </w:r>
          </w:p>
          <w:p w14:paraId="599650CF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транспортную; 4) запасающую.</w:t>
            </w:r>
          </w:p>
          <w:p w14:paraId="76A6EA3D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4. Продукт питания, с высоким содержанием жира:</w:t>
            </w:r>
          </w:p>
          <w:p w14:paraId="7C752C94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ржаной хлеб; 2) подсолнечное масло; </w:t>
            </w:r>
          </w:p>
          <w:p w14:paraId="363C24E0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мясо индейки; 4) рисовое зерно.</w:t>
            </w:r>
          </w:p>
          <w:p w14:paraId="3C5F69A3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5. Последовательность аминокислот в полипептидной цепи представляет структуру белка:</w:t>
            </w:r>
          </w:p>
          <w:p w14:paraId="336457E6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первичную; 2) вторичную; </w:t>
            </w:r>
          </w:p>
          <w:p w14:paraId="2B8CE98C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третичную; 4) четвертичную.</w:t>
            </w:r>
          </w:p>
          <w:p w14:paraId="57E87547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6. Сложный белок, в состав которого входят углеводы, называется:</w:t>
            </w:r>
          </w:p>
          <w:p w14:paraId="0BE80155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липопротеины; 2) протеины; </w:t>
            </w:r>
          </w:p>
          <w:p w14:paraId="5E87D9D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гликопротеины; 4) </w:t>
            </w:r>
            <w:proofErr w:type="spellStart"/>
            <w:r w:rsidRPr="00253AE0">
              <w:rPr>
                <w:rFonts w:ascii="Times New Roman" w:hAnsi="Times New Roman" w:cs="Times New Roman"/>
              </w:rPr>
              <w:t>нуклеопротеины</w:t>
            </w:r>
            <w:proofErr w:type="spellEnd"/>
            <w:r w:rsidRPr="00253AE0">
              <w:rPr>
                <w:rFonts w:ascii="Times New Roman" w:hAnsi="Times New Roman" w:cs="Times New Roman"/>
              </w:rPr>
              <w:t xml:space="preserve">. </w:t>
            </w:r>
          </w:p>
          <w:p w14:paraId="1CBDF823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7. Информационная РНК выполняет функцию:</w:t>
            </w:r>
          </w:p>
          <w:p w14:paraId="3EE50C10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1) формирование рибосом; 2) транспорт аминокислот к месту синтеза белка;</w:t>
            </w:r>
          </w:p>
          <w:p w14:paraId="740CA83D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передача информации о структуре белка; </w:t>
            </w:r>
          </w:p>
          <w:p w14:paraId="249F119D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4) передача наследственной информации. </w:t>
            </w:r>
          </w:p>
          <w:p w14:paraId="05738BC8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8. Пара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нуклеотидов</w:t>
            </w:r>
            <w:r w:rsidRPr="00253AE0">
              <w:rPr>
                <w:rFonts w:ascii="Times New Roman" w:hAnsi="Times New Roman" w:cs="Times New Roman"/>
                <w:b/>
                <w:u w:val="single"/>
              </w:rPr>
              <w:t>не</w:t>
            </w:r>
            <w:proofErr w:type="spellEnd"/>
            <w:r w:rsidRPr="00253AE0">
              <w:rPr>
                <w:rFonts w:ascii="Times New Roman" w:hAnsi="Times New Roman" w:cs="Times New Roman"/>
                <w:b/>
                <w:u w:val="single"/>
              </w:rPr>
              <w:t xml:space="preserve"> соответствующая</w:t>
            </w:r>
            <w:r w:rsidRPr="00253AE0">
              <w:rPr>
                <w:rFonts w:ascii="Times New Roman" w:hAnsi="Times New Roman" w:cs="Times New Roman"/>
                <w:b/>
              </w:rPr>
              <w:t xml:space="preserve"> принципу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комплементарности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>:</w:t>
            </w:r>
          </w:p>
          <w:p w14:paraId="3CC61FA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А-Т; 2) </w:t>
            </w:r>
            <w:proofErr w:type="gramStart"/>
            <w:r w:rsidRPr="00253AE0">
              <w:rPr>
                <w:rFonts w:ascii="Times New Roman" w:hAnsi="Times New Roman" w:cs="Times New Roman"/>
              </w:rPr>
              <w:t>Г-Ц</w:t>
            </w:r>
            <w:proofErr w:type="gramEnd"/>
            <w:r w:rsidRPr="00253AE0">
              <w:rPr>
                <w:rFonts w:ascii="Times New Roman" w:hAnsi="Times New Roman" w:cs="Times New Roman"/>
              </w:rPr>
              <w:t>; 3) А-У; 4) Г-А.</w:t>
            </w:r>
          </w:p>
          <w:p w14:paraId="17B9BCD0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9. Свойство фермента, заключающееся в ускорении одной или группы однотипных реакций, называется:</w:t>
            </w:r>
          </w:p>
          <w:p w14:paraId="4B8D3B4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эффективностью; 2) селективностью; </w:t>
            </w:r>
          </w:p>
          <w:p w14:paraId="0428B43F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активностью; 4) рН-зависимостью.</w:t>
            </w:r>
          </w:p>
          <w:p w14:paraId="28977C00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10. Заболевания, вызываемые вирусами:</w:t>
            </w:r>
          </w:p>
          <w:p w14:paraId="567CDEC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малярия и дизентерия; 2) холера и дифтерия; </w:t>
            </w:r>
          </w:p>
          <w:p w14:paraId="0F7C06F0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полиомиелит и герпес; 4) гепатит и столбняк.</w:t>
            </w:r>
          </w:p>
          <w:p w14:paraId="2422DBF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685D3DBD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2" w:type="dxa"/>
          </w:tcPr>
          <w:p w14:paraId="5C165F8A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11. Выберите три правильных ответа. </w:t>
            </w:r>
          </w:p>
          <w:p w14:paraId="615C0FD7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Для белков характерно:</w:t>
            </w:r>
          </w:p>
          <w:p w14:paraId="23D89BBA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1) молекулы состоят из нуклеотидов;</w:t>
            </w:r>
          </w:p>
          <w:p w14:paraId="47DAE245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молекулы состоят из аминокислот;</w:t>
            </w:r>
          </w:p>
          <w:p w14:paraId="332757A5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основная функция – энергетическая; </w:t>
            </w:r>
          </w:p>
          <w:p w14:paraId="075A21F9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основная функция – строительная;</w:t>
            </w:r>
          </w:p>
          <w:p w14:paraId="27D5F672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5) входят в состав ферментов;</w:t>
            </w:r>
          </w:p>
          <w:p w14:paraId="565C349A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6) являются малыми молекулами. </w:t>
            </w:r>
          </w:p>
          <w:p w14:paraId="2A5AD2D6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12.  Выберите три верных утверждения:</w:t>
            </w:r>
          </w:p>
          <w:p w14:paraId="79571BE1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1) вода и минеральные соли – органические вещества;</w:t>
            </w:r>
          </w:p>
          <w:p w14:paraId="1DD57329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липиды растворимы в воде;</w:t>
            </w:r>
          </w:p>
          <w:p w14:paraId="20AFBF71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мономеры нуклеиновых кислот – нуклеотиды;</w:t>
            </w:r>
          </w:p>
          <w:p w14:paraId="115019D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хитин относится к полисахаридам;</w:t>
            </w:r>
          </w:p>
          <w:p w14:paraId="48FBDAA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5) функция АТФ – каталитическая;</w:t>
            </w:r>
          </w:p>
          <w:p w14:paraId="0100A73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6) аминокислоты в белках связаны пептидными связями.  </w:t>
            </w:r>
          </w:p>
          <w:p w14:paraId="111CB631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0"/>
              <w:gridCol w:w="2978"/>
            </w:tblGrid>
            <w:tr w:rsidR="00EF18CC" w:rsidRPr="00253AE0" w14:paraId="20F4E870" w14:textId="77777777" w:rsidTr="00C458E3">
              <w:tc>
                <w:tcPr>
                  <w:tcW w:w="2296" w:type="dxa"/>
                </w:tcPr>
                <w:p w14:paraId="15861FEA" w14:textId="77777777" w:rsidR="00EF18CC" w:rsidRPr="00253AE0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3AE0">
                    <w:rPr>
                      <w:rFonts w:ascii="Times New Roman" w:hAnsi="Times New Roman" w:cs="Times New Roman"/>
                      <w:b/>
                    </w:rPr>
                    <w:t>Вещества</w:t>
                  </w:r>
                </w:p>
              </w:tc>
              <w:tc>
                <w:tcPr>
                  <w:tcW w:w="4615" w:type="dxa"/>
                </w:tcPr>
                <w:p w14:paraId="55831622" w14:textId="77777777" w:rsidR="00EF18CC" w:rsidRPr="00253AE0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3AE0">
                    <w:rPr>
                      <w:rFonts w:ascii="Times New Roman" w:hAnsi="Times New Roman" w:cs="Times New Roman"/>
                      <w:b/>
                    </w:rPr>
                    <w:t>Характеристика</w:t>
                  </w:r>
                </w:p>
              </w:tc>
            </w:tr>
            <w:tr w:rsidR="00EF18CC" w:rsidRPr="00253AE0" w14:paraId="4E8192B3" w14:textId="77777777" w:rsidTr="00C458E3">
              <w:tc>
                <w:tcPr>
                  <w:tcW w:w="2296" w:type="dxa"/>
                </w:tcPr>
                <w:p w14:paraId="6E85D6D1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1) Углеводы</w:t>
                  </w:r>
                </w:p>
              </w:tc>
              <w:tc>
                <w:tcPr>
                  <w:tcW w:w="4615" w:type="dxa"/>
                </w:tcPr>
                <w:p w14:paraId="1F8F10BB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А. В состав входит глицерин.</w:t>
                  </w:r>
                </w:p>
              </w:tc>
            </w:tr>
            <w:tr w:rsidR="00EF18CC" w:rsidRPr="00253AE0" w14:paraId="5890CBCB" w14:textId="77777777" w:rsidTr="00C458E3">
              <w:tc>
                <w:tcPr>
                  <w:tcW w:w="2296" w:type="dxa"/>
                </w:tcPr>
                <w:p w14:paraId="5BE5C2C7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2) Липиды</w:t>
                  </w:r>
                </w:p>
              </w:tc>
              <w:tc>
                <w:tcPr>
                  <w:tcW w:w="4615" w:type="dxa"/>
                </w:tcPr>
                <w:p w14:paraId="186E3FC3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Б.  Не растворимы в воде.</w:t>
                  </w:r>
                </w:p>
              </w:tc>
            </w:tr>
            <w:tr w:rsidR="00EF18CC" w:rsidRPr="00253AE0" w14:paraId="43B8D6A7" w14:textId="77777777" w:rsidTr="00C458E3">
              <w:tc>
                <w:tcPr>
                  <w:tcW w:w="2296" w:type="dxa"/>
                </w:tcPr>
                <w:p w14:paraId="45E70E2D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4C17AF9C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В.  Имеют сладкий вкус.</w:t>
                  </w:r>
                </w:p>
              </w:tc>
            </w:tr>
            <w:tr w:rsidR="00EF18CC" w:rsidRPr="00253AE0" w14:paraId="22AECFE6" w14:textId="77777777" w:rsidTr="00C458E3">
              <w:tc>
                <w:tcPr>
                  <w:tcW w:w="2296" w:type="dxa"/>
                </w:tcPr>
                <w:p w14:paraId="250F9C7C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62F31663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Г. Содержатся в сладостях и фруктах.</w:t>
                  </w:r>
                </w:p>
              </w:tc>
            </w:tr>
            <w:tr w:rsidR="00EF18CC" w:rsidRPr="00253AE0" w14:paraId="40CC1CE2" w14:textId="77777777" w:rsidTr="00C458E3">
              <w:tc>
                <w:tcPr>
                  <w:tcW w:w="2296" w:type="dxa"/>
                </w:tcPr>
                <w:p w14:paraId="276A6EAB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39244DD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Д. При расщеплении выделяется 38,9 кДж энергии.</w:t>
                  </w:r>
                </w:p>
              </w:tc>
            </w:tr>
            <w:tr w:rsidR="00EF18CC" w:rsidRPr="00253AE0" w14:paraId="3200E7B8" w14:textId="77777777" w:rsidTr="00C458E3">
              <w:tc>
                <w:tcPr>
                  <w:tcW w:w="2296" w:type="dxa"/>
                </w:tcPr>
                <w:p w14:paraId="717CDEC5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5E7B0F25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Е. Входят в состав клеточных стенок растений и грибов.</w:t>
                  </w:r>
                </w:p>
              </w:tc>
            </w:tr>
          </w:tbl>
          <w:p w14:paraId="67C6392F" w14:textId="77777777" w:rsidR="00EF18CC" w:rsidRPr="00253AE0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14.  Дайте определение фермента.  Как температура и рН среды влияют на активность ферментов.</w:t>
            </w:r>
          </w:p>
          <w:p w14:paraId="3A8CBAE2" w14:textId="77777777" w:rsidR="00EF18CC" w:rsidRPr="00253AE0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15.* Сколько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тиминовых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адениновых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гуаниновых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 нуклеотидов в отдельности содержит фрагмент молекулы ДНК, если в нем обнаружено 760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цитозиновых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 нуклеотидов, что составляет 20% от общего количества нуклеотидов этого фрагмента.</w:t>
            </w:r>
          </w:p>
        </w:tc>
      </w:tr>
    </w:tbl>
    <w:p w14:paraId="0C77277F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32E663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BD4719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5D4979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D87410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E939C3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lastRenderedPageBreak/>
        <w:t>Контрольная работа №1 (9 класс)</w:t>
      </w:r>
    </w:p>
    <w:p w14:paraId="1A59F7A3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t>Молекулярный уровень</w:t>
      </w:r>
    </w:p>
    <w:p w14:paraId="087DDD31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3AE0">
        <w:rPr>
          <w:rFonts w:ascii="Times New Roman" w:hAnsi="Times New Roman" w:cs="Times New Roman"/>
          <w:b/>
        </w:rPr>
        <w:t>2 вариант</w:t>
      </w:r>
    </w:p>
    <w:p w14:paraId="5F9B6462" w14:textId="77777777" w:rsidR="00EF18CC" w:rsidRPr="00253AE0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951"/>
      </w:tblGrid>
      <w:tr w:rsidR="00EF18CC" w:rsidRPr="00253AE0" w14:paraId="1DA9B496" w14:textId="77777777" w:rsidTr="00C458E3">
        <w:tc>
          <w:tcPr>
            <w:tcW w:w="8472" w:type="dxa"/>
          </w:tcPr>
          <w:p w14:paraId="6766FDA8" w14:textId="77777777" w:rsidR="00EF18CC" w:rsidRPr="00253AE0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7142" w:type="dxa"/>
          </w:tcPr>
          <w:p w14:paraId="751E121C" w14:textId="77777777" w:rsidR="00EF18CC" w:rsidRPr="00253AE0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253AE0" w14:paraId="7E00F64F" w14:textId="77777777" w:rsidTr="00C458E3">
        <w:tc>
          <w:tcPr>
            <w:tcW w:w="8472" w:type="dxa"/>
          </w:tcPr>
          <w:p w14:paraId="12818E13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1. К дисахаридам относится:</w:t>
            </w:r>
          </w:p>
          <w:p w14:paraId="0F342F7E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рибоза; 2) лактоза; </w:t>
            </w:r>
          </w:p>
          <w:p w14:paraId="600EBE47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галактоза; 4) целлюлоза.</w:t>
            </w:r>
          </w:p>
          <w:p w14:paraId="30A68AE7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2. Крахмал в растительной клетке выполняет функцию:</w:t>
            </w:r>
          </w:p>
          <w:p w14:paraId="002B82F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строительную; 2) рецепторную; </w:t>
            </w:r>
          </w:p>
          <w:p w14:paraId="204CA077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транспортную; 4) запасающую.</w:t>
            </w:r>
          </w:p>
          <w:p w14:paraId="36B4C16F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3. Денатурация – разрушение природной структуры белка под действием факторов:</w:t>
            </w:r>
          </w:p>
          <w:p w14:paraId="4F6D9D22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температуры; 2) УФ-облучение; </w:t>
            </w:r>
          </w:p>
          <w:p w14:paraId="3B320B13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химических веществ; </w:t>
            </w:r>
          </w:p>
          <w:p w14:paraId="09DFBD0F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4) всех перечисленных факторов. </w:t>
            </w:r>
          </w:p>
          <w:p w14:paraId="6764A42A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4.  Липиды состоят из:</w:t>
            </w:r>
          </w:p>
          <w:p w14:paraId="1AFAD68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глицерина и жирных кислот; </w:t>
            </w:r>
          </w:p>
          <w:p w14:paraId="240572E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глицерина и аминокислот;</w:t>
            </w:r>
          </w:p>
          <w:p w14:paraId="0016E58A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глицерина и нуклеиновых кислот; </w:t>
            </w:r>
          </w:p>
          <w:p w14:paraId="097080C7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глицерина и нуклеотидов.</w:t>
            </w:r>
          </w:p>
          <w:p w14:paraId="3C091B20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5.Продукт питания, с высоким содержанием белка:</w:t>
            </w:r>
          </w:p>
          <w:p w14:paraId="44627109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мучные изделия; 2) мясо птицы; </w:t>
            </w:r>
          </w:p>
          <w:p w14:paraId="0F9748C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оливковое масло; 4) макароны.</w:t>
            </w:r>
          </w:p>
          <w:p w14:paraId="39D0B4D8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6. Полипептидная цепь в форме спирали представляет структуру белка:</w:t>
            </w:r>
          </w:p>
          <w:p w14:paraId="16B68A2E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первичную; 2) вторичную; </w:t>
            </w:r>
          </w:p>
          <w:p w14:paraId="73DFB3AA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третичную; 4) четвертичную.</w:t>
            </w:r>
          </w:p>
          <w:p w14:paraId="67FC805C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7. В состав нуклеотида ДНК </w:t>
            </w:r>
            <w:r w:rsidRPr="00253AE0">
              <w:rPr>
                <w:rFonts w:ascii="Times New Roman" w:hAnsi="Times New Roman" w:cs="Times New Roman"/>
                <w:b/>
                <w:u w:val="single"/>
              </w:rPr>
              <w:t>не входит:</w:t>
            </w:r>
          </w:p>
          <w:p w14:paraId="5CD5302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 w:rsidRPr="00253AE0">
              <w:rPr>
                <w:rFonts w:ascii="Times New Roman" w:hAnsi="Times New Roman" w:cs="Times New Roman"/>
              </w:rPr>
              <w:t>дезоксирибоза</w:t>
            </w:r>
            <w:proofErr w:type="spellEnd"/>
            <w:r w:rsidRPr="00253AE0">
              <w:rPr>
                <w:rFonts w:ascii="Times New Roman" w:hAnsi="Times New Roman" w:cs="Times New Roman"/>
              </w:rPr>
              <w:t xml:space="preserve">; 2) остаток фосфорной кислоты; 3) </w:t>
            </w:r>
            <w:proofErr w:type="spellStart"/>
            <w:r w:rsidRPr="00253AE0">
              <w:rPr>
                <w:rFonts w:ascii="Times New Roman" w:hAnsi="Times New Roman" w:cs="Times New Roman"/>
              </w:rPr>
              <w:t>аденин</w:t>
            </w:r>
            <w:proofErr w:type="spellEnd"/>
            <w:r w:rsidRPr="00253AE0">
              <w:rPr>
                <w:rFonts w:ascii="Times New Roman" w:hAnsi="Times New Roman" w:cs="Times New Roman"/>
              </w:rPr>
              <w:t xml:space="preserve">; 4) </w:t>
            </w:r>
            <w:proofErr w:type="spellStart"/>
            <w:r w:rsidRPr="00253AE0">
              <w:rPr>
                <w:rFonts w:ascii="Times New Roman" w:hAnsi="Times New Roman" w:cs="Times New Roman"/>
              </w:rPr>
              <w:t>урацил</w:t>
            </w:r>
            <w:proofErr w:type="spellEnd"/>
            <w:r w:rsidRPr="00253AE0">
              <w:rPr>
                <w:rFonts w:ascii="Times New Roman" w:hAnsi="Times New Roman" w:cs="Times New Roman"/>
              </w:rPr>
              <w:t>.</w:t>
            </w:r>
          </w:p>
          <w:p w14:paraId="79A4FCC4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8. Макроэргическая связь – это:</w:t>
            </w:r>
          </w:p>
          <w:p w14:paraId="4981D8A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связь между остатками серной кислоты; </w:t>
            </w:r>
          </w:p>
          <w:p w14:paraId="156226DD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2) связь между </w:t>
            </w:r>
            <w:proofErr w:type="spellStart"/>
            <w:r w:rsidRPr="00253AE0">
              <w:rPr>
                <w:rFonts w:ascii="Times New Roman" w:hAnsi="Times New Roman" w:cs="Times New Roman"/>
              </w:rPr>
              <w:t>аденином</w:t>
            </w:r>
            <w:proofErr w:type="spellEnd"/>
            <w:r w:rsidRPr="00253AE0">
              <w:rPr>
                <w:rFonts w:ascii="Times New Roman" w:hAnsi="Times New Roman" w:cs="Times New Roman"/>
              </w:rPr>
              <w:t xml:space="preserve"> и рибозой;</w:t>
            </w:r>
          </w:p>
          <w:p w14:paraId="7179A0B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связь между остатками фосфорной кислоты; 4) пептидная связь.</w:t>
            </w:r>
          </w:p>
          <w:p w14:paraId="62182BD4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9. Кофермент – это:</w:t>
            </w:r>
          </w:p>
          <w:p w14:paraId="545654A2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вещество белковой природы; </w:t>
            </w:r>
          </w:p>
          <w:p w14:paraId="0EF9A4EB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полисахарид;</w:t>
            </w:r>
          </w:p>
          <w:p w14:paraId="1A388B96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витамины и ионы металлов; </w:t>
            </w:r>
          </w:p>
          <w:p w14:paraId="064FC68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жироподобное вещество.</w:t>
            </w:r>
          </w:p>
          <w:p w14:paraId="3D7FABAA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10. Заболевания, </w:t>
            </w:r>
            <w:r w:rsidRPr="00253AE0">
              <w:rPr>
                <w:rFonts w:ascii="Times New Roman" w:hAnsi="Times New Roman" w:cs="Times New Roman"/>
                <w:b/>
                <w:u w:val="single"/>
              </w:rPr>
              <w:t>не вызываемые</w:t>
            </w:r>
            <w:r w:rsidRPr="00253AE0">
              <w:rPr>
                <w:rFonts w:ascii="Times New Roman" w:hAnsi="Times New Roman" w:cs="Times New Roman"/>
                <w:b/>
              </w:rPr>
              <w:t xml:space="preserve"> вирусами:</w:t>
            </w:r>
          </w:p>
          <w:p w14:paraId="65E9804F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1) СПИД и гепатит; </w:t>
            </w:r>
          </w:p>
          <w:p w14:paraId="49EC3196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2) ангина и туберкулез; </w:t>
            </w:r>
          </w:p>
          <w:p w14:paraId="05372DFF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3) корь и оспа; </w:t>
            </w:r>
          </w:p>
          <w:p w14:paraId="30EC55B2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менингит и бешенство.</w:t>
            </w:r>
          </w:p>
          <w:p w14:paraId="75A06122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24BB3C88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3E0DE587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362B47C2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2" w:type="dxa"/>
          </w:tcPr>
          <w:p w14:paraId="356C9D8B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11. Выберите три правильных ответа. </w:t>
            </w:r>
          </w:p>
          <w:p w14:paraId="22E49C96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Для ДНК характерно:</w:t>
            </w:r>
          </w:p>
          <w:p w14:paraId="3757FE1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1) хранение и передача наследственной информации;</w:t>
            </w:r>
          </w:p>
          <w:p w14:paraId="45BB526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нуклеотид содержит рибозу;</w:t>
            </w:r>
          </w:p>
          <w:p w14:paraId="3E5627E5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состоит из 2-ух спирально закрученных цепей нуклеотидов;</w:t>
            </w:r>
          </w:p>
          <w:p w14:paraId="0A453F2E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состоит из 1 цепочки нуклеотидов;</w:t>
            </w:r>
          </w:p>
          <w:p w14:paraId="1D958A06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5) содержит азотистые основания: А, Т, Г, Ц.</w:t>
            </w:r>
          </w:p>
          <w:p w14:paraId="0CDCD882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6) содержит азотистые основания: А, </w:t>
            </w:r>
            <w:proofErr w:type="gramStart"/>
            <w:r w:rsidRPr="00253AE0">
              <w:rPr>
                <w:rFonts w:ascii="Times New Roman" w:hAnsi="Times New Roman" w:cs="Times New Roman"/>
              </w:rPr>
              <w:t>У</w:t>
            </w:r>
            <w:proofErr w:type="gramEnd"/>
            <w:r w:rsidRPr="00253AE0">
              <w:rPr>
                <w:rFonts w:ascii="Times New Roman" w:hAnsi="Times New Roman" w:cs="Times New Roman"/>
              </w:rPr>
              <w:t>, Г, Ц.</w:t>
            </w:r>
          </w:p>
          <w:p w14:paraId="0F6A9BEA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12.  Выберите три верных утверждения:</w:t>
            </w:r>
          </w:p>
          <w:p w14:paraId="07EC2BB0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1) белки и нуклеиновые кислоты – биополимеры;</w:t>
            </w:r>
          </w:p>
          <w:p w14:paraId="0A54C3F3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2) основная функция жиров – строительная;</w:t>
            </w:r>
          </w:p>
          <w:p w14:paraId="70EDFFEA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3) ферменты – вещества небелковой природы;</w:t>
            </w:r>
          </w:p>
          <w:p w14:paraId="757FAE83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4) липопротеины – соединения белков с жирами;</w:t>
            </w:r>
          </w:p>
          <w:p w14:paraId="3E56D731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 xml:space="preserve">5) витамины группы В, РР, С – жирорастворимые; </w:t>
            </w:r>
          </w:p>
          <w:p w14:paraId="248A5988" w14:textId="77777777" w:rsidR="00EF18CC" w:rsidRPr="00253AE0" w:rsidRDefault="00EF18CC" w:rsidP="00C458E3">
            <w:pPr>
              <w:rPr>
                <w:rFonts w:ascii="Times New Roman" w:hAnsi="Times New Roman" w:cs="Times New Roman"/>
              </w:rPr>
            </w:pPr>
            <w:r w:rsidRPr="00253AE0">
              <w:rPr>
                <w:rFonts w:ascii="Times New Roman" w:hAnsi="Times New Roman" w:cs="Times New Roman"/>
              </w:rPr>
              <w:t>6) молекула АТФ содержит макроэргические связи.</w:t>
            </w:r>
          </w:p>
          <w:p w14:paraId="6A996B01" w14:textId="77777777" w:rsidR="00EF18CC" w:rsidRPr="00253AE0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1"/>
              <w:gridCol w:w="3074"/>
            </w:tblGrid>
            <w:tr w:rsidR="00EF18CC" w:rsidRPr="00253AE0" w14:paraId="54A3900E" w14:textId="77777777" w:rsidTr="00C458E3">
              <w:tc>
                <w:tcPr>
                  <w:tcW w:w="2296" w:type="dxa"/>
                </w:tcPr>
                <w:p w14:paraId="1AAAF2D6" w14:textId="77777777" w:rsidR="00EF18CC" w:rsidRPr="00253AE0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3AE0">
                    <w:rPr>
                      <w:rFonts w:ascii="Times New Roman" w:hAnsi="Times New Roman" w:cs="Times New Roman"/>
                      <w:b/>
                    </w:rPr>
                    <w:t>Вещества</w:t>
                  </w:r>
                </w:p>
              </w:tc>
              <w:tc>
                <w:tcPr>
                  <w:tcW w:w="4615" w:type="dxa"/>
                </w:tcPr>
                <w:p w14:paraId="2B32BDAE" w14:textId="77777777" w:rsidR="00EF18CC" w:rsidRPr="00253AE0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3AE0">
                    <w:rPr>
                      <w:rFonts w:ascii="Times New Roman" w:hAnsi="Times New Roman" w:cs="Times New Roman"/>
                      <w:b/>
                    </w:rPr>
                    <w:t>Характеристика</w:t>
                  </w:r>
                </w:p>
              </w:tc>
            </w:tr>
            <w:tr w:rsidR="00EF18CC" w:rsidRPr="00253AE0" w14:paraId="0B7741A3" w14:textId="77777777" w:rsidTr="00C458E3">
              <w:tc>
                <w:tcPr>
                  <w:tcW w:w="2296" w:type="dxa"/>
                </w:tcPr>
                <w:p w14:paraId="21DA4CB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1) Белки</w:t>
                  </w:r>
                </w:p>
              </w:tc>
              <w:tc>
                <w:tcPr>
                  <w:tcW w:w="4615" w:type="dxa"/>
                </w:tcPr>
                <w:p w14:paraId="4EBEDED4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А. Необходимы организму в малом количестве.</w:t>
                  </w:r>
                </w:p>
              </w:tc>
            </w:tr>
            <w:tr w:rsidR="00EF18CC" w:rsidRPr="00253AE0" w14:paraId="33FC334F" w14:textId="77777777" w:rsidTr="00C458E3">
              <w:tc>
                <w:tcPr>
                  <w:tcW w:w="2296" w:type="dxa"/>
                </w:tcPr>
                <w:p w14:paraId="791DBCCA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2) Витамины</w:t>
                  </w:r>
                </w:p>
              </w:tc>
              <w:tc>
                <w:tcPr>
                  <w:tcW w:w="4615" w:type="dxa"/>
                </w:tcPr>
                <w:p w14:paraId="04E08287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Б. Являются биополимерами.</w:t>
                  </w:r>
                </w:p>
              </w:tc>
            </w:tr>
            <w:tr w:rsidR="00EF18CC" w:rsidRPr="00253AE0" w14:paraId="564E0B78" w14:textId="77777777" w:rsidTr="00C458E3">
              <w:tc>
                <w:tcPr>
                  <w:tcW w:w="2296" w:type="dxa"/>
                </w:tcPr>
                <w:p w14:paraId="6D49355D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2C911E8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В.  Обозначаются заглавными латинскими буквами.</w:t>
                  </w:r>
                </w:p>
              </w:tc>
            </w:tr>
            <w:tr w:rsidR="00EF18CC" w:rsidRPr="00253AE0" w14:paraId="687073AD" w14:textId="77777777" w:rsidTr="00C458E3">
              <w:tc>
                <w:tcPr>
                  <w:tcW w:w="2296" w:type="dxa"/>
                </w:tcPr>
                <w:p w14:paraId="0B1AEB4A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22C1308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Г. По растворимости делятся на: водорастворимые и жирорастворимые.</w:t>
                  </w:r>
                </w:p>
              </w:tc>
            </w:tr>
            <w:tr w:rsidR="00EF18CC" w:rsidRPr="00253AE0" w14:paraId="2D7BDA3B" w14:textId="77777777" w:rsidTr="00C458E3">
              <w:tc>
                <w:tcPr>
                  <w:tcW w:w="2296" w:type="dxa"/>
                </w:tcPr>
                <w:p w14:paraId="3D12A79D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0FB4FDD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Д.  Состоят из аминокислот.</w:t>
                  </w:r>
                </w:p>
              </w:tc>
            </w:tr>
            <w:tr w:rsidR="00EF18CC" w:rsidRPr="00253AE0" w14:paraId="5F6CCE92" w14:textId="77777777" w:rsidTr="00C458E3">
              <w:tc>
                <w:tcPr>
                  <w:tcW w:w="2296" w:type="dxa"/>
                </w:tcPr>
                <w:p w14:paraId="036FE633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15" w:type="dxa"/>
                </w:tcPr>
                <w:p w14:paraId="76DEE10E" w14:textId="77777777" w:rsidR="00EF18CC" w:rsidRPr="00253AE0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253AE0">
                    <w:rPr>
                      <w:rFonts w:ascii="Times New Roman" w:hAnsi="Times New Roman" w:cs="Times New Roman"/>
                    </w:rPr>
                    <w:t>Е. Основная функция – строительная.</w:t>
                  </w:r>
                </w:p>
              </w:tc>
            </w:tr>
          </w:tbl>
          <w:p w14:paraId="6C3D93DF" w14:textId="77777777" w:rsidR="00EF18CC" w:rsidRPr="00253AE0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>14. Дайте определение вируса. Опишите цикл его развития.</w:t>
            </w:r>
          </w:p>
          <w:p w14:paraId="115ED43E" w14:textId="77777777" w:rsidR="00EF18CC" w:rsidRPr="00253AE0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3AE0">
              <w:rPr>
                <w:rFonts w:ascii="Times New Roman" w:hAnsi="Times New Roman" w:cs="Times New Roman"/>
                <w:b/>
              </w:rPr>
              <w:t xml:space="preserve">15.* Сколько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тиминовых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цитозиновых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гуаниновых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 нуклеотидов в отдельности содержит фрагмент молекулы ДНК, если в нем обнаружено 420 </w:t>
            </w:r>
            <w:proofErr w:type="spellStart"/>
            <w:r w:rsidRPr="00253AE0">
              <w:rPr>
                <w:rFonts w:ascii="Times New Roman" w:hAnsi="Times New Roman" w:cs="Times New Roman"/>
                <w:b/>
              </w:rPr>
              <w:t>адениновых</w:t>
            </w:r>
            <w:proofErr w:type="spellEnd"/>
            <w:r w:rsidRPr="00253AE0">
              <w:rPr>
                <w:rFonts w:ascii="Times New Roman" w:hAnsi="Times New Roman" w:cs="Times New Roman"/>
                <w:b/>
              </w:rPr>
              <w:t xml:space="preserve"> нуклеотидов, что составляет 30% от общего количества нуклеотидов этого фрагмента.</w:t>
            </w:r>
          </w:p>
        </w:tc>
      </w:tr>
    </w:tbl>
    <w:p w14:paraId="05F61FDA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309814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4725B6" w14:textId="77777777" w:rsidR="001C3C07" w:rsidRDefault="001C3C07" w:rsidP="001C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797E86EA" w14:textId="77777777" w:rsidR="00EF18CC" w:rsidRPr="00CE4B95" w:rsidRDefault="00EF18CC" w:rsidP="001C3C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t>Контрольная работа №2 (9 класс)</w:t>
      </w:r>
    </w:p>
    <w:p w14:paraId="060AAA02" w14:textId="77777777" w:rsidR="00EF18CC" w:rsidRPr="00CE4B95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lastRenderedPageBreak/>
        <w:t>Клеточный уровень</w:t>
      </w:r>
    </w:p>
    <w:p w14:paraId="6228D0E3" w14:textId="77777777" w:rsidR="00EF18CC" w:rsidRPr="00CE4B95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t>1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2"/>
        <w:gridCol w:w="5149"/>
      </w:tblGrid>
      <w:tr w:rsidR="00EF18CC" w:rsidRPr="00CE4B95" w14:paraId="1FFB0E5C" w14:textId="77777777" w:rsidTr="00C458E3">
        <w:tc>
          <w:tcPr>
            <w:tcW w:w="4422" w:type="dxa"/>
          </w:tcPr>
          <w:p w14:paraId="52E27D37" w14:textId="77777777" w:rsidR="00EF18CC" w:rsidRPr="00CE4B95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5149" w:type="dxa"/>
          </w:tcPr>
          <w:p w14:paraId="55EA7E45" w14:textId="77777777" w:rsidR="00EF18CC" w:rsidRPr="00CE4B95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CE4B95" w14:paraId="4CDF0DCA" w14:textId="77777777" w:rsidTr="00C458E3">
        <w:tc>
          <w:tcPr>
            <w:tcW w:w="4422" w:type="dxa"/>
          </w:tcPr>
          <w:p w14:paraId="7D62AB7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1. Бла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ря ка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му из свойств ли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ды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став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ля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ют ос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ву плаз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ской мем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бра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ны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ки?</w:t>
            </w:r>
          </w:p>
          <w:p w14:paraId="4D5928CF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вы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>кая хи</w:t>
            </w:r>
            <w:r w:rsidRPr="00CE4B95">
              <w:rPr>
                <w:color w:val="000000"/>
                <w:sz w:val="22"/>
                <w:szCs w:val="22"/>
              </w:rPr>
              <w:softHyphen/>
              <w:t>ми</w:t>
            </w:r>
            <w:r w:rsidRPr="00CE4B95">
              <w:rPr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color w:val="000000"/>
                <w:sz w:val="22"/>
                <w:szCs w:val="22"/>
              </w:rPr>
              <w:softHyphen/>
              <w:t>ская ак</w:t>
            </w:r>
            <w:r w:rsidRPr="00CE4B95">
              <w:rPr>
                <w:color w:val="000000"/>
                <w:sz w:val="22"/>
                <w:szCs w:val="22"/>
              </w:rPr>
              <w:softHyphen/>
              <w:t>тив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ность; </w:t>
            </w:r>
          </w:p>
          <w:p w14:paraId="707F5DBF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не</w:t>
            </w:r>
            <w:r w:rsidRPr="00CE4B95">
              <w:rPr>
                <w:color w:val="000000"/>
                <w:sz w:val="22"/>
                <w:szCs w:val="22"/>
              </w:rPr>
              <w:softHyphen/>
              <w:t>рас</w:t>
            </w:r>
            <w:r w:rsidRPr="00CE4B95">
              <w:rPr>
                <w:color w:val="000000"/>
                <w:sz w:val="22"/>
                <w:szCs w:val="22"/>
              </w:rPr>
              <w:softHyphen/>
              <w:t>тво</w:t>
            </w:r>
            <w:r w:rsidRPr="00CE4B95">
              <w:rPr>
                <w:color w:val="000000"/>
                <w:sz w:val="22"/>
                <w:szCs w:val="22"/>
              </w:rPr>
              <w:softHyphen/>
              <w:t>ри</w:t>
            </w:r>
            <w:r w:rsidRPr="00CE4B95">
              <w:rPr>
                <w:color w:val="000000"/>
                <w:sz w:val="22"/>
                <w:szCs w:val="22"/>
              </w:rPr>
              <w:softHyphen/>
              <w:t>мость в воде;</w:t>
            </w:r>
          </w:p>
          <w:p w14:paraId="613C4C57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спо</w:t>
            </w:r>
            <w:r w:rsidRPr="00CE4B95">
              <w:rPr>
                <w:color w:val="000000"/>
                <w:sz w:val="22"/>
                <w:szCs w:val="22"/>
              </w:rPr>
              <w:softHyphen/>
              <w:t>соб</w:t>
            </w:r>
            <w:r w:rsidRPr="00CE4B95">
              <w:rPr>
                <w:color w:val="000000"/>
                <w:sz w:val="22"/>
                <w:szCs w:val="22"/>
              </w:rPr>
              <w:softHyphen/>
              <w:t>ность к са</w:t>
            </w:r>
            <w:r w:rsidRPr="00CE4B95">
              <w:rPr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color w:val="000000"/>
                <w:sz w:val="22"/>
                <w:szCs w:val="22"/>
              </w:rPr>
              <w:softHyphen/>
              <w:t>удво</w:t>
            </w:r>
            <w:r w:rsidRPr="00CE4B95">
              <w:rPr>
                <w:color w:val="000000"/>
                <w:sz w:val="22"/>
                <w:szCs w:val="22"/>
              </w:rPr>
              <w:softHyphen/>
              <w:t>е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нию; </w:t>
            </w:r>
          </w:p>
          <w:p w14:paraId="61498B6E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спо</w:t>
            </w:r>
            <w:r w:rsidRPr="00CE4B95">
              <w:rPr>
                <w:color w:val="000000"/>
                <w:sz w:val="22"/>
                <w:szCs w:val="22"/>
              </w:rPr>
              <w:softHyphen/>
              <w:t>соб</w:t>
            </w:r>
            <w:r w:rsidRPr="00CE4B95">
              <w:rPr>
                <w:color w:val="000000"/>
                <w:sz w:val="22"/>
                <w:szCs w:val="22"/>
              </w:rPr>
              <w:softHyphen/>
              <w:t>ность вы</w:t>
            </w:r>
            <w:r w:rsidRPr="00CE4B95">
              <w:rPr>
                <w:color w:val="000000"/>
                <w:sz w:val="22"/>
                <w:szCs w:val="22"/>
              </w:rPr>
              <w:softHyphen/>
              <w:t>де</w:t>
            </w:r>
            <w:r w:rsidRPr="00CE4B95">
              <w:rPr>
                <w:color w:val="000000"/>
                <w:sz w:val="22"/>
                <w:szCs w:val="22"/>
              </w:rPr>
              <w:softHyphen/>
              <w:t>лять много энер</w:t>
            </w:r>
            <w:r w:rsidRPr="00CE4B95">
              <w:rPr>
                <w:color w:val="000000"/>
                <w:sz w:val="22"/>
                <w:szCs w:val="22"/>
              </w:rPr>
              <w:softHyphen/>
              <w:t>гии.</w:t>
            </w:r>
          </w:p>
          <w:p w14:paraId="5D76F56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2. Какой 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ид вы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ба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ты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 энер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гию, ис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поль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зу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мую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ми?</w:t>
            </w:r>
          </w:p>
          <w:p w14:paraId="37B0F5E3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ва</w:t>
            </w:r>
            <w:r w:rsidRPr="00CE4B95">
              <w:rPr>
                <w:color w:val="000000"/>
                <w:sz w:val="22"/>
                <w:szCs w:val="22"/>
              </w:rPr>
              <w:softHyphen/>
              <w:t>ку</w:t>
            </w:r>
            <w:r w:rsidRPr="00CE4B95">
              <w:rPr>
                <w:color w:val="000000"/>
                <w:sz w:val="22"/>
                <w:szCs w:val="22"/>
              </w:rPr>
              <w:softHyphen/>
              <w:t>оль; 2) ми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хон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дрия; </w:t>
            </w:r>
          </w:p>
          <w:p w14:paraId="1AD5E94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ядро; 4) ком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плекс </w:t>
            </w:r>
            <w:proofErr w:type="spellStart"/>
            <w:r w:rsidRPr="00CE4B95">
              <w:rPr>
                <w:color w:val="000000"/>
                <w:sz w:val="22"/>
                <w:szCs w:val="22"/>
              </w:rPr>
              <w:t>Голь</w:t>
            </w:r>
            <w:r w:rsidRPr="00CE4B95">
              <w:rPr>
                <w:color w:val="000000"/>
                <w:sz w:val="22"/>
                <w:szCs w:val="22"/>
              </w:rPr>
              <w:softHyphen/>
              <w:t>д</w:t>
            </w:r>
            <w:r w:rsidRPr="00CE4B95">
              <w:rPr>
                <w:color w:val="000000"/>
                <w:sz w:val="22"/>
                <w:szCs w:val="22"/>
              </w:rPr>
              <w:softHyphen/>
              <w:t>жи</w:t>
            </w:r>
            <w:proofErr w:type="spellEnd"/>
            <w:r w:rsidRPr="00CE4B95">
              <w:rPr>
                <w:color w:val="000000"/>
                <w:sz w:val="22"/>
                <w:szCs w:val="22"/>
              </w:rPr>
              <w:t>.</w:t>
            </w:r>
          </w:p>
          <w:p w14:paraId="1B62D3CF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3. Какой 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ид обес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 син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тез 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ских ве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ществ из не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ских в рас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тель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ной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ке?</w:t>
            </w:r>
          </w:p>
          <w:p w14:paraId="39647A93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ва</w:t>
            </w:r>
            <w:r w:rsidRPr="00CE4B95">
              <w:rPr>
                <w:color w:val="000000"/>
                <w:sz w:val="22"/>
                <w:szCs w:val="22"/>
              </w:rPr>
              <w:softHyphen/>
              <w:t>ку</w:t>
            </w:r>
            <w:r w:rsidRPr="00CE4B95">
              <w:rPr>
                <w:color w:val="000000"/>
                <w:sz w:val="22"/>
                <w:szCs w:val="22"/>
              </w:rPr>
              <w:softHyphen/>
              <w:t>оль; 2) ми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хон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дрия; </w:t>
            </w:r>
          </w:p>
          <w:p w14:paraId="5EBF3317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хло</w:t>
            </w:r>
            <w:r w:rsidRPr="00CE4B95">
              <w:rPr>
                <w:color w:val="000000"/>
                <w:sz w:val="22"/>
                <w:szCs w:val="22"/>
              </w:rPr>
              <w:softHyphen/>
              <w:t>ро</w:t>
            </w:r>
            <w:r w:rsidRPr="00CE4B95">
              <w:rPr>
                <w:color w:val="000000"/>
                <w:sz w:val="22"/>
                <w:szCs w:val="22"/>
              </w:rPr>
              <w:softHyphen/>
              <w:t>пласт; 4) ри</w:t>
            </w:r>
            <w:r w:rsidRPr="00CE4B95">
              <w:rPr>
                <w:color w:val="000000"/>
                <w:sz w:val="22"/>
                <w:szCs w:val="22"/>
              </w:rPr>
              <w:softHyphen/>
              <w:t>бо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>ма.</w:t>
            </w:r>
          </w:p>
          <w:p w14:paraId="6817E37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4. В чём про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яв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ля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сход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ство кле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ток гри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бов, рас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ний и жи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вот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ных?</w:t>
            </w:r>
          </w:p>
          <w:p w14:paraId="777DBAC5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в от</w:t>
            </w:r>
            <w:r w:rsidRPr="00CE4B95">
              <w:rPr>
                <w:color w:val="000000"/>
                <w:sz w:val="22"/>
                <w:szCs w:val="22"/>
              </w:rPr>
              <w:softHyphen/>
              <w:t>сут</w:t>
            </w:r>
            <w:r w:rsidRPr="00CE4B95">
              <w:rPr>
                <w:color w:val="000000"/>
                <w:sz w:val="22"/>
                <w:szCs w:val="22"/>
              </w:rPr>
              <w:softHyphen/>
              <w:t>ствии ли</w:t>
            </w:r>
            <w:r w:rsidRPr="00CE4B95">
              <w:rPr>
                <w:color w:val="000000"/>
                <w:sz w:val="22"/>
                <w:szCs w:val="22"/>
              </w:rPr>
              <w:softHyphen/>
              <w:t>зо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сом; </w:t>
            </w:r>
          </w:p>
          <w:p w14:paraId="2D730B6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в на</w:t>
            </w:r>
            <w:r w:rsidRPr="00CE4B95">
              <w:rPr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color w:val="000000"/>
                <w:sz w:val="22"/>
                <w:szCs w:val="22"/>
              </w:rPr>
              <w:softHyphen/>
              <w:t>чии оформ</w:t>
            </w:r>
            <w:r w:rsidRPr="00CE4B95">
              <w:rPr>
                <w:color w:val="000000"/>
                <w:sz w:val="22"/>
                <w:szCs w:val="22"/>
              </w:rPr>
              <w:softHyphen/>
              <w:t>лен</w:t>
            </w:r>
            <w:r w:rsidRPr="00CE4B95">
              <w:rPr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color w:val="000000"/>
                <w:sz w:val="22"/>
                <w:szCs w:val="22"/>
              </w:rPr>
              <w:softHyphen/>
              <w:t>го ядра;</w:t>
            </w:r>
          </w:p>
          <w:p w14:paraId="318967BA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в на</w:t>
            </w:r>
            <w:r w:rsidRPr="00CE4B95">
              <w:rPr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color w:val="000000"/>
                <w:sz w:val="22"/>
                <w:szCs w:val="22"/>
              </w:rPr>
              <w:softHyphen/>
              <w:t>чии пла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стид; </w:t>
            </w:r>
          </w:p>
          <w:p w14:paraId="7F5D275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в от</w:t>
            </w:r>
            <w:r w:rsidRPr="00CE4B95">
              <w:rPr>
                <w:color w:val="000000"/>
                <w:sz w:val="22"/>
                <w:szCs w:val="22"/>
              </w:rPr>
              <w:softHyphen/>
              <w:t>сут</w:t>
            </w:r>
            <w:r w:rsidRPr="00CE4B95">
              <w:rPr>
                <w:color w:val="000000"/>
                <w:sz w:val="22"/>
                <w:szCs w:val="22"/>
              </w:rPr>
              <w:softHyphen/>
              <w:t>ствии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ной стен</w:t>
            </w:r>
            <w:r w:rsidRPr="00CE4B95">
              <w:rPr>
                <w:color w:val="000000"/>
                <w:sz w:val="22"/>
                <w:szCs w:val="22"/>
              </w:rPr>
              <w:softHyphen/>
              <w:t>ки.</w:t>
            </w:r>
          </w:p>
          <w:p w14:paraId="33BABCC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5. Сколь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ко хро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сом будет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жать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в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ках пе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 у сына, если у его папы в этих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ках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жит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46 хро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сом?</w:t>
            </w:r>
          </w:p>
          <w:p w14:paraId="1DE8CA21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0; 2) 23; 3) 46; 4) 92.</w:t>
            </w:r>
          </w:p>
          <w:p w14:paraId="069F116F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6. Сущ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ность кле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ной тео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рии от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на в сле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ду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ю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щем по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нии:</w:t>
            </w:r>
          </w:p>
          <w:p w14:paraId="1F6C80B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из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ток со</w:t>
            </w:r>
            <w:r w:rsidRPr="00CE4B95">
              <w:rPr>
                <w:color w:val="000000"/>
                <w:sz w:val="22"/>
                <w:szCs w:val="22"/>
              </w:rPr>
              <w:softHyphen/>
              <w:t>сто</w:t>
            </w:r>
            <w:r w:rsidRPr="00CE4B95">
              <w:rPr>
                <w:color w:val="000000"/>
                <w:sz w:val="22"/>
                <w:szCs w:val="22"/>
              </w:rPr>
              <w:softHyphen/>
              <w:t>ят толь</w:t>
            </w:r>
            <w:r w:rsidRPr="00CE4B95">
              <w:rPr>
                <w:color w:val="000000"/>
                <w:sz w:val="22"/>
                <w:szCs w:val="22"/>
              </w:rPr>
              <w:softHyphen/>
              <w:t>ко жи</w:t>
            </w:r>
            <w:r w:rsidRPr="00CE4B95">
              <w:rPr>
                <w:color w:val="000000"/>
                <w:sz w:val="22"/>
                <w:szCs w:val="22"/>
              </w:rPr>
              <w:softHyphen/>
              <w:t>вот</w:t>
            </w:r>
            <w:r w:rsidRPr="00CE4B95">
              <w:rPr>
                <w:color w:val="000000"/>
                <w:sz w:val="22"/>
                <w:szCs w:val="22"/>
              </w:rPr>
              <w:softHyphen/>
              <w:t>ные и рас</w:t>
            </w:r>
            <w:r w:rsidRPr="00CE4B95">
              <w:rPr>
                <w:color w:val="000000"/>
                <w:sz w:val="22"/>
                <w:szCs w:val="22"/>
              </w:rPr>
              <w:softHyphen/>
              <w:t>те</w:t>
            </w:r>
            <w:r w:rsidRPr="00CE4B95">
              <w:rPr>
                <w:color w:val="000000"/>
                <w:sz w:val="22"/>
                <w:szCs w:val="22"/>
              </w:rPr>
              <w:softHyphen/>
              <w:t>ния;</w:t>
            </w:r>
          </w:p>
          <w:p w14:paraId="209247C5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клет</w:t>
            </w:r>
            <w:r w:rsidRPr="00CE4B95">
              <w:rPr>
                <w:color w:val="000000"/>
                <w:sz w:val="22"/>
                <w:szCs w:val="22"/>
              </w:rPr>
              <w:softHyphen/>
              <w:t>ки всех 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низ</w:t>
            </w:r>
            <w:r w:rsidRPr="00CE4B95">
              <w:rPr>
                <w:color w:val="000000"/>
                <w:sz w:val="22"/>
                <w:szCs w:val="22"/>
              </w:rPr>
              <w:softHyphen/>
              <w:t>мов близ</w:t>
            </w:r>
            <w:r w:rsidRPr="00CE4B95">
              <w:rPr>
                <w:color w:val="000000"/>
                <w:sz w:val="22"/>
                <w:szCs w:val="22"/>
              </w:rPr>
              <w:softHyphen/>
              <w:t>ки по своим функ</w:t>
            </w:r>
            <w:r w:rsidRPr="00CE4B95">
              <w:rPr>
                <w:color w:val="000000"/>
                <w:sz w:val="22"/>
                <w:szCs w:val="22"/>
              </w:rPr>
              <w:softHyphen/>
              <w:t>ци</w:t>
            </w:r>
            <w:r w:rsidRPr="00CE4B95">
              <w:rPr>
                <w:color w:val="000000"/>
                <w:sz w:val="22"/>
                <w:szCs w:val="22"/>
              </w:rPr>
              <w:softHyphen/>
              <w:t>ям;</w:t>
            </w:r>
          </w:p>
          <w:p w14:paraId="26D803E5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все 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низ</w:t>
            </w:r>
            <w:r w:rsidRPr="00CE4B95">
              <w:rPr>
                <w:color w:val="000000"/>
                <w:sz w:val="22"/>
                <w:szCs w:val="22"/>
              </w:rPr>
              <w:softHyphen/>
              <w:t>мы со</w:t>
            </w:r>
            <w:r w:rsidRPr="00CE4B95">
              <w:rPr>
                <w:color w:val="000000"/>
                <w:sz w:val="22"/>
                <w:szCs w:val="22"/>
              </w:rPr>
              <w:softHyphen/>
              <w:t>сто</w:t>
            </w:r>
            <w:r w:rsidRPr="00CE4B95">
              <w:rPr>
                <w:color w:val="000000"/>
                <w:sz w:val="22"/>
                <w:szCs w:val="22"/>
              </w:rPr>
              <w:softHyphen/>
              <w:t>ят из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ток;</w:t>
            </w:r>
          </w:p>
          <w:p w14:paraId="481A2BED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клет</w:t>
            </w:r>
            <w:r w:rsidRPr="00CE4B95">
              <w:rPr>
                <w:color w:val="000000"/>
                <w:sz w:val="22"/>
                <w:szCs w:val="22"/>
              </w:rPr>
              <w:softHyphen/>
              <w:t>ки всех 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низ</w:t>
            </w:r>
            <w:r w:rsidRPr="00CE4B95">
              <w:rPr>
                <w:color w:val="000000"/>
                <w:sz w:val="22"/>
                <w:szCs w:val="22"/>
              </w:rPr>
              <w:softHyphen/>
              <w:t>мов имеют ядро.</w:t>
            </w:r>
          </w:p>
          <w:p w14:paraId="2F1404BB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7. В ка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стве за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ю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ще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го ве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ще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ства гли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ген ак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тив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 на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кап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в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ках:</w:t>
            </w:r>
          </w:p>
          <w:p w14:paraId="2E064769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клуб</w:t>
            </w:r>
            <w:r w:rsidRPr="00CE4B95">
              <w:rPr>
                <w:color w:val="000000"/>
                <w:sz w:val="22"/>
                <w:szCs w:val="22"/>
              </w:rPr>
              <w:softHyphen/>
              <w:t>ня кар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фе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ля; </w:t>
            </w:r>
          </w:p>
          <w:p w14:paraId="41EE59F1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бак</w:t>
            </w:r>
            <w:r w:rsidRPr="00CE4B95">
              <w:rPr>
                <w:color w:val="000000"/>
                <w:sz w:val="22"/>
                <w:szCs w:val="22"/>
              </w:rPr>
              <w:softHyphen/>
              <w:t>те</w:t>
            </w:r>
            <w:r w:rsidRPr="00CE4B95">
              <w:rPr>
                <w:color w:val="000000"/>
                <w:sz w:val="22"/>
                <w:szCs w:val="22"/>
              </w:rPr>
              <w:softHyphen/>
              <w:t>рий ту</w:t>
            </w:r>
            <w:r w:rsidRPr="00CE4B95">
              <w:rPr>
                <w:color w:val="000000"/>
                <w:sz w:val="22"/>
                <w:szCs w:val="22"/>
              </w:rPr>
              <w:softHyphen/>
              <w:t>бер</w:t>
            </w:r>
            <w:r w:rsidRPr="00CE4B95">
              <w:rPr>
                <w:color w:val="000000"/>
                <w:sz w:val="22"/>
                <w:szCs w:val="22"/>
              </w:rPr>
              <w:softHyphen/>
              <w:t>кулёза;</w:t>
            </w:r>
          </w:p>
          <w:p w14:paraId="6FFD415F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листьев элодеи; 4) печени собаки.</w:t>
            </w:r>
          </w:p>
          <w:p w14:paraId="61C1DD0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8. Третий этап энергетического обмена происходит:</w:t>
            </w:r>
          </w:p>
          <w:p w14:paraId="65488D89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митохондриях; 2) рибосомах; </w:t>
            </w:r>
          </w:p>
          <w:p w14:paraId="2B6AAB9E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3) аппарате </w:t>
            </w:r>
            <w:proofErr w:type="spellStart"/>
            <w:r w:rsidRPr="00CE4B95">
              <w:rPr>
                <w:color w:val="000000"/>
                <w:sz w:val="22"/>
                <w:szCs w:val="22"/>
              </w:rPr>
              <w:t>Гольджи</w:t>
            </w:r>
            <w:proofErr w:type="spellEnd"/>
            <w:r w:rsidRPr="00CE4B95">
              <w:rPr>
                <w:color w:val="000000"/>
                <w:sz w:val="22"/>
                <w:szCs w:val="22"/>
              </w:rPr>
              <w:t>; 4) ядре.</w:t>
            </w:r>
          </w:p>
          <w:p w14:paraId="3646A6FD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9. К автотрофным организмам относятся:</w:t>
            </w:r>
          </w:p>
          <w:p w14:paraId="4F81028A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дрожжи, 2) амеба; </w:t>
            </w:r>
          </w:p>
          <w:p w14:paraId="234B3EAD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зеленые мхи; 4) человек.</w:t>
            </w:r>
          </w:p>
          <w:p w14:paraId="18B044D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 xml:space="preserve">10. Процесс переписывания генетической информации с ДНК на </w:t>
            </w:r>
          </w:p>
          <w:p w14:paraId="3D4CFB3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 xml:space="preserve">и-РНК называется: </w:t>
            </w:r>
          </w:p>
          <w:p w14:paraId="4D4D448B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редупликация; 2) транскрипция; </w:t>
            </w:r>
          </w:p>
          <w:p w14:paraId="284B55C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репликация; 4) трансляция.</w:t>
            </w:r>
          </w:p>
          <w:p w14:paraId="6D2564A3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4E92C2C4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9" w:type="dxa"/>
          </w:tcPr>
          <w:p w14:paraId="6F46B54A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 xml:space="preserve">11. Выберите три правильных ответа. </w:t>
            </w:r>
          </w:p>
          <w:p w14:paraId="06A5BACB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ко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во стро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е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ние и функ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ции ми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то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хон</w:t>
            </w:r>
            <w:r w:rsidRPr="00CE4B9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дрий?</w:t>
            </w:r>
          </w:p>
          <w:p w14:paraId="1EFBA83C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рас</w:t>
            </w:r>
            <w:r w:rsidRPr="00CE4B95">
              <w:rPr>
                <w:color w:val="000000"/>
                <w:sz w:val="22"/>
                <w:szCs w:val="22"/>
              </w:rPr>
              <w:softHyphen/>
              <w:t>щеп</w:t>
            </w:r>
            <w:r w:rsidRPr="00CE4B95">
              <w:rPr>
                <w:color w:val="000000"/>
                <w:sz w:val="22"/>
                <w:szCs w:val="22"/>
              </w:rPr>
              <w:softHyphen/>
              <w:t>ля</w:t>
            </w:r>
            <w:r w:rsidRPr="00CE4B95">
              <w:rPr>
                <w:color w:val="000000"/>
                <w:sz w:val="22"/>
                <w:szCs w:val="22"/>
              </w:rPr>
              <w:softHyphen/>
              <w:t>ют био</w:t>
            </w:r>
            <w:r w:rsidRPr="00CE4B95">
              <w:rPr>
                <w:color w:val="000000"/>
                <w:sz w:val="22"/>
                <w:szCs w:val="22"/>
              </w:rPr>
              <w:softHyphen/>
              <w:t>по</w:t>
            </w:r>
            <w:r w:rsidRPr="00CE4B95">
              <w:rPr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color w:val="000000"/>
                <w:sz w:val="22"/>
                <w:szCs w:val="22"/>
              </w:rPr>
              <w:softHyphen/>
              <w:t>ме</w:t>
            </w:r>
            <w:r w:rsidRPr="00CE4B95">
              <w:rPr>
                <w:color w:val="000000"/>
                <w:sz w:val="22"/>
                <w:szCs w:val="22"/>
              </w:rPr>
              <w:softHyphen/>
              <w:t>ры до мо</w:t>
            </w:r>
            <w:r w:rsidRPr="00CE4B95">
              <w:rPr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color w:val="000000"/>
                <w:sz w:val="22"/>
                <w:szCs w:val="22"/>
              </w:rPr>
              <w:softHyphen/>
              <w:t>ме</w:t>
            </w:r>
            <w:r w:rsidRPr="00CE4B95">
              <w:rPr>
                <w:color w:val="000000"/>
                <w:sz w:val="22"/>
                <w:szCs w:val="22"/>
              </w:rPr>
              <w:softHyphen/>
              <w:t>ров;</w:t>
            </w:r>
          </w:p>
          <w:p w14:paraId="3771B8E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имеют одну мем</w:t>
            </w:r>
            <w:r w:rsidRPr="00CE4B95">
              <w:rPr>
                <w:color w:val="000000"/>
                <w:sz w:val="22"/>
                <w:szCs w:val="22"/>
              </w:rPr>
              <w:softHyphen/>
              <w:t>бра</w:t>
            </w:r>
            <w:r w:rsidRPr="00CE4B95">
              <w:rPr>
                <w:color w:val="000000"/>
                <w:sz w:val="22"/>
                <w:szCs w:val="22"/>
              </w:rPr>
              <w:softHyphen/>
              <w:t>ну;</w:t>
            </w:r>
          </w:p>
          <w:p w14:paraId="20CF24C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со</w:t>
            </w:r>
            <w:r w:rsidRPr="00CE4B95">
              <w:rPr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color w:val="000000"/>
                <w:sz w:val="22"/>
                <w:szCs w:val="22"/>
              </w:rPr>
              <w:softHyphen/>
              <w:t>жат со</w:t>
            </w:r>
            <w:r w:rsidRPr="00CE4B95">
              <w:rPr>
                <w:color w:val="000000"/>
                <w:sz w:val="22"/>
                <w:szCs w:val="22"/>
              </w:rPr>
              <w:softHyphen/>
              <w:t>единённые между собой граны;</w:t>
            </w:r>
          </w:p>
          <w:p w14:paraId="45C1A16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имеют фер</w:t>
            </w:r>
            <w:r w:rsidRPr="00CE4B95">
              <w:rPr>
                <w:color w:val="000000"/>
                <w:sz w:val="22"/>
                <w:szCs w:val="22"/>
              </w:rPr>
              <w:softHyphen/>
              <w:t>мен</w:t>
            </w:r>
            <w:r w:rsidRPr="00CE4B95">
              <w:rPr>
                <w:color w:val="000000"/>
                <w:sz w:val="22"/>
                <w:szCs w:val="22"/>
              </w:rPr>
              <w:softHyphen/>
              <w:t>та</w:t>
            </w:r>
            <w:r w:rsidRPr="00CE4B95">
              <w:rPr>
                <w:color w:val="000000"/>
                <w:sz w:val="22"/>
                <w:szCs w:val="22"/>
              </w:rPr>
              <w:softHyphen/>
              <w:t>тив</w:t>
            </w:r>
            <w:r w:rsidRPr="00CE4B95">
              <w:rPr>
                <w:color w:val="000000"/>
                <w:sz w:val="22"/>
                <w:szCs w:val="22"/>
              </w:rPr>
              <w:softHyphen/>
              <w:t>ные ком</w:t>
            </w:r>
            <w:r w:rsidRPr="00CE4B95">
              <w:rPr>
                <w:color w:val="000000"/>
                <w:sz w:val="22"/>
                <w:szCs w:val="22"/>
              </w:rPr>
              <w:softHyphen/>
              <w:t>плек</w:t>
            </w:r>
            <w:r w:rsidRPr="00CE4B95">
              <w:rPr>
                <w:color w:val="000000"/>
                <w:sz w:val="22"/>
                <w:szCs w:val="22"/>
              </w:rPr>
              <w:softHyphen/>
              <w:t>сы, рас</w:t>
            </w:r>
            <w:r w:rsidRPr="00CE4B95">
              <w:rPr>
                <w:color w:val="000000"/>
                <w:sz w:val="22"/>
                <w:szCs w:val="22"/>
              </w:rPr>
              <w:softHyphen/>
              <w:t>по</w:t>
            </w:r>
            <w:r w:rsidRPr="00CE4B95">
              <w:rPr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color w:val="000000"/>
                <w:sz w:val="22"/>
                <w:szCs w:val="22"/>
              </w:rPr>
              <w:softHyphen/>
              <w:t>жен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ные на </w:t>
            </w:r>
            <w:proofErr w:type="spellStart"/>
            <w:r w:rsidRPr="00CE4B95">
              <w:rPr>
                <w:color w:val="000000"/>
                <w:sz w:val="22"/>
                <w:szCs w:val="22"/>
              </w:rPr>
              <w:t>кри</w:t>
            </w:r>
            <w:r w:rsidRPr="00CE4B95">
              <w:rPr>
                <w:color w:val="000000"/>
                <w:sz w:val="22"/>
                <w:szCs w:val="22"/>
              </w:rPr>
              <w:softHyphen/>
              <w:t>стах</w:t>
            </w:r>
            <w:proofErr w:type="spellEnd"/>
            <w:r w:rsidRPr="00CE4B95">
              <w:rPr>
                <w:color w:val="000000"/>
                <w:sz w:val="22"/>
                <w:szCs w:val="22"/>
              </w:rPr>
              <w:t>;</w:t>
            </w:r>
          </w:p>
          <w:p w14:paraId="3058F8F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5) окис</w:t>
            </w:r>
            <w:r w:rsidRPr="00CE4B95">
              <w:rPr>
                <w:color w:val="000000"/>
                <w:sz w:val="22"/>
                <w:szCs w:val="22"/>
              </w:rPr>
              <w:softHyphen/>
              <w:t>ля</w:t>
            </w:r>
            <w:r w:rsidRPr="00CE4B95">
              <w:rPr>
                <w:color w:val="000000"/>
                <w:sz w:val="22"/>
                <w:szCs w:val="22"/>
              </w:rPr>
              <w:softHyphen/>
              <w:t>ют 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color w:val="000000"/>
                <w:sz w:val="22"/>
                <w:szCs w:val="22"/>
              </w:rPr>
              <w:softHyphen/>
              <w:t>че</w:t>
            </w:r>
            <w:r w:rsidRPr="00CE4B95">
              <w:rPr>
                <w:color w:val="000000"/>
                <w:sz w:val="22"/>
                <w:szCs w:val="22"/>
              </w:rPr>
              <w:softHyphen/>
              <w:t>ские ве</w:t>
            </w:r>
            <w:r w:rsidRPr="00CE4B95">
              <w:rPr>
                <w:color w:val="000000"/>
                <w:sz w:val="22"/>
                <w:szCs w:val="22"/>
              </w:rPr>
              <w:softHyphen/>
              <w:t>ще</w:t>
            </w:r>
            <w:r w:rsidRPr="00CE4B95">
              <w:rPr>
                <w:color w:val="000000"/>
                <w:sz w:val="22"/>
                <w:szCs w:val="22"/>
              </w:rPr>
              <w:softHyphen/>
              <w:t>ства с об</w:t>
            </w:r>
            <w:r w:rsidRPr="00CE4B95">
              <w:rPr>
                <w:color w:val="000000"/>
                <w:sz w:val="22"/>
                <w:szCs w:val="22"/>
              </w:rPr>
              <w:softHyphen/>
              <w:t>ра</w:t>
            </w:r>
            <w:r w:rsidRPr="00CE4B95">
              <w:rPr>
                <w:color w:val="000000"/>
                <w:sz w:val="22"/>
                <w:szCs w:val="22"/>
              </w:rPr>
              <w:softHyphen/>
              <w:t>зо</w:t>
            </w:r>
            <w:r w:rsidRPr="00CE4B95">
              <w:rPr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АТФ;</w:t>
            </w:r>
          </w:p>
          <w:p w14:paraId="6053860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6) имеют на</w:t>
            </w:r>
            <w:r w:rsidRPr="00CE4B95">
              <w:rPr>
                <w:color w:val="000000"/>
                <w:sz w:val="22"/>
                <w:szCs w:val="22"/>
              </w:rPr>
              <w:softHyphen/>
              <w:t>руж</w:t>
            </w:r>
            <w:r w:rsidRPr="00CE4B95">
              <w:rPr>
                <w:color w:val="000000"/>
                <w:sz w:val="22"/>
                <w:szCs w:val="22"/>
              </w:rPr>
              <w:softHyphen/>
              <w:t>ную и внут</w:t>
            </w:r>
            <w:r w:rsidRPr="00CE4B95">
              <w:rPr>
                <w:color w:val="000000"/>
                <w:sz w:val="22"/>
                <w:szCs w:val="22"/>
              </w:rPr>
              <w:softHyphen/>
              <w:t>рен</w:t>
            </w:r>
            <w:r w:rsidRPr="00CE4B95">
              <w:rPr>
                <w:color w:val="000000"/>
                <w:sz w:val="22"/>
                <w:szCs w:val="22"/>
              </w:rPr>
              <w:softHyphen/>
              <w:t>нюю мем</w:t>
            </w:r>
            <w:r w:rsidRPr="00CE4B95">
              <w:rPr>
                <w:color w:val="000000"/>
                <w:sz w:val="22"/>
                <w:szCs w:val="22"/>
              </w:rPr>
              <w:softHyphen/>
              <w:t>бра</w:t>
            </w:r>
            <w:r w:rsidRPr="00CE4B95">
              <w:rPr>
                <w:color w:val="000000"/>
                <w:sz w:val="22"/>
                <w:szCs w:val="22"/>
              </w:rPr>
              <w:softHyphen/>
              <w:t>ны.</w:t>
            </w:r>
          </w:p>
          <w:p w14:paraId="7F48944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12.</w:t>
            </w:r>
            <w:r w:rsidRPr="00CE4B95">
              <w:rPr>
                <w:b/>
                <w:sz w:val="22"/>
                <w:szCs w:val="22"/>
              </w:rPr>
              <w:t>Выберите три правильных ответа.</w:t>
            </w:r>
          </w:p>
          <w:p w14:paraId="1E6D3F5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t>Что ха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рак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те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ри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зу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ет энер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ге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ти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че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ский обмен в клет</w:t>
            </w:r>
            <w:r w:rsidRPr="00CE4B95">
              <w:rPr>
                <w:b/>
                <w:color w:val="000000"/>
                <w:sz w:val="22"/>
                <w:szCs w:val="22"/>
                <w:shd w:val="clear" w:color="auto" w:fill="FFFFFF"/>
              </w:rPr>
              <w:softHyphen/>
              <w:t>ке?</w:t>
            </w:r>
          </w:p>
          <w:p w14:paraId="6022998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по своим ре</w:t>
            </w:r>
            <w:r w:rsidRPr="00CE4B95">
              <w:rPr>
                <w:color w:val="000000"/>
                <w:sz w:val="22"/>
                <w:szCs w:val="22"/>
              </w:rPr>
              <w:softHyphen/>
              <w:t>зуль</w:t>
            </w:r>
            <w:r w:rsidRPr="00CE4B95">
              <w:rPr>
                <w:color w:val="000000"/>
                <w:sz w:val="22"/>
                <w:szCs w:val="22"/>
              </w:rPr>
              <w:softHyphen/>
              <w:t>та</w:t>
            </w:r>
            <w:r w:rsidRPr="00CE4B95">
              <w:rPr>
                <w:color w:val="000000"/>
                <w:sz w:val="22"/>
                <w:szCs w:val="22"/>
              </w:rPr>
              <w:softHyphen/>
              <w:t>там про</w:t>
            </w:r>
            <w:r w:rsidRPr="00CE4B95">
              <w:rPr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color w:val="000000"/>
                <w:sz w:val="22"/>
                <w:szCs w:val="22"/>
              </w:rPr>
              <w:softHyphen/>
              <w:t>во</w:t>
            </w:r>
            <w:r w:rsidRPr="00CE4B95">
              <w:rPr>
                <w:color w:val="000000"/>
                <w:sz w:val="22"/>
                <w:szCs w:val="22"/>
              </w:rPr>
              <w:softHyphen/>
              <w:t>по</w:t>
            </w:r>
            <w:r w:rsidRPr="00CE4B95">
              <w:rPr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color w:val="000000"/>
                <w:sz w:val="22"/>
                <w:szCs w:val="22"/>
              </w:rPr>
              <w:softHyphen/>
              <w:t>жен био</w:t>
            </w:r>
            <w:r w:rsidRPr="00CE4B95">
              <w:rPr>
                <w:color w:val="000000"/>
                <w:sz w:val="22"/>
                <w:szCs w:val="22"/>
              </w:rPr>
              <w:softHyphen/>
              <w:t>син</w:t>
            </w:r>
            <w:r w:rsidRPr="00CE4B95">
              <w:rPr>
                <w:color w:val="000000"/>
                <w:sz w:val="22"/>
                <w:szCs w:val="22"/>
              </w:rPr>
              <w:softHyphen/>
              <w:t>те</w:t>
            </w:r>
            <w:r w:rsidRPr="00CE4B95">
              <w:rPr>
                <w:color w:val="000000"/>
                <w:sz w:val="22"/>
                <w:szCs w:val="22"/>
              </w:rPr>
              <w:softHyphen/>
              <w:t>зу;</w:t>
            </w:r>
          </w:p>
          <w:p w14:paraId="2A68DC7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идёт с по</w:t>
            </w:r>
            <w:r w:rsidRPr="00CE4B95">
              <w:rPr>
                <w:color w:val="000000"/>
                <w:sz w:val="22"/>
                <w:szCs w:val="22"/>
              </w:rPr>
              <w:softHyphen/>
              <w:t>гло</w:t>
            </w:r>
            <w:r w:rsidRPr="00CE4B95">
              <w:rPr>
                <w:color w:val="000000"/>
                <w:sz w:val="22"/>
                <w:szCs w:val="22"/>
              </w:rPr>
              <w:softHyphen/>
              <w:t>ще</w:t>
            </w:r>
            <w:r w:rsidRPr="00CE4B95">
              <w:rPr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энер</w:t>
            </w:r>
            <w:r w:rsidRPr="00CE4B95">
              <w:rPr>
                <w:color w:val="000000"/>
                <w:sz w:val="22"/>
                <w:szCs w:val="22"/>
              </w:rPr>
              <w:softHyphen/>
              <w:t>гии;</w:t>
            </w:r>
          </w:p>
          <w:p w14:paraId="13DE5D7B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за</w:t>
            </w:r>
            <w:r w:rsidRPr="00CE4B95">
              <w:rPr>
                <w:color w:val="000000"/>
                <w:sz w:val="22"/>
                <w:szCs w:val="22"/>
              </w:rPr>
              <w:softHyphen/>
              <w:t>вер</w:t>
            </w:r>
            <w:r w:rsidRPr="00CE4B95">
              <w:rPr>
                <w:color w:val="000000"/>
                <w:sz w:val="22"/>
                <w:szCs w:val="22"/>
              </w:rPr>
              <w:softHyphen/>
              <w:t>ша</w:t>
            </w:r>
            <w:r w:rsidRPr="00CE4B95">
              <w:rPr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color w:val="000000"/>
                <w:sz w:val="22"/>
                <w:szCs w:val="22"/>
              </w:rPr>
              <w:softHyphen/>
              <w:t>ся в ми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хон</w:t>
            </w:r>
            <w:r w:rsidRPr="00CE4B95">
              <w:rPr>
                <w:color w:val="000000"/>
                <w:sz w:val="22"/>
                <w:szCs w:val="22"/>
              </w:rPr>
              <w:softHyphen/>
              <w:t>дри</w:t>
            </w:r>
            <w:r w:rsidRPr="00CE4B95">
              <w:rPr>
                <w:color w:val="000000"/>
                <w:sz w:val="22"/>
                <w:szCs w:val="22"/>
              </w:rPr>
              <w:softHyphen/>
              <w:t>ях;</w:t>
            </w:r>
          </w:p>
          <w:p w14:paraId="54B4FD8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за</w:t>
            </w:r>
            <w:r w:rsidRPr="00CE4B95">
              <w:rPr>
                <w:color w:val="000000"/>
                <w:sz w:val="22"/>
                <w:szCs w:val="22"/>
              </w:rPr>
              <w:softHyphen/>
              <w:t>вер</w:t>
            </w:r>
            <w:r w:rsidRPr="00CE4B95">
              <w:rPr>
                <w:color w:val="000000"/>
                <w:sz w:val="22"/>
                <w:szCs w:val="22"/>
              </w:rPr>
              <w:softHyphen/>
              <w:t>ша</w:t>
            </w:r>
            <w:r w:rsidRPr="00CE4B95">
              <w:rPr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color w:val="000000"/>
                <w:sz w:val="22"/>
                <w:szCs w:val="22"/>
              </w:rPr>
              <w:softHyphen/>
              <w:t>ся в ри</w:t>
            </w:r>
            <w:r w:rsidRPr="00CE4B95">
              <w:rPr>
                <w:color w:val="000000"/>
                <w:sz w:val="22"/>
                <w:szCs w:val="22"/>
              </w:rPr>
              <w:softHyphen/>
              <w:t>бо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>мах;</w:t>
            </w:r>
          </w:p>
          <w:p w14:paraId="3E6E95E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5) со</w:t>
            </w:r>
            <w:r w:rsidRPr="00CE4B95">
              <w:rPr>
                <w:color w:val="000000"/>
                <w:sz w:val="22"/>
                <w:szCs w:val="22"/>
              </w:rPr>
              <w:softHyphen/>
              <w:t>про</w:t>
            </w:r>
            <w:r w:rsidRPr="00CE4B95">
              <w:rPr>
                <w:color w:val="000000"/>
                <w:sz w:val="22"/>
                <w:szCs w:val="22"/>
              </w:rPr>
              <w:softHyphen/>
              <w:t>вож</w:t>
            </w:r>
            <w:r w:rsidRPr="00CE4B95">
              <w:rPr>
                <w:color w:val="000000"/>
                <w:sz w:val="22"/>
                <w:szCs w:val="22"/>
              </w:rPr>
              <w:softHyphen/>
              <w:t>да</w:t>
            </w:r>
            <w:r w:rsidRPr="00CE4B95">
              <w:rPr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color w:val="000000"/>
                <w:sz w:val="22"/>
                <w:szCs w:val="22"/>
              </w:rPr>
              <w:softHyphen/>
              <w:t>ся син</w:t>
            </w:r>
            <w:r w:rsidRPr="00CE4B95">
              <w:rPr>
                <w:color w:val="000000"/>
                <w:sz w:val="22"/>
                <w:szCs w:val="22"/>
              </w:rPr>
              <w:softHyphen/>
              <w:t>те</w:t>
            </w:r>
            <w:r w:rsidRPr="00CE4B95">
              <w:rPr>
                <w:color w:val="000000"/>
                <w:sz w:val="22"/>
                <w:szCs w:val="22"/>
              </w:rPr>
              <w:softHyphen/>
              <w:t>зом мо</w:t>
            </w:r>
            <w:r w:rsidRPr="00CE4B95">
              <w:rPr>
                <w:color w:val="000000"/>
                <w:sz w:val="22"/>
                <w:szCs w:val="22"/>
              </w:rPr>
              <w:softHyphen/>
              <w:t>ле</w:t>
            </w:r>
            <w:r w:rsidRPr="00CE4B95">
              <w:rPr>
                <w:color w:val="000000"/>
                <w:sz w:val="22"/>
                <w:szCs w:val="22"/>
              </w:rPr>
              <w:softHyphen/>
              <w:t>кул АТФ;</w:t>
            </w:r>
          </w:p>
          <w:p w14:paraId="3378CC47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6) за</w:t>
            </w:r>
            <w:r w:rsidRPr="00CE4B95">
              <w:rPr>
                <w:color w:val="000000"/>
                <w:sz w:val="22"/>
                <w:szCs w:val="22"/>
              </w:rPr>
              <w:softHyphen/>
              <w:t>вер</w:t>
            </w:r>
            <w:r w:rsidRPr="00CE4B95">
              <w:rPr>
                <w:color w:val="000000"/>
                <w:sz w:val="22"/>
                <w:szCs w:val="22"/>
              </w:rPr>
              <w:softHyphen/>
              <w:t>ша</w:t>
            </w:r>
            <w:r w:rsidRPr="00CE4B95">
              <w:rPr>
                <w:color w:val="000000"/>
                <w:sz w:val="22"/>
                <w:szCs w:val="22"/>
              </w:rPr>
              <w:softHyphen/>
              <w:t>ет</w:t>
            </w:r>
            <w:r w:rsidRPr="00CE4B95">
              <w:rPr>
                <w:color w:val="000000"/>
                <w:sz w:val="22"/>
                <w:szCs w:val="22"/>
              </w:rPr>
              <w:softHyphen/>
              <w:t>ся об</w:t>
            </w:r>
            <w:r w:rsidRPr="00CE4B95">
              <w:rPr>
                <w:color w:val="000000"/>
                <w:sz w:val="22"/>
                <w:szCs w:val="22"/>
              </w:rPr>
              <w:softHyphen/>
              <w:t>ра</w:t>
            </w:r>
            <w:r w:rsidRPr="00CE4B95">
              <w:rPr>
                <w:color w:val="000000"/>
                <w:sz w:val="22"/>
                <w:szCs w:val="22"/>
              </w:rPr>
              <w:softHyphen/>
              <w:t>зо</w:t>
            </w:r>
            <w:r w:rsidRPr="00CE4B95">
              <w:rPr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кис</w:t>
            </w:r>
            <w:r w:rsidRPr="00CE4B95">
              <w:rPr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color w:val="000000"/>
                <w:sz w:val="22"/>
                <w:szCs w:val="22"/>
              </w:rPr>
              <w:softHyphen/>
              <w:t>ро</w:t>
            </w:r>
            <w:r w:rsidRPr="00CE4B95">
              <w:rPr>
                <w:color w:val="000000"/>
                <w:sz w:val="22"/>
                <w:szCs w:val="22"/>
              </w:rPr>
              <w:softHyphen/>
              <w:t>да и уг</w:t>
            </w:r>
            <w:r w:rsidRPr="00CE4B95">
              <w:rPr>
                <w:color w:val="000000"/>
                <w:sz w:val="22"/>
                <w:szCs w:val="22"/>
              </w:rPr>
              <w:softHyphen/>
              <w:t>ле</w:t>
            </w:r>
            <w:r w:rsidRPr="00CE4B95">
              <w:rPr>
                <w:color w:val="000000"/>
                <w:sz w:val="22"/>
                <w:szCs w:val="22"/>
              </w:rPr>
              <w:softHyphen/>
              <w:t>во</w:t>
            </w:r>
            <w:r w:rsidRPr="00CE4B95">
              <w:rPr>
                <w:color w:val="000000"/>
                <w:sz w:val="22"/>
                <w:szCs w:val="22"/>
              </w:rPr>
              <w:softHyphen/>
              <w:t>дов.</w:t>
            </w:r>
          </w:p>
          <w:p w14:paraId="3C419D14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24"/>
              <w:gridCol w:w="3299"/>
            </w:tblGrid>
            <w:tr w:rsidR="00EF18CC" w:rsidRPr="00CE4B95" w14:paraId="13B83518" w14:textId="77777777" w:rsidTr="00C458E3">
              <w:tc>
                <w:tcPr>
                  <w:tcW w:w="2394" w:type="dxa"/>
                </w:tcPr>
                <w:p w14:paraId="3C33E793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b/>
                      <w:color w:val="000000"/>
                      <w:sz w:val="22"/>
                      <w:szCs w:val="22"/>
                    </w:rPr>
                    <w:t>Процесс</w:t>
                  </w:r>
                </w:p>
              </w:tc>
              <w:tc>
                <w:tcPr>
                  <w:tcW w:w="5182" w:type="dxa"/>
                </w:tcPr>
                <w:p w14:paraId="2E47CE0B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b/>
                      <w:color w:val="000000"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EF18CC" w:rsidRPr="00CE4B95" w14:paraId="61F3302B" w14:textId="77777777" w:rsidTr="00C458E3">
              <w:tc>
                <w:tcPr>
                  <w:tcW w:w="2394" w:type="dxa"/>
                </w:tcPr>
                <w:p w14:paraId="1CD99CEF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1) фо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то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син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тез</w:t>
                  </w:r>
                </w:p>
              </w:tc>
              <w:tc>
                <w:tcPr>
                  <w:tcW w:w="5182" w:type="dxa"/>
                </w:tcPr>
                <w:p w14:paraId="63662DAD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А) в ходе про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цес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са син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те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зи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ру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ет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ся глю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ко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за;</w:t>
                  </w:r>
                </w:p>
              </w:tc>
            </w:tr>
            <w:tr w:rsidR="00EF18CC" w:rsidRPr="00CE4B95" w14:paraId="645346A5" w14:textId="77777777" w:rsidTr="00C458E3">
              <w:tc>
                <w:tcPr>
                  <w:tcW w:w="2394" w:type="dxa"/>
                </w:tcPr>
                <w:p w14:paraId="498BD828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2) био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син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тез белка</w:t>
                  </w:r>
                </w:p>
              </w:tc>
              <w:tc>
                <w:tcPr>
                  <w:tcW w:w="5182" w:type="dxa"/>
                </w:tcPr>
                <w:p w14:paraId="14F05E03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Б) ос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но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ван на ре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ак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ци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ях мат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рич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но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го син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те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за;</w:t>
                  </w:r>
                </w:p>
              </w:tc>
            </w:tr>
            <w:tr w:rsidR="00EF18CC" w:rsidRPr="00CE4B95" w14:paraId="4295426A" w14:textId="77777777" w:rsidTr="00C458E3">
              <w:tc>
                <w:tcPr>
                  <w:tcW w:w="2394" w:type="dxa"/>
                </w:tcPr>
                <w:p w14:paraId="69CA1290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08370A5D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В) про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ис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хо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дит на ри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бо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мах;</w:t>
                  </w:r>
                </w:p>
              </w:tc>
            </w:tr>
            <w:tr w:rsidR="00EF18CC" w:rsidRPr="00CE4B95" w14:paraId="7E190646" w14:textId="77777777" w:rsidTr="00C458E3">
              <w:tc>
                <w:tcPr>
                  <w:tcW w:w="2394" w:type="dxa"/>
                </w:tcPr>
                <w:p w14:paraId="7321B1EC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6EB3ADA2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Г) в ходе про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цес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са вы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де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ля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ет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ся кис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ло</w:t>
                  </w:r>
                  <w:r w:rsidRPr="00CE4B95">
                    <w:rPr>
                      <w:color w:val="000000"/>
                      <w:sz w:val="22"/>
                      <w:szCs w:val="22"/>
                    </w:rPr>
                    <w:softHyphen/>
                    <w:t>род;</w:t>
                  </w:r>
                </w:p>
              </w:tc>
            </w:tr>
            <w:tr w:rsidR="00EF18CC" w:rsidRPr="00CE4B95" w14:paraId="00FD4FE3" w14:textId="77777777" w:rsidTr="00C458E3">
              <w:tc>
                <w:tcPr>
                  <w:tcW w:w="2394" w:type="dxa"/>
                </w:tcPr>
                <w:p w14:paraId="2112B753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660FA36C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Д) в ре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зуль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та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те про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цес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са ре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а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ли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зу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ет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ся на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след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ствен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ная ин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фор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ма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ция;</w:t>
                  </w:r>
                </w:p>
              </w:tc>
            </w:tr>
            <w:tr w:rsidR="00EF18CC" w:rsidRPr="00CE4B95" w14:paraId="20BD7A42" w14:textId="77777777" w:rsidTr="00C458E3">
              <w:tc>
                <w:tcPr>
                  <w:tcW w:w="2394" w:type="dxa"/>
                </w:tcPr>
                <w:p w14:paraId="10EE6F4A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263029BA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Е) в ходе про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цес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са син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те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зи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ру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ет</w:t>
                  </w: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ся АТФ.</w:t>
                  </w:r>
                </w:p>
              </w:tc>
            </w:tr>
          </w:tbl>
          <w:p w14:paraId="2008023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 xml:space="preserve">14. Что такое фагоцитоз и </w:t>
            </w:r>
            <w:proofErr w:type="spellStart"/>
            <w:r w:rsidRPr="00CE4B95">
              <w:rPr>
                <w:b/>
                <w:color w:val="000000"/>
                <w:sz w:val="22"/>
                <w:szCs w:val="22"/>
              </w:rPr>
              <w:t>пиноцитоз</w:t>
            </w:r>
            <w:proofErr w:type="spellEnd"/>
            <w:r w:rsidRPr="00CE4B95">
              <w:rPr>
                <w:b/>
                <w:color w:val="000000"/>
                <w:sz w:val="22"/>
                <w:szCs w:val="22"/>
              </w:rPr>
              <w:t>? Почему у растительных клеток нет фагоцитоза?</w:t>
            </w:r>
          </w:p>
          <w:p w14:paraId="6E49DE11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15. Световая фаза фотосинтеза (где протекает, процессы, продукты реакций).</w:t>
            </w:r>
          </w:p>
          <w:p w14:paraId="22D931D1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16.*Составьте один вопрос по теме: «Клеточный уровень» и напишите на него ответ.</w:t>
            </w:r>
          </w:p>
          <w:p w14:paraId="0158F5EC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420DAEC" w14:textId="77777777" w:rsidR="00EF18CC" w:rsidRPr="00CE4B95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lastRenderedPageBreak/>
        <w:t>Контрольная работа №2 (9 класс)</w:t>
      </w:r>
    </w:p>
    <w:p w14:paraId="1B7B5B31" w14:textId="77777777" w:rsidR="00EF18CC" w:rsidRPr="00CE4B95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t>Клеточный уровень</w:t>
      </w:r>
    </w:p>
    <w:p w14:paraId="666616E7" w14:textId="77777777" w:rsidR="00EF18CC" w:rsidRPr="00CE4B95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B95">
        <w:rPr>
          <w:rFonts w:ascii="Times New Roman" w:hAnsi="Times New Roman" w:cs="Times New Roman"/>
          <w:b/>
        </w:rPr>
        <w:t>2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5"/>
        <w:gridCol w:w="5366"/>
      </w:tblGrid>
      <w:tr w:rsidR="00EF18CC" w:rsidRPr="00CE4B95" w14:paraId="02CE1DDE" w14:textId="77777777" w:rsidTr="00C458E3">
        <w:tc>
          <w:tcPr>
            <w:tcW w:w="4205" w:type="dxa"/>
          </w:tcPr>
          <w:p w14:paraId="75898D48" w14:textId="77777777" w:rsidR="00EF18CC" w:rsidRPr="00CE4B95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5366" w:type="dxa"/>
          </w:tcPr>
          <w:p w14:paraId="38FDFC8A" w14:textId="77777777" w:rsidR="00EF18CC" w:rsidRPr="00CE4B95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CE4B95" w14:paraId="7A6CE2EA" w14:textId="77777777" w:rsidTr="00C458E3">
        <w:tc>
          <w:tcPr>
            <w:tcW w:w="4205" w:type="dxa"/>
          </w:tcPr>
          <w:p w14:paraId="385C780F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1. Какой 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ид обес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 сбор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ку белка в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ках?</w:t>
            </w:r>
          </w:p>
          <w:p w14:paraId="4E76A9F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Ядро; 2) ри</w:t>
            </w:r>
            <w:r w:rsidRPr="00CE4B95">
              <w:rPr>
                <w:color w:val="000000"/>
                <w:sz w:val="22"/>
                <w:szCs w:val="22"/>
              </w:rPr>
              <w:softHyphen/>
              <w:t>бо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ма; </w:t>
            </w:r>
          </w:p>
          <w:p w14:paraId="3962993B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ный центр; 4) ли</w:t>
            </w:r>
            <w:r w:rsidRPr="00CE4B95">
              <w:rPr>
                <w:color w:val="000000"/>
                <w:sz w:val="22"/>
                <w:szCs w:val="22"/>
              </w:rPr>
              <w:softHyphen/>
              <w:t>зо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>ма.</w:t>
            </w:r>
          </w:p>
          <w:p w14:paraId="169D50FD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2. Воз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ник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ние кле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ной тео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рии в се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не XIX в. свя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за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 с раз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ем:</w:t>
            </w:r>
          </w:p>
          <w:p w14:paraId="2C38CA9C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ге</w:t>
            </w:r>
            <w:r w:rsidRPr="00CE4B95">
              <w:rPr>
                <w:color w:val="000000"/>
                <w:sz w:val="22"/>
                <w:szCs w:val="22"/>
              </w:rPr>
              <w:softHyphen/>
              <w:t>не</w:t>
            </w:r>
            <w:r w:rsidRPr="00CE4B95">
              <w:rPr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color w:val="000000"/>
                <w:sz w:val="22"/>
                <w:szCs w:val="22"/>
              </w:rPr>
              <w:softHyphen/>
              <w:t>ки; 2) эво</w:t>
            </w:r>
            <w:r w:rsidRPr="00CE4B95">
              <w:rPr>
                <w:color w:val="000000"/>
                <w:sz w:val="22"/>
                <w:szCs w:val="22"/>
              </w:rPr>
              <w:softHyphen/>
              <w:t>лю</w:t>
            </w:r>
            <w:r w:rsidRPr="00CE4B95">
              <w:rPr>
                <w:color w:val="000000"/>
                <w:sz w:val="22"/>
                <w:szCs w:val="22"/>
              </w:rPr>
              <w:softHyphen/>
              <w:t>ци</w:t>
            </w:r>
            <w:r w:rsidRPr="00CE4B95">
              <w:rPr>
                <w:color w:val="000000"/>
                <w:sz w:val="22"/>
                <w:szCs w:val="22"/>
              </w:rPr>
              <w:softHyphen/>
              <w:t>он</w:t>
            </w:r>
            <w:r w:rsidRPr="00CE4B95">
              <w:rPr>
                <w:color w:val="000000"/>
                <w:sz w:val="22"/>
                <w:szCs w:val="22"/>
              </w:rPr>
              <w:softHyphen/>
              <w:t>ной тео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рии; </w:t>
            </w:r>
          </w:p>
          <w:p w14:paraId="19C18E34" w14:textId="77777777" w:rsidR="00EF18CC" w:rsidRPr="00CE4B95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ме</w:t>
            </w:r>
            <w:r w:rsidRPr="00CE4B95">
              <w:rPr>
                <w:color w:val="000000"/>
                <w:sz w:val="22"/>
                <w:szCs w:val="22"/>
              </w:rPr>
              <w:softHyphen/>
              <w:t>ди</w:t>
            </w:r>
            <w:r w:rsidRPr="00CE4B95">
              <w:rPr>
                <w:color w:val="000000"/>
                <w:sz w:val="22"/>
                <w:szCs w:val="22"/>
              </w:rPr>
              <w:softHyphen/>
              <w:t>ци</w:t>
            </w:r>
            <w:r w:rsidRPr="00CE4B95">
              <w:rPr>
                <w:color w:val="000000"/>
                <w:sz w:val="22"/>
                <w:szCs w:val="22"/>
              </w:rPr>
              <w:softHyphen/>
              <w:t>ны; 4) мик</w:t>
            </w:r>
            <w:r w:rsidRPr="00CE4B95">
              <w:rPr>
                <w:color w:val="000000"/>
                <w:sz w:val="22"/>
                <w:szCs w:val="22"/>
              </w:rPr>
              <w:softHyphen/>
              <w:t>ро</w:t>
            </w:r>
            <w:r w:rsidRPr="00CE4B95">
              <w:rPr>
                <w:color w:val="000000"/>
                <w:sz w:val="22"/>
                <w:szCs w:val="22"/>
              </w:rPr>
              <w:softHyphen/>
              <w:t>ско</w:t>
            </w:r>
            <w:r w:rsidRPr="00CE4B95">
              <w:rPr>
                <w:color w:val="000000"/>
                <w:sz w:val="22"/>
                <w:szCs w:val="22"/>
              </w:rPr>
              <w:softHyphen/>
              <w:t>пии.</w:t>
            </w:r>
          </w:p>
          <w:p w14:paraId="317917F7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3. Какое об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зо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ние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ки обес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пе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чи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ет вза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дей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ствие всех её струк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тур?</w:t>
            </w:r>
          </w:p>
          <w:p w14:paraId="0D99259E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Ци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плаз</w:t>
            </w:r>
            <w:r w:rsidRPr="00CE4B95">
              <w:rPr>
                <w:color w:val="000000"/>
                <w:sz w:val="22"/>
                <w:szCs w:val="22"/>
              </w:rPr>
              <w:softHyphen/>
              <w:t>ма; 2)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ная стен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ка; </w:t>
            </w:r>
          </w:p>
          <w:p w14:paraId="4744CB6E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ва</w:t>
            </w:r>
            <w:r w:rsidRPr="00CE4B95">
              <w:rPr>
                <w:color w:val="000000"/>
                <w:sz w:val="22"/>
                <w:szCs w:val="22"/>
              </w:rPr>
              <w:softHyphen/>
              <w:t>ку</w:t>
            </w:r>
            <w:r w:rsidRPr="00CE4B95">
              <w:rPr>
                <w:color w:val="000000"/>
                <w:sz w:val="22"/>
                <w:szCs w:val="22"/>
              </w:rPr>
              <w:softHyphen/>
              <w:t>оль; 4) ри</w:t>
            </w:r>
            <w:r w:rsidRPr="00CE4B95">
              <w:rPr>
                <w:color w:val="000000"/>
                <w:sz w:val="22"/>
                <w:szCs w:val="22"/>
              </w:rPr>
              <w:softHyphen/>
              <w:t>бо</w:t>
            </w:r>
            <w:r w:rsidRPr="00CE4B95">
              <w:rPr>
                <w:color w:val="000000"/>
                <w:sz w:val="22"/>
                <w:szCs w:val="22"/>
              </w:rPr>
              <w:softHyphen/>
              <w:t>со</w:t>
            </w:r>
            <w:r w:rsidRPr="00CE4B95">
              <w:rPr>
                <w:color w:val="000000"/>
                <w:sz w:val="22"/>
                <w:szCs w:val="22"/>
              </w:rPr>
              <w:softHyphen/>
              <w:t>ма.</w:t>
            </w:r>
          </w:p>
          <w:p w14:paraId="353D1B2B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4. Чем бактериальная клетка отличается от клеток грибов, растений и животных?</w:t>
            </w:r>
          </w:p>
          <w:p w14:paraId="04482328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На</w:t>
            </w:r>
            <w:r w:rsidRPr="00CE4B95">
              <w:rPr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color w:val="000000"/>
                <w:sz w:val="22"/>
                <w:szCs w:val="22"/>
              </w:rPr>
              <w:softHyphen/>
              <w:t>чи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ной стен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ки; </w:t>
            </w:r>
          </w:p>
          <w:p w14:paraId="5E796389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от</w:t>
            </w:r>
            <w:r w:rsidRPr="00CE4B95">
              <w:rPr>
                <w:color w:val="000000"/>
                <w:sz w:val="22"/>
                <w:szCs w:val="22"/>
              </w:rPr>
              <w:softHyphen/>
              <w:t>сут</w:t>
            </w:r>
            <w:r w:rsidRPr="00CE4B95">
              <w:rPr>
                <w:color w:val="000000"/>
                <w:sz w:val="22"/>
                <w:szCs w:val="22"/>
              </w:rPr>
              <w:softHyphen/>
              <w:t>стви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ри</w:t>
            </w:r>
            <w:r w:rsidRPr="00CE4B95">
              <w:rPr>
                <w:color w:val="000000"/>
                <w:sz w:val="22"/>
                <w:szCs w:val="22"/>
              </w:rPr>
              <w:softHyphen/>
              <w:t>бо</w:t>
            </w:r>
            <w:r w:rsidRPr="00CE4B95">
              <w:rPr>
                <w:color w:val="000000"/>
                <w:sz w:val="22"/>
                <w:szCs w:val="22"/>
              </w:rPr>
              <w:softHyphen/>
              <w:t>сом;</w:t>
            </w:r>
          </w:p>
          <w:p w14:paraId="71EC6CD6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на</w:t>
            </w:r>
            <w:r w:rsidRPr="00CE4B95">
              <w:rPr>
                <w:color w:val="000000"/>
                <w:sz w:val="22"/>
                <w:szCs w:val="22"/>
              </w:rPr>
              <w:softHyphen/>
              <w:t>ли</w:t>
            </w:r>
            <w:r w:rsidRPr="00CE4B95">
              <w:rPr>
                <w:color w:val="000000"/>
                <w:sz w:val="22"/>
                <w:szCs w:val="22"/>
              </w:rPr>
              <w:softHyphen/>
              <w:t>чи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ци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плаз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мы; </w:t>
            </w:r>
          </w:p>
          <w:p w14:paraId="1618476E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от</w:t>
            </w:r>
            <w:r w:rsidRPr="00CE4B95">
              <w:rPr>
                <w:color w:val="000000"/>
                <w:sz w:val="22"/>
                <w:szCs w:val="22"/>
              </w:rPr>
              <w:softHyphen/>
              <w:t>сут</w:t>
            </w:r>
            <w:r w:rsidRPr="00CE4B95">
              <w:rPr>
                <w:color w:val="000000"/>
                <w:sz w:val="22"/>
                <w:szCs w:val="22"/>
              </w:rPr>
              <w:softHyphen/>
              <w:t>стви</w:t>
            </w:r>
            <w:r w:rsidRPr="00CE4B95">
              <w:rPr>
                <w:color w:val="000000"/>
                <w:sz w:val="22"/>
                <w:szCs w:val="22"/>
              </w:rPr>
              <w:softHyphen/>
              <w:t>ем оформ</w:t>
            </w:r>
            <w:r w:rsidRPr="00CE4B95">
              <w:rPr>
                <w:color w:val="000000"/>
                <w:sz w:val="22"/>
                <w:szCs w:val="22"/>
              </w:rPr>
              <w:softHyphen/>
              <w:t>лен</w:t>
            </w:r>
            <w:r w:rsidRPr="00CE4B95">
              <w:rPr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color w:val="000000"/>
                <w:sz w:val="22"/>
                <w:szCs w:val="22"/>
              </w:rPr>
              <w:softHyphen/>
              <w:t>го ядра.</w:t>
            </w:r>
          </w:p>
          <w:p w14:paraId="3C78F9D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5. Сколь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ко хро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сом будет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жать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в лей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ци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тах крови у внука, если у его де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душ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ки в этих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ках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жит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46 хро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мо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сом?</w:t>
            </w:r>
          </w:p>
          <w:p w14:paraId="08156D66" w14:textId="77777777" w:rsidR="00EF18CC" w:rsidRPr="00CE4B95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 1) 0; 2) 23; 3) 46; 4) 92.</w:t>
            </w:r>
          </w:p>
          <w:p w14:paraId="39128FB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6. От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ку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да,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глас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 кле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ной тео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рии, по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яв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ля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ют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ся новые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ки у жи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вот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ных?</w:t>
            </w:r>
          </w:p>
          <w:p w14:paraId="181F1E2B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Фор</w:t>
            </w:r>
            <w:r w:rsidRPr="00CE4B95">
              <w:rPr>
                <w:color w:val="000000"/>
                <w:sz w:val="22"/>
                <w:szCs w:val="22"/>
              </w:rPr>
              <w:softHyphen/>
              <w:t>ми</w:t>
            </w:r>
            <w:r w:rsidRPr="00CE4B95">
              <w:rPr>
                <w:color w:val="000000"/>
                <w:sz w:val="22"/>
                <w:szCs w:val="22"/>
              </w:rPr>
              <w:softHyphen/>
              <w:t>ру</w:t>
            </w:r>
            <w:r w:rsidRPr="00CE4B95">
              <w:rPr>
                <w:color w:val="000000"/>
                <w:sz w:val="22"/>
                <w:szCs w:val="22"/>
              </w:rPr>
              <w:softHyphen/>
              <w:t>ют</w:t>
            </w:r>
            <w:r w:rsidRPr="00CE4B95">
              <w:rPr>
                <w:color w:val="000000"/>
                <w:sz w:val="22"/>
                <w:szCs w:val="22"/>
              </w:rPr>
              <w:softHyphen/>
              <w:t>ся из 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но</w:t>
            </w:r>
            <w:r w:rsidRPr="00CE4B95">
              <w:rPr>
                <w:color w:val="000000"/>
                <w:sz w:val="22"/>
                <w:szCs w:val="22"/>
              </w:rPr>
              <w:softHyphen/>
              <w:t>и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дов; </w:t>
            </w:r>
          </w:p>
          <w:p w14:paraId="7CD5192E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от дру</w:t>
            </w:r>
            <w:r w:rsidRPr="00CE4B95">
              <w:rPr>
                <w:color w:val="000000"/>
                <w:sz w:val="22"/>
                <w:szCs w:val="22"/>
              </w:rPr>
              <w:softHyphen/>
              <w:t>гих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ток;</w:t>
            </w:r>
          </w:p>
          <w:p w14:paraId="1633F77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путём ре</w:t>
            </w:r>
            <w:r w:rsidRPr="00CE4B95">
              <w:rPr>
                <w:color w:val="000000"/>
                <w:sz w:val="22"/>
                <w:szCs w:val="22"/>
              </w:rPr>
              <w:softHyphen/>
              <w:t>ор</w:t>
            </w:r>
            <w:r w:rsidRPr="00CE4B95">
              <w:rPr>
                <w:color w:val="000000"/>
                <w:sz w:val="22"/>
                <w:szCs w:val="22"/>
              </w:rPr>
              <w:softHyphen/>
              <w:t>га</w:t>
            </w:r>
            <w:r w:rsidRPr="00CE4B95">
              <w:rPr>
                <w:color w:val="000000"/>
                <w:sz w:val="22"/>
                <w:szCs w:val="22"/>
              </w:rPr>
              <w:softHyphen/>
              <w:t>ни</w:t>
            </w:r>
            <w:r w:rsidRPr="00CE4B95">
              <w:rPr>
                <w:color w:val="000000"/>
                <w:sz w:val="22"/>
                <w:szCs w:val="22"/>
              </w:rPr>
              <w:softHyphen/>
              <w:t>за</w:t>
            </w:r>
            <w:r w:rsidRPr="00CE4B95">
              <w:rPr>
                <w:color w:val="000000"/>
                <w:sz w:val="22"/>
                <w:szCs w:val="22"/>
              </w:rPr>
              <w:softHyphen/>
              <w:t>ции тка</w:t>
            </w:r>
            <w:r w:rsidRPr="00CE4B95">
              <w:rPr>
                <w:color w:val="000000"/>
                <w:sz w:val="22"/>
                <w:szCs w:val="22"/>
              </w:rPr>
              <w:softHyphen/>
              <w:t>ней;</w:t>
            </w:r>
          </w:p>
          <w:p w14:paraId="62A87C1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путём рас</w:t>
            </w:r>
            <w:r w:rsidRPr="00CE4B95">
              <w:rPr>
                <w:color w:val="000000"/>
                <w:sz w:val="22"/>
                <w:szCs w:val="22"/>
              </w:rPr>
              <w:softHyphen/>
              <w:t>па</w:t>
            </w:r>
            <w:r w:rsidRPr="00CE4B95">
              <w:rPr>
                <w:color w:val="000000"/>
                <w:sz w:val="22"/>
                <w:szCs w:val="22"/>
              </w:rPr>
              <w:softHyphen/>
              <w:t>да син</w:t>
            </w:r>
            <w:r w:rsidRPr="00CE4B95">
              <w:rPr>
                <w:color w:val="000000"/>
                <w:sz w:val="22"/>
                <w:szCs w:val="22"/>
              </w:rPr>
              <w:softHyphen/>
              <w:t>ци</w:t>
            </w:r>
            <w:r w:rsidRPr="00CE4B95">
              <w:rPr>
                <w:color w:val="000000"/>
                <w:sz w:val="22"/>
                <w:szCs w:val="22"/>
              </w:rPr>
              <w:softHyphen/>
              <w:t>ти</w:t>
            </w:r>
            <w:r w:rsidRPr="00CE4B95">
              <w:rPr>
                <w:color w:val="000000"/>
                <w:sz w:val="22"/>
                <w:szCs w:val="22"/>
              </w:rPr>
              <w:softHyphen/>
              <w:t>ев.</w:t>
            </w:r>
          </w:p>
          <w:p w14:paraId="74ADA0F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7.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 ко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жи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цы лука и клет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 кожи че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ве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ка со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дер</w:t>
            </w:r>
            <w:r w:rsidRPr="00CE4B95">
              <w:rPr>
                <w:b/>
                <w:color w:val="000000"/>
                <w:sz w:val="22"/>
                <w:szCs w:val="22"/>
              </w:rPr>
              <w:softHyphen/>
              <w:t>жат:</w:t>
            </w:r>
          </w:p>
          <w:p w14:paraId="44046A43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1) ми</w:t>
            </w:r>
            <w:r w:rsidRPr="00CE4B95">
              <w:rPr>
                <w:color w:val="000000"/>
                <w:sz w:val="22"/>
                <w:szCs w:val="22"/>
              </w:rPr>
              <w:softHyphen/>
              <w:t>то</w:t>
            </w:r>
            <w:r w:rsidRPr="00CE4B95">
              <w:rPr>
                <w:color w:val="000000"/>
                <w:sz w:val="22"/>
                <w:szCs w:val="22"/>
              </w:rPr>
              <w:softHyphen/>
              <w:t>хон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дрии; </w:t>
            </w:r>
          </w:p>
          <w:p w14:paraId="786D5A0A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2) ва</w:t>
            </w:r>
            <w:r w:rsidRPr="00CE4B95">
              <w:rPr>
                <w:color w:val="000000"/>
                <w:sz w:val="22"/>
                <w:szCs w:val="22"/>
              </w:rPr>
              <w:softHyphen/>
              <w:t>ку</w:t>
            </w:r>
            <w:r w:rsidRPr="00CE4B95">
              <w:rPr>
                <w:color w:val="000000"/>
                <w:sz w:val="22"/>
                <w:szCs w:val="22"/>
              </w:rPr>
              <w:softHyphen/>
              <w:t>о</w:t>
            </w:r>
            <w:r w:rsidRPr="00CE4B95">
              <w:rPr>
                <w:color w:val="000000"/>
                <w:sz w:val="22"/>
                <w:szCs w:val="22"/>
              </w:rPr>
              <w:softHyphen/>
              <w:t>ли с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ным соком;</w:t>
            </w:r>
          </w:p>
          <w:p w14:paraId="16241956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кле</w:t>
            </w:r>
            <w:r w:rsidRPr="00CE4B95">
              <w:rPr>
                <w:color w:val="000000"/>
                <w:sz w:val="22"/>
                <w:szCs w:val="22"/>
              </w:rPr>
              <w:softHyphen/>
              <w:t>точ</w:t>
            </w:r>
            <w:r w:rsidRPr="00CE4B95">
              <w:rPr>
                <w:color w:val="000000"/>
                <w:sz w:val="22"/>
                <w:szCs w:val="22"/>
              </w:rPr>
              <w:softHyphen/>
              <w:t>ные стен</w:t>
            </w:r>
            <w:r w:rsidRPr="00CE4B95">
              <w:rPr>
                <w:color w:val="000000"/>
                <w:sz w:val="22"/>
                <w:szCs w:val="22"/>
              </w:rPr>
              <w:softHyphen/>
              <w:t>ки из цел</w:t>
            </w:r>
            <w:r w:rsidRPr="00CE4B95">
              <w:rPr>
                <w:color w:val="000000"/>
                <w:sz w:val="22"/>
                <w:szCs w:val="22"/>
              </w:rPr>
              <w:softHyphen/>
              <w:t>лю</w:t>
            </w:r>
            <w:r w:rsidRPr="00CE4B95">
              <w:rPr>
                <w:color w:val="000000"/>
                <w:sz w:val="22"/>
                <w:szCs w:val="22"/>
              </w:rPr>
              <w:softHyphen/>
              <w:t>ло</w:t>
            </w:r>
            <w:r w:rsidRPr="00CE4B95">
              <w:rPr>
                <w:color w:val="000000"/>
                <w:sz w:val="22"/>
                <w:szCs w:val="22"/>
              </w:rPr>
              <w:softHyphen/>
              <w:t xml:space="preserve">зы; </w:t>
            </w:r>
          </w:p>
          <w:p w14:paraId="01ECBAB5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пла</w:t>
            </w:r>
            <w:r w:rsidRPr="00CE4B95">
              <w:rPr>
                <w:color w:val="000000"/>
                <w:sz w:val="22"/>
                <w:szCs w:val="22"/>
              </w:rPr>
              <w:softHyphen/>
              <w:t>сти</w:t>
            </w:r>
            <w:r w:rsidRPr="00CE4B95">
              <w:rPr>
                <w:color w:val="000000"/>
                <w:sz w:val="22"/>
                <w:szCs w:val="22"/>
              </w:rPr>
              <w:softHyphen/>
              <w:t>ды.</w:t>
            </w:r>
          </w:p>
          <w:p w14:paraId="71C369A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8. На конечном этапе энергетического обмена образуются молекулы:</w:t>
            </w:r>
          </w:p>
          <w:p w14:paraId="70B8F27A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углекислого газа и воды; 2) глюкозы; </w:t>
            </w:r>
          </w:p>
          <w:p w14:paraId="023B15C1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3) пировиноградной кислоты; </w:t>
            </w:r>
          </w:p>
          <w:p w14:paraId="2FBE4217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4) минеральных солей.</w:t>
            </w:r>
          </w:p>
          <w:p w14:paraId="30FA2FF2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 xml:space="preserve">9. Гетеротрофы, питающиеся мертвыми органическими остатками, являются: </w:t>
            </w:r>
          </w:p>
          <w:p w14:paraId="090E1B41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симбионтами; 2) </w:t>
            </w:r>
            <w:proofErr w:type="spellStart"/>
            <w:r w:rsidRPr="00CE4B95">
              <w:rPr>
                <w:color w:val="000000"/>
                <w:sz w:val="22"/>
                <w:szCs w:val="22"/>
              </w:rPr>
              <w:t>сапротрофами</w:t>
            </w:r>
            <w:proofErr w:type="spellEnd"/>
            <w:r w:rsidRPr="00CE4B95">
              <w:rPr>
                <w:color w:val="000000"/>
                <w:sz w:val="22"/>
                <w:szCs w:val="22"/>
              </w:rPr>
              <w:t xml:space="preserve">; </w:t>
            </w:r>
          </w:p>
          <w:p w14:paraId="7D3832E6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3) паразитами; 4) </w:t>
            </w:r>
            <w:proofErr w:type="spellStart"/>
            <w:r w:rsidRPr="00CE4B95">
              <w:rPr>
                <w:color w:val="000000"/>
                <w:sz w:val="22"/>
                <w:szCs w:val="22"/>
              </w:rPr>
              <w:t>фототрофами</w:t>
            </w:r>
            <w:proofErr w:type="spellEnd"/>
            <w:r w:rsidRPr="00CE4B95">
              <w:rPr>
                <w:color w:val="000000"/>
                <w:sz w:val="22"/>
                <w:szCs w:val="22"/>
              </w:rPr>
              <w:t>.</w:t>
            </w:r>
          </w:p>
          <w:p w14:paraId="70059AC9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10. Процесс, в ходе которого клетка удваивает генетическую информацию:</w:t>
            </w:r>
          </w:p>
          <w:p w14:paraId="22100D54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 xml:space="preserve">1) репликация; 2) трансляция; </w:t>
            </w:r>
          </w:p>
          <w:p w14:paraId="5CDC102D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E4B95">
              <w:rPr>
                <w:color w:val="000000"/>
                <w:sz w:val="22"/>
                <w:szCs w:val="22"/>
              </w:rPr>
              <w:t>3) репарация; 4) транскрипция.</w:t>
            </w:r>
          </w:p>
          <w:p w14:paraId="01658530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2EB33910" w14:textId="77777777" w:rsidR="00EF18CC" w:rsidRPr="00CE4B95" w:rsidRDefault="00EF18CC" w:rsidP="00C458E3">
            <w:pPr>
              <w:tabs>
                <w:tab w:val="left" w:pos="2001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6" w:type="dxa"/>
          </w:tcPr>
          <w:p w14:paraId="2CA0DE40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 xml:space="preserve">11. Выберите три правильных ответа. </w:t>
            </w:r>
          </w:p>
          <w:p w14:paraId="327B0E83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В растительной клетке, в отличие от клетки гриба, имеются:</w:t>
            </w:r>
          </w:p>
          <w:p w14:paraId="35E87DD6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1) хлоропласты;</w:t>
            </w:r>
          </w:p>
          <w:p w14:paraId="33304C74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2) хромосомы;</w:t>
            </w:r>
          </w:p>
          <w:p w14:paraId="5EF1C7DE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3) целлюлозная клеточная стенка;</w:t>
            </w:r>
          </w:p>
          <w:p w14:paraId="7C8D85A8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4) ядерная мембрана;</w:t>
            </w:r>
          </w:p>
          <w:p w14:paraId="5C4D8174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5) запасающий углевод – крахмал;</w:t>
            </w:r>
          </w:p>
          <w:p w14:paraId="246C300F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6) запасающий углевод – гликоген.</w:t>
            </w:r>
          </w:p>
          <w:p w14:paraId="657C7F05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12.</w:t>
            </w:r>
            <w:r w:rsidRPr="00CE4B95">
              <w:rPr>
                <w:b/>
                <w:sz w:val="22"/>
                <w:szCs w:val="22"/>
              </w:rPr>
              <w:t>Выберите три правильных ответа.</w:t>
            </w:r>
          </w:p>
          <w:p w14:paraId="7421DF45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Синтез АТФ в клетке происходит в процессе:</w:t>
            </w:r>
          </w:p>
          <w:p w14:paraId="527F4EF4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1) трансляции;</w:t>
            </w:r>
          </w:p>
          <w:p w14:paraId="7904CE43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2) спиртового брожения;</w:t>
            </w:r>
          </w:p>
          <w:p w14:paraId="4869E88F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3) полного кислородного расщепления;</w:t>
            </w:r>
          </w:p>
          <w:p w14:paraId="220B987B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4) световой фазы фотосинтеза;</w:t>
            </w:r>
          </w:p>
          <w:p w14:paraId="31E57B0E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 xml:space="preserve">5) </w:t>
            </w:r>
            <w:proofErr w:type="spellStart"/>
            <w:r w:rsidRPr="00CE4B95">
              <w:rPr>
                <w:rFonts w:ascii="Times New Roman" w:hAnsi="Times New Roman" w:cs="Times New Roman"/>
              </w:rPr>
              <w:t>темновой</w:t>
            </w:r>
            <w:proofErr w:type="spellEnd"/>
            <w:r w:rsidRPr="00CE4B95">
              <w:rPr>
                <w:rFonts w:ascii="Times New Roman" w:hAnsi="Times New Roman" w:cs="Times New Roman"/>
              </w:rPr>
              <w:t xml:space="preserve"> фазы фотосинтеза;</w:t>
            </w:r>
          </w:p>
          <w:p w14:paraId="4BAE8FCB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  <w:r w:rsidRPr="00CE4B95">
              <w:rPr>
                <w:rFonts w:ascii="Times New Roman" w:hAnsi="Times New Roman" w:cs="Times New Roman"/>
              </w:rPr>
              <w:t>6) подготовительного этапа.</w:t>
            </w:r>
          </w:p>
          <w:p w14:paraId="02CF3212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64"/>
              <w:gridCol w:w="3176"/>
            </w:tblGrid>
            <w:tr w:rsidR="00EF18CC" w:rsidRPr="00CE4B95" w14:paraId="55215BE4" w14:textId="77777777" w:rsidTr="00C458E3">
              <w:tc>
                <w:tcPr>
                  <w:tcW w:w="2394" w:type="dxa"/>
                </w:tcPr>
                <w:p w14:paraId="61C08F6A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b/>
                      <w:color w:val="000000"/>
                      <w:sz w:val="22"/>
                      <w:szCs w:val="22"/>
                    </w:rPr>
                    <w:t>Вид обмена</w:t>
                  </w:r>
                </w:p>
              </w:tc>
              <w:tc>
                <w:tcPr>
                  <w:tcW w:w="5182" w:type="dxa"/>
                </w:tcPr>
                <w:p w14:paraId="334ABC2A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b/>
                      <w:color w:val="000000"/>
                      <w:sz w:val="22"/>
                      <w:szCs w:val="22"/>
                    </w:rPr>
                    <w:t>Биологический процесс</w:t>
                  </w:r>
                </w:p>
              </w:tc>
            </w:tr>
            <w:tr w:rsidR="00EF18CC" w:rsidRPr="00CE4B95" w14:paraId="5E6E4FDB" w14:textId="77777777" w:rsidTr="00C458E3">
              <w:tc>
                <w:tcPr>
                  <w:tcW w:w="2394" w:type="dxa"/>
                </w:tcPr>
                <w:p w14:paraId="7BCF225A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1) энергетический</w:t>
                  </w:r>
                </w:p>
              </w:tc>
              <w:tc>
                <w:tcPr>
                  <w:tcW w:w="5182" w:type="dxa"/>
                </w:tcPr>
                <w:p w14:paraId="5465BF72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А) синтез сложных веществ из простых;</w:t>
                  </w:r>
                </w:p>
              </w:tc>
            </w:tr>
            <w:tr w:rsidR="00EF18CC" w:rsidRPr="00CE4B95" w14:paraId="4CA09861" w14:textId="77777777" w:rsidTr="00C458E3">
              <w:tc>
                <w:tcPr>
                  <w:tcW w:w="2394" w:type="dxa"/>
                </w:tcPr>
                <w:p w14:paraId="48FA5D6C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2) пластический</w:t>
                  </w:r>
                </w:p>
              </w:tc>
              <w:tc>
                <w:tcPr>
                  <w:tcW w:w="5182" w:type="dxa"/>
                </w:tcPr>
                <w:p w14:paraId="47DEE268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Б) расщепление сложных веществ до простых;</w:t>
                  </w:r>
                </w:p>
              </w:tc>
            </w:tr>
            <w:tr w:rsidR="00EF18CC" w:rsidRPr="00CE4B95" w14:paraId="2C9ADBA7" w14:textId="77777777" w:rsidTr="00C458E3">
              <w:tc>
                <w:tcPr>
                  <w:tcW w:w="2394" w:type="dxa"/>
                </w:tcPr>
                <w:p w14:paraId="4802B0F5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2A4B7A2D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В) окисление пировиноградной кислоты;</w:t>
                  </w:r>
                </w:p>
              </w:tc>
            </w:tr>
            <w:tr w:rsidR="00EF18CC" w:rsidRPr="00CE4B95" w14:paraId="01E48734" w14:textId="77777777" w:rsidTr="00C458E3">
              <w:tc>
                <w:tcPr>
                  <w:tcW w:w="2394" w:type="dxa"/>
                </w:tcPr>
                <w:p w14:paraId="4BE95E33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52CF9DC6" w14:textId="77777777" w:rsidR="00EF18CC" w:rsidRPr="00CE4B95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</w:rPr>
                    <w:t>Г) расщепление углеводов до углекислого газа;</w:t>
                  </w:r>
                </w:p>
              </w:tc>
            </w:tr>
            <w:tr w:rsidR="00EF18CC" w:rsidRPr="00CE4B95" w14:paraId="0A715FFA" w14:textId="77777777" w:rsidTr="00C458E3">
              <w:tc>
                <w:tcPr>
                  <w:tcW w:w="2394" w:type="dxa"/>
                </w:tcPr>
                <w:p w14:paraId="37239A4D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6BE34F98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Д) синтез углеводов из углекислого газа;</w:t>
                  </w:r>
                </w:p>
              </w:tc>
            </w:tr>
            <w:tr w:rsidR="00EF18CC" w:rsidRPr="00CE4B95" w14:paraId="795F3BE9" w14:textId="77777777" w:rsidTr="00C458E3">
              <w:tc>
                <w:tcPr>
                  <w:tcW w:w="2394" w:type="dxa"/>
                </w:tcPr>
                <w:p w14:paraId="3A7BA0B5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82" w:type="dxa"/>
                </w:tcPr>
                <w:p w14:paraId="33D12402" w14:textId="77777777" w:rsidR="00EF18CC" w:rsidRPr="00CE4B95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E4B95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Е) синтез белков из аминокислот.</w:t>
                  </w:r>
                </w:p>
              </w:tc>
            </w:tr>
          </w:tbl>
          <w:p w14:paraId="558A5C05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CE4B95">
              <w:rPr>
                <w:rFonts w:ascii="Times New Roman" w:hAnsi="Times New Roman" w:cs="Times New Roman"/>
                <w:b/>
              </w:rPr>
              <w:t>14. Почему ассимиляция невозможна без диссимиляции, и наоборот?</w:t>
            </w:r>
          </w:p>
          <w:p w14:paraId="37F907C1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sz w:val="22"/>
                <w:szCs w:val="22"/>
              </w:rPr>
              <w:t xml:space="preserve">15. </w:t>
            </w:r>
            <w:proofErr w:type="spellStart"/>
            <w:r w:rsidRPr="00CE4B95">
              <w:rPr>
                <w:b/>
                <w:sz w:val="22"/>
                <w:szCs w:val="22"/>
              </w:rPr>
              <w:t>Темновая</w:t>
            </w:r>
            <w:proofErr w:type="spellEnd"/>
            <w:r w:rsidRPr="00CE4B95">
              <w:rPr>
                <w:b/>
                <w:sz w:val="22"/>
                <w:szCs w:val="22"/>
              </w:rPr>
              <w:t xml:space="preserve"> фаза фотосинтеза </w:t>
            </w:r>
            <w:r w:rsidRPr="00CE4B95">
              <w:rPr>
                <w:b/>
                <w:color w:val="000000"/>
                <w:sz w:val="22"/>
                <w:szCs w:val="22"/>
              </w:rPr>
              <w:t>(где протекает, процессы, продукты реакций).</w:t>
            </w:r>
          </w:p>
          <w:p w14:paraId="67AB4C14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CE4B95">
              <w:rPr>
                <w:b/>
                <w:color w:val="000000"/>
                <w:sz w:val="22"/>
                <w:szCs w:val="22"/>
              </w:rPr>
              <w:t>16.*Составьте один вопрос по теме: «Клеточный уровень» и напишите на него ответ.</w:t>
            </w:r>
          </w:p>
          <w:p w14:paraId="31929AB8" w14:textId="77777777" w:rsidR="00EF18CC" w:rsidRPr="00CE4B95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60465D8F" w14:textId="77777777" w:rsidR="00EF18CC" w:rsidRPr="00CE4B95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06801331" w14:textId="77777777" w:rsidR="00EF18CC" w:rsidRPr="00CE4B95" w:rsidRDefault="00EF18CC" w:rsidP="00C458E3">
            <w:pPr>
              <w:rPr>
                <w:rFonts w:ascii="Times New Roman" w:hAnsi="Times New Roman" w:cs="Times New Roman"/>
              </w:rPr>
            </w:pPr>
          </w:p>
        </w:tc>
      </w:tr>
    </w:tbl>
    <w:p w14:paraId="3E4A19FA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3661C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Контрольная работа №3 (9 класс)</w:t>
      </w:r>
    </w:p>
    <w:p w14:paraId="3801154B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Организменный уровень</w:t>
      </w:r>
    </w:p>
    <w:p w14:paraId="1C9A9EE9" w14:textId="77777777" w:rsidR="00EF18CC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1 вариант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678"/>
        <w:gridCol w:w="5352"/>
      </w:tblGrid>
      <w:tr w:rsidR="00EF18CC" w14:paraId="32FCBFFA" w14:textId="77777777" w:rsidTr="00C458E3">
        <w:tc>
          <w:tcPr>
            <w:tcW w:w="4678" w:type="dxa"/>
          </w:tcPr>
          <w:p w14:paraId="72CF211D" w14:textId="77777777" w:rsidR="00EF18CC" w:rsidRPr="003C7CE1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5352" w:type="dxa"/>
          </w:tcPr>
          <w:p w14:paraId="0F3658E3" w14:textId="77777777" w:rsidR="00EF18CC" w:rsidRPr="003C7CE1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14:paraId="418B89EB" w14:textId="77777777" w:rsidTr="00C458E3">
        <w:tc>
          <w:tcPr>
            <w:tcW w:w="4678" w:type="dxa"/>
          </w:tcPr>
          <w:p w14:paraId="255DA68D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1. Бес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лое раз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же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ние с 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щью спор ха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рак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 для</w:t>
            </w:r>
          </w:p>
          <w:p w14:paraId="14CB22B4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сосны; 2) мхов; 3) бе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зы; 4) дуба.</w:t>
            </w:r>
          </w:p>
          <w:p w14:paraId="4FFEFEB3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2. Вос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ние ди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пло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ид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 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 хро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сом в зи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</w:t>
            </w:r>
            <w:r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те 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t>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ис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хо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дит в 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зуль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</w:t>
            </w:r>
          </w:p>
          <w:p w14:paraId="047DF26C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мей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за; 2) ми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за; </w:t>
            </w:r>
          </w:p>
          <w:p w14:paraId="6EC9C11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опло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тво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ния; 4) конъ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юга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ции.</w:t>
            </w:r>
          </w:p>
          <w:p w14:paraId="4D01A7D6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3. Как 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пе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од раз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тия цып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 в яйце</w:t>
            </w:r>
          </w:p>
          <w:p w14:paraId="539088CB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эм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бри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ный; 2) 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эм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бри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ный;</w:t>
            </w:r>
          </w:p>
          <w:p w14:paraId="6ADCBB9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эво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лю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ци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ный; 4) он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ге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ский.</w:t>
            </w:r>
          </w:p>
          <w:p w14:paraId="3115ACFB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4. 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руж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ный за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вый ли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сток у эм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на хор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вых   </w:t>
            </w:r>
          </w:p>
          <w:p w14:paraId="2799EF47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</w:t>
            </w:r>
          </w:p>
          <w:p w14:paraId="577D4551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эк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дер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мой; 2) эн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дер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мой; </w:t>
            </w:r>
          </w:p>
          <w:p w14:paraId="7BD91C0C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бла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лой; 4) ме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дер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мой.</w:t>
            </w:r>
          </w:p>
          <w:p w14:paraId="53160094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5. Об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ние двух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слой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 за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ша 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ис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хо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дит на ста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дии</w:t>
            </w:r>
          </w:p>
          <w:p w14:paraId="0E21104D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 xml:space="preserve">1) бластулы; 2) гаструлы; </w:t>
            </w:r>
          </w:p>
          <w:p w14:paraId="257B07FB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мо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лы; 4) ней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лы.</w:t>
            </w:r>
          </w:p>
          <w:p w14:paraId="7BEDEFE3" w14:textId="77777777" w:rsidR="00EF18CC" w:rsidRPr="003C7CE1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3C7CE1">
              <w:rPr>
                <w:b/>
                <w:color w:val="000000"/>
                <w:sz w:val="22"/>
                <w:szCs w:val="22"/>
              </w:rPr>
              <w:t>6. Какой закон про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явит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ся в на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сле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до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нии при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зна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 xml:space="preserve">ков при </w:t>
            </w:r>
          </w:p>
          <w:p w14:paraId="7218D125" w14:textId="77777777" w:rsidR="00EF18CC" w:rsidRPr="003C7CE1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3C7CE1">
              <w:rPr>
                <w:b/>
                <w:color w:val="000000"/>
                <w:sz w:val="22"/>
                <w:szCs w:val="22"/>
              </w:rPr>
              <w:t>скре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щи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нии ор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низ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мов с ге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ти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>па</w:t>
            </w:r>
            <w:r w:rsidRPr="003C7CE1">
              <w:rPr>
                <w:b/>
                <w:color w:val="000000"/>
                <w:sz w:val="22"/>
                <w:szCs w:val="22"/>
              </w:rPr>
              <w:softHyphen/>
              <w:t xml:space="preserve">ми </w:t>
            </w:r>
            <w:proofErr w:type="spellStart"/>
            <w:r w:rsidRPr="003C7CE1">
              <w:rPr>
                <w:b/>
                <w:color w:val="000000"/>
                <w:sz w:val="22"/>
                <w:szCs w:val="22"/>
              </w:rPr>
              <w:t>Аа</w:t>
            </w:r>
            <w:proofErr w:type="spellEnd"/>
            <w:r w:rsidRPr="003C7CE1">
              <w:rPr>
                <w:b/>
                <w:color w:val="000000"/>
                <w:sz w:val="22"/>
                <w:szCs w:val="22"/>
              </w:rPr>
              <w:t xml:space="preserve"> х </w:t>
            </w:r>
            <w:proofErr w:type="spellStart"/>
            <w:r w:rsidRPr="003C7CE1">
              <w:rPr>
                <w:b/>
                <w:color w:val="000000"/>
                <w:sz w:val="22"/>
                <w:szCs w:val="22"/>
              </w:rPr>
              <w:t>Аа</w:t>
            </w:r>
            <w:proofErr w:type="spellEnd"/>
            <w:r w:rsidRPr="003C7CE1">
              <w:rPr>
                <w:b/>
                <w:color w:val="000000"/>
                <w:sz w:val="22"/>
                <w:szCs w:val="22"/>
              </w:rPr>
              <w:t>?</w:t>
            </w:r>
          </w:p>
          <w:p w14:paraId="3D1C780B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единообразия; 2) рас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щеп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ния;</w:t>
            </w:r>
          </w:p>
          <w:p w14:paraId="083624BA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сцеп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лен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го на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ния; 4) 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го на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ния.</w:t>
            </w:r>
          </w:p>
          <w:p w14:paraId="202BA82C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7. Со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от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ние рас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щеп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ния во вто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ром 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нии по фе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пу 9:3:3:1 ха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рак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 для скре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ния</w:t>
            </w:r>
          </w:p>
          <w:p w14:paraId="45DF6717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ги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брид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го; 2) моногибридного; </w:t>
            </w:r>
          </w:p>
          <w:p w14:paraId="2682C5A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ана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ю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го;4)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дигибридного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1E591E1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8. Опре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 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цес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сив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ные при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ки у семян го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ха</w:t>
            </w:r>
          </w:p>
          <w:p w14:paraId="5F1A2207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жел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тые и глад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кие; 2) зелёные и глад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кие;</w:t>
            </w:r>
          </w:p>
          <w:p w14:paraId="089856B7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жёлтые и мор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стые; 4) зелёные и мор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стые.</w:t>
            </w:r>
          </w:p>
          <w:p w14:paraId="574371BC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9. Отец жен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ны — </w:t>
            </w:r>
            <w:proofErr w:type="spellStart"/>
            <w:r w:rsidRPr="003C7CE1">
              <w:rPr>
                <w:rFonts w:ascii="Times New Roman" w:hAnsi="Times New Roman" w:cs="Times New Roman"/>
                <w:b/>
                <w:color w:val="000000"/>
              </w:rPr>
              <w:t>ге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фи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лик</w:t>
            </w:r>
            <w:proofErr w:type="spellEnd"/>
            <w:r w:rsidRPr="003C7CE1">
              <w:rPr>
                <w:rFonts w:ascii="Times New Roman" w:hAnsi="Times New Roman" w:cs="Times New Roman"/>
                <w:b/>
                <w:color w:val="000000"/>
              </w:rPr>
              <w:t>, а муж здо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ров. С какой ве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ят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стью у этой жен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 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ся </w:t>
            </w:r>
            <w:proofErr w:type="spellStart"/>
            <w:r w:rsidRPr="003C7CE1">
              <w:rPr>
                <w:rFonts w:ascii="Times New Roman" w:hAnsi="Times New Roman" w:cs="Times New Roman"/>
                <w:b/>
                <w:color w:val="000000"/>
              </w:rPr>
              <w:t>сын-ге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фи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лик</w:t>
            </w:r>
            <w:proofErr w:type="spellEnd"/>
            <w:r w:rsidRPr="003C7CE1">
              <w:rPr>
                <w:rFonts w:ascii="Times New Roman" w:hAnsi="Times New Roman" w:cs="Times New Roman"/>
                <w:b/>
                <w:color w:val="000000"/>
              </w:rPr>
              <w:t>?</w:t>
            </w:r>
          </w:p>
          <w:p w14:paraId="516F2F8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t>У самой жен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ны нор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маль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ная свер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ты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е</w:t>
            </w:r>
            <w:r w:rsidRPr="003C7CE1">
              <w:rPr>
                <w:rFonts w:ascii="Times New Roman" w:hAnsi="Times New Roman" w:cs="Times New Roman"/>
                <w:b/>
                <w:iCs/>
                <w:color w:val="000000"/>
              </w:rPr>
              <w:softHyphen/>
              <w:t>мость крови.</w:t>
            </w:r>
          </w:p>
          <w:p w14:paraId="317F6660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0%; 2) 75%; 3) 25%; 4) 50%.  </w:t>
            </w:r>
          </w:p>
          <w:p w14:paraId="7F872EE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10. В каких клет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ках 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зво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ноч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 жи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вот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 му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ции наи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лее опас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 для потом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ства</w:t>
            </w:r>
          </w:p>
          <w:p w14:paraId="001FB02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со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ских; 2) эпи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ных; </w:t>
            </w:r>
          </w:p>
          <w:p w14:paraId="5AB4DC32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вых; 4) нерв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ных.</w:t>
            </w:r>
          </w:p>
          <w:p w14:paraId="67704DD1" w14:textId="77777777" w:rsidR="00EF18CC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2" w:type="dxa"/>
          </w:tcPr>
          <w:p w14:paraId="5A66497A" w14:textId="77777777" w:rsidR="00EF18CC" w:rsidRPr="0012019E" w:rsidRDefault="00EF18CC" w:rsidP="00C45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Выберите три правильных ответа. </w:t>
            </w:r>
          </w:p>
          <w:p w14:paraId="211DC582" w14:textId="77777777" w:rsidR="00EF18CC" w:rsidRPr="00A1102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A1102B">
              <w:rPr>
                <w:b/>
                <w:color w:val="000000"/>
              </w:rPr>
              <w:t xml:space="preserve">К методам селекции </w:t>
            </w:r>
            <w:r w:rsidRPr="00A1102B">
              <w:rPr>
                <w:b/>
                <w:color w:val="000000"/>
                <w:u w:val="single"/>
              </w:rPr>
              <w:t>не относятся:</w:t>
            </w:r>
          </w:p>
          <w:p w14:paraId="0E2ECD31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1) близкородственная гибридизация;</w:t>
            </w:r>
          </w:p>
          <w:p w14:paraId="348296C9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2) получение антибиотиков;</w:t>
            </w:r>
          </w:p>
          <w:p w14:paraId="10DF6986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3) скрещивание чистых линий;</w:t>
            </w:r>
          </w:p>
          <w:p w14:paraId="65DFFE9D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4) получение витаминов;</w:t>
            </w:r>
          </w:p>
          <w:p w14:paraId="5D37AB12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5) межвидовая гибридизация;</w:t>
            </w:r>
          </w:p>
          <w:p w14:paraId="3BAAA9CE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</w:pPr>
            <w:r w:rsidRPr="0012019E">
              <w:t>6) получение кормовых белков.</w:t>
            </w:r>
          </w:p>
          <w:p w14:paraId="1D411CA1" w14:textId="77777777" w:rsidR="00EF18CC" w:rsidRPr="00A1102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A1102B">
              <w:rPr>
                <w:b/>
              </w:rPr>
              <w:t xml:space="preserve">12. </w:t>
            </w:r>
            <w:r w:rsidRPr="00A1102B">
              <w:rPr>
                <w:b/>
                <w:color w:val="000000"/>
                <w:shd w:val="clear" w:color="auto" w:fill="FFFFFF"/>
              </w:rPr>
              <w:t>Опре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де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ли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те со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от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но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ше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ние ге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но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ти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пов в потом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стве при скре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щи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ва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нии ге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те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ро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зи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гот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ных рас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те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ний ноч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ной кра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са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ви</w:t>
            </w:r>
            <w:r w:rsidRPr="00A1102B">
              <w:rPr>
                <w:b/>
                <w:color w:val="000000"/>
                <w:shd w:val="clear" w:color="auto" w:fill="FFFFFF"/>
              </w:rPr>
              <w:softHyphen/>
              <w:t>цы. Ответ запишите в виде последовательности цифр в порядке их убывания.</w:t>
            </w:r>
          </w:p>
          <w:p w14:paraId="65F40954" w14:textId="77777777" w:rsidR="00EF18CC" w:rsidRPr="0012019E" w:rsidRDefault="00EF18CC" w:rsidP="00C45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19E">
              <w:rPr>
                <w:rFonts w:ascii="Times New Roman" w:hAnsi="Times New Roman" w:cs="Times New Roman"/>
                <w:b/>
                <w:sz w:val="24"/>
                <w:szCs w:val="24"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3"/>
              <w:gridCol w:w="3563"/>
            </w:tblGrid>
            <w:tr w:rsidR="00EF18CC" w:rsidRPr="0012019E" w14:paraId="1CC25CC6" w14:textId="77777777" w:rsidTr="00C458E3">
              <w:tc>
                <w:tcPr>
                  <w:tcW w:w="2155" w:type="dxa"/>
                </w:tcPr>
                <w:p w14:paraId="5E16C83C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</w:rPr>
                  </w:pPr>
                  <w:r w:rsidRPr="0012019E">
                    <w:rPr>
                      <w:b/>
                    </w:rPr>
                    <w:t>Вид мутации</w:t>
                  </w:r>
                </w:p>
              </w:tc>
              <w:tc>
                <w:tcPr>
                  <w:tcW w:w="5465" w:type="dxa"/>
                </w:tcPr>
                <w:p w14:paraId="2B0C9524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</w:rPr>
                  </w:pPr>
                  <w:r w:rsidRPr="0012019E">
                    <w:rPr>
                      <w:b/>
                    </w:rPr>
                    <w:t>Характеристика</w:t>
                  </w:r>
                </w:p>
              </w:tc>
            </w:tr>
            <w:tr w:rsidR="00EF18CC" w:rsidRPr="0012019E" w14:paraId="49148AAC" w14:textId="77777777" w:rsidTr="00C458E3">
              <w:tc>
                <w:tcPr>
                  <w:tcW w:w="2155" w:type="dxa"/>
                </w:tcPr>
                <w:p w14:paraId="676DD179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1) геномная</w:t>
                  </w:r>
                </w:p>
              </w:tc>
              <w:tc>
                <w:tcPr>
                  <w:tcW w:w="5465" w:type="dxa"/>
                </w:tcPr>
                <w:p w14:paraId="7B09FBF9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А) уменьшение числа хромосом в ядре;</w:t>
                  </w:r>
                </w:p>
              </w:tc>
            </w:tr>
            <w:tr w:rsidR="00EF18CC" w:rsidRPr="0012019E" w14:paraId="2CF9A37E" w14:textId="77777777" w:rsidTr="00C458E3">
              <w:tc>
                <w:tcPr>
                  <w:tcW w:w="2155" w:type="dxa"/>
                </w:tcPr>
                <w:p w14:paraId="3418D535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2) генная</w:t>
                  </w:r>
                </w:p>
              </w:tc>
              <w:tc>
                <w:tcPr>
                  <w:tcW w:w="5465" w:type="dxa"/>
                </w:tcPr>
                <w:p w14:paraId="37B81B3C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Б) выпадение нескольких нуклеотидов из ДНК;</w:t>
                  </w:r>
                </w:p>
              </w:tc>
            </w:tr>
            <w:tr w:rsidR="00EF18CC" w:rsidRPr="0012019E" w14:paraId="3310AC45" w14:textId="77777777" w:rsidTr="00C458E3">
              <w:tc>
                <w:tcPr>
                  <w:tcW w:w="2155" w:type="dxa"/>
                </w:tcPr>
                <w:p w14:paraId="0001D253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</w:p>
              </w:tc>
              <w:tc>
                <w:tcPr>
                  <w:tcW w:w="5465" w:type="dxa"/>
                </w:tcPr>
                <w:p w14:paraId="60EE5A72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>
                    <w:t xml:space="preserve">В) изменение </w:t>
                  </w:r>
                  <w:r w:rsidRPr="0012019E">
                    <w:t>последовательности нуклеотидов в ДНК;</w:t>
                  </w:r>
                </w:p>
              </w:tc>
            </w:tr>
            <w:tr w:rsidR="00EF18CC" w:rsidRPr="0012019E" w14:paraId="5DC2BD73" w14:textId="77777777" w:rsidTr="00C458E3">
              <w:tc>
                <w:tcPr>
                  <w:tcW w:w="2155" w:type="dxa"/>
                </w:tcPr>
                <w:p w14:paraId="21ADA723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</w:p>
              </w:tc>
              <w:tc>
                <w:tcPr>
                  <w:tcW w:w="5465" w:type="dxa"/>
                </w:tcPr>
                <w:p w14:paraId="1DF1BBEA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Г) увеличение вдвое набора хромосом;</w:t>
                  </w:r>
                </w:p>
              </w:tc>
            </w:tr>
            <w:tr w:rsidR="00EF18CC" w:rsidRPr="0012019E" w14:paraId="3D0D47FE" w14:textId="77777777" w:rsidTr="00C458E3">
              <w:tc>
                <w:tcPr>
                  <w:tcW w:w="2155" w:type="dxa"/>
                </w:tcPr>
                <w:p w14:paraId="12EABC85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</w:p>
              </w:tc>
              <w:tc>
                <w:tcPr>
                  <w:tcW w:w="5465" w:type="dxa"/>
                </w:tcPr>
                <w:p w14:paraId="524F08B1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Д) увеличение числа хромосом в ядре;</w:t>
                  </w:r>
                </w:p>
              </w:tc>
            </w:tr>
            <w:tr w:rsidR="00EF18CC" w:rsidRPr="0012019E" w14:paraId="06DF23E7" w14:textId="77777777" w:rsidTr="00C458E3">
              <w:tc>
                <w:tcPr>
                  <w:tcW w:w="2155" w:type="dxa"/>
                </w:tcPr>
                <w:p w14:paraId="418F9F02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</w:p>
              </w:tc>
              <w:tc>
                <w:tcPr>
                  <w:tcW w:w="5465" w:type="dxa"/>
                </w:tcPr>
                <w:p w14:paraId="3DD3F15C" w14:textId="77777777" w:rsidR="00EF18CC" w:rsidRPr="0012019E" w:rsidRDefault="00EF18CC" w:rsidP="00C458E3">
                  <w:pPr>
                    <w:pStyle w:val="leftmargin"/>
                    <w:spacing w:before="0" w:beforeAutospacing="0" w:after="0" w:afterAutospacing="0"/>
                  </w:pPr>
                  <w:r w:rsidRPr="0012019E">
                    <w:t>Е) замена 2-ух нуклеотидов 2-мя другими.</w:t>
                  </w:r>
                </w:p>
              </w:tc>
            </w:tr>
          </w:tbl>
          <w:p w14:paraId="3971015A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12019E">
              <w:rPr>
                <w:b/>
                <w:color w:val="000000"/>
              </w:rPr>
              <w:t>14. Допишите предложения:</w:t>
            </w:r>
          </w:p>
          <w:p w14:paraId="3F4DA885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12019E">
              <w:t>1) Процесс кратковременного соединения гомологичных хромосом называется …</w:t>
            </w:r>
          </w:p>
          <w:p w14:paraId="2146D374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12019E">
              <w:t>2) Организмы, содержащие 2 одинаковых аллельных гена, называются …</w:t>
            </w:r>
          </w:p>
          <w:p w14:paraId="352ADA84" w14:textId="77777777" w:rsidR="00EF18CC" w:rsidRPr="0012019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12019E">
              <w:t xml:space="preserve">3) 22 пары хромосом одинаковые и </w:t>
            </w:r>
            <w:proofErr w:type="gramStart"/>
            <w:r w:rsidRPr="0012019E">
              <w:t>у мужчин</w:t>
            </w:r>
            <w:proofErr w:type="gramEnd"/>
            <w:r w:rsidRPr="0012019E">
              <w:t xml:space="preserve"> и у женщин называются …</w:t>
            </w:r>
          </w:p>
          <w:p w14:paraId="480DB778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12019E">
              <w:rPr>
                <w:b/>
              </w:rPr>
              <w:t xml:space="preserve">15. Гены окраски шерсти кошек расположены в Х-хромосоме. </w:t>
            </w:r>
            <w:r w:rsidRPr="0012019E">
              <w:rPr>
                <w:b/>
                <w:lang w:val="en-US"/>
              </w:rPr>
              <w:t>b</w:t>
            </w:r>
            <w:r w:rsidRPr="0012019E">
              <w:rPr>
                <w:b/>
              </w:rPr>
              <w:t xml:space="preserve"> – рыжая окраска, В – черная, гетерозиготные особи имеют черепаховую окраску. Определите генотипы родителей, потомства от скрещивания рыжего кота и черепаховой кошки.</w:t>
            </w:r>
          </w:p>
          <w:p w14:paraId="5144554D" w14:textId="77777777" w:rsidR="00EF18CC" w:rsidRPr="00F9327F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16.* Составьте один вопрос по теме: «Организменный уровень» и напишите на него ответ.</w:t>
            </w:r>
          </w:p>
          <w:p w14:paraId="45895B97" w14:textId="77777777" w:rsidR="00EF18CC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136E2F3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</w:rPr>
      </w:pPr>
    </w:p>
    <w:p w14:paraId="51AD514E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Контрольная работа №3 (9 класс)</w:t>
      </w:r>
    </w:p>
    <w:p w14:paraId="0114ECB0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Организменный уровень</w:t>
      </w:r>
    </w:p>
    <w:p w14:paraId="1AC8DD21" w14:textId="77777777" w:rsidR="00EF18CC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CE1">
        <w:rPr>
          <w:rFonts w:ascii="Times New Roman" w:hAnsi="Times New Roman" w:cs="Times New Roman"/>
          <w:b/>
        </w:rPr>
        <w:t>2 вариант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678"/>
        <w:gridCol w:w="5352"/>
      </w:tblGrid>
      <w:tr w:rsidR="00EF18CC" w14:paraId="07C8A9EE" w14:textId="77777777" w:rsidTr="00C458E3">
        <w:tc>
          <w:tcPr>
            <w:tcW w:w="4678" w:type="dxa"/>
          </w:tcPr>
          <w:p w14:paraId="26D7EF84" w14:textId="77777777" w:rsidR="00EF18CC" w:rsidRPr="003C7CE1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5352" w:type="dxa"/>
          </w:tcPr>
          <w:p w14:paraId="450C6698" w14:textId="77777777" w:rsidR="00EF18CC" w:rsidRPr="003C7CE1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14:paraId="6E74B078" w14:textId="77777777" w:rsidTr="00C458E3">
        <w:tc>
          <w:tcPr>
            <w:tcW w:w="4678" w:type="dxa"/>
          </w:tcPr>
          <w:p w14:paraId="382BBD05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1. До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чер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ний ор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низм имеет наи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боль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шее сход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ство с 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ским при раз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же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нии</w:t>
            </w:r>
          </w:p>
          <w:p w14:paraId="00FF2D15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вом; 2) се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ном; </w:t>
            </w:r>
          </w:p>
          <w:p w14:paraId="58711DF3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бес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лом; 4) с че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ем по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ний.</w:t>
            </w:r>
          </w:p>
          <w:p w14:paraId="0696CA46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2. Обмен между участ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ми мо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кул ДНК 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ис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хо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дит в 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цес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се</w:t>
            </w:r>
          </w:p>
          <w:p w14:paraId="61DA99F2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ми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за; 2) об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 спор у бак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рий; </w:t>
            </w:r>
          </w:p>
          <w:p w14:paraId="1A50D3CD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опло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тво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ния; 4) мей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за.</w:t>
            </w:r>
          </w:p>
          <w:p w14:paraId="29DA0EC1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3. Какой тип 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эм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наль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 раз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тия ха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рак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рен для </w:t>
            </w:r>
          </w:p>
          <w:p w14:paraId="2D74CD31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боль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шин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ства мле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пи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ю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щих?</w:t>
            </w:r>
          </w:p>
          <w:p w14:paraId="74F0AAC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пол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ное пре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вра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ние; 2) пря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мое;</w:t>
            </w:r>
          </w:p>
          <w:p w14:paraId="4FD4E6FE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пря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мое; 4) 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пол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ное пре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вра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  <w:p w14:paraId="35AE6F6C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4. Нерв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ная труб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 за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кла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у за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ша хор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вых на стадии</w:t>
            </w:r>
          </w:p>
          <w:p w14:paraId="7FF55135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зи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го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ты; 2) бла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лы; </w:t>
            </w:r>
          </w:p>
          <w:p w14:paraId="01394955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ней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лы; 4) га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стру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лы.</w:t>
            </w:r>
          </w:p>
          <w:p w14:paraId="0DBEE4B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5. Клет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ки, об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зу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ю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на 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чаль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ном этапе дроб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ния зи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ты, </w:t>
            </w:r>
          </w:p>
          <w:p w14:paraId="6F595270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ют</w:t>
            </w:r>
          </w:p>
          <w:p w14:paraId="50BC9819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га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ид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ми; 2)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эк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дер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ны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ми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6E23CD9F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га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ми; 4) бла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  <w:p w14:paraId="6E94451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6. 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жу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точ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ный ха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рак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тер 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сле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ния при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ка </w:t>
            </w:r>
          </w:p>
          <w:p w14:paraId="492B9F22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про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яв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ля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при</w:t>
            </w:r>
          </w:p>
          <w:p w14:paraId="2984A71B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сцеп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нии генов; </w:t>
            </w:r>
          </w:p>
          <w:p w14:paraId="610B82C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2) 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пол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ном до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нии;</w:t>
            </w:r>
          </w:p>
          <w:p w14:paraId="11A539E8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не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за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мом рас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щеп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нии; </w:t>
            </w:r>
          </w:p>
          <w:p w14:paraId="0AAB2771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4) мно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же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ствен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ном дей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ствии генов.</w:t>
            </w:r>
          </w:p>
          <w:p w14:paraId="6314C954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7. Ал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ми счи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ют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гены, опре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де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ля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ю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щие у че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</w:t>
            </w:r>
          </w:p>
          <w:p w14:paraId="2F7C8CF5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вы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кий рост и вью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ся во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сы; </w:t>
            </w:r>
          </w:p>
          <w:p w14:paraId="58386CFE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2) карий и го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лу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бой цвет глаз;</w:t>
            </w:r>
          </w:p>
          <w:p w14:paraId="07BA2BE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нос с гор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бин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кой и от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сут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ствие мочки уха; </w:t>
            </w:r>
          </w:p>
          <w:p w14:paraId="0C324E41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4) цвет глаз и даль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низм.</w:t>
            </w:r>
          </w:p>
          <w:p w14:paraId="00F0BC3B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8. Ука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жи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те ге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тип че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ка, если по фе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пу он свет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сый и го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лу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бо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гла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зый (ре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цес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сив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ные при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зна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ки).</w:t>
            </w:r>
          </w:p>
          <w:p w14:paraId="2E71C1C8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 xml:space="preserve">1) ААВВ; 2)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АаВв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3)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аавв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4)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Аавв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D23DEC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9. Даль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низм − ре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цес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сив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ный ген, сцеп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ный с полом. Ука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жи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 xml:space="preserve">те </w:t>
            </w:r>
          </w:p>
          <w:p w14:paraId="4426B526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ге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тип жен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ны-даль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то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ка</w:t>
            </w:r>
          </w:p>
          <w:p w14:paraId="1C005929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 xml:space="preserve">1)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XDXd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2)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XdXd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3)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XdYD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 xml:space="preserve">; 4)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XDYd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4693204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10. Из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чи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вость, сфор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ми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вав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ша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я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ся как при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спо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соб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ность к усло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ям внеш</w:t>
            </w:r>
            <w:r w:rsidRPr="003C7CE1">
              <w:rPr>
                <w:rFonts w:ascii="Times New Roman" w:hAnsi="Times New Roman" w:cs="Times New Roman"/>
                <w:b/>
                <w:color w:val="000000"/>
              </w:rPr>
              <w:softHyphen/>
              <w:t>ней среды</w:t>
            </w:r>
          </w:p>
          <w:p w14:paraId="62B09F2A" w14:textId="77777777" w:rsidR="00EF18CC" w:rsidRPr="003C7CE1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1) ге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пи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ская; 2) ге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ном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ная; </w:t>
            </w:r>
          </w:p>
          <w:p w14:paraId="2CD6F4B0" w14:textId="77777777" w:rsidR="00EF18CC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color w:val="000000"/>
              </w:rPr>
              <w:t>3) ин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ви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ду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аль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 xml:space="preserve">ная; 4) </w:t>
            </w:r>
            <w:proofErr w:type="spellStart"/>
            <w:r w:rsidRPr="003C7CE1">
              <w:rPr>
                <w:rFonts w:ascii="Times New Roman" w:hAnsi="Times New Roman" w:cs="Times New Roman"/>
                <w:color w:val="000000"/>
              </w:rPr>
              <w:t>мо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ди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фи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ка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ци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он</w:t>
            </w:r>
            <w:r w:rsidRPr="003C7CE1">
              <w:rPr>
                <w:rFonts w:ascii="Times New Roman" w:hAnsi="Times New Roman" w:cs="Times New Roman"/>
                <w:color w:val="000000"/>
              </w:rPr>
              <w:softHyphen/>
              <w:t>ная</w:t>
            </w:r>
            <w:proofErr w:type="spellEnd"/>
            <w:r w:rsidRPr="003C7CE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52" w:type="dxa"/>
          </w:tcPr>
          <w:p w14:paraId="4D75C307" w14:textId="77777777" w:rsidR="00EF18CC" w:rsidRPr="003C7CE1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 xml:space="preserve">11. Выберите три правильных ответа. </w:t>
            </w:r>
          </w:p>
          <w:p w14:paraId="39C7BB23" w14:textId="77777777" w:rsidR="00EF18CC" w:rsidRPr="003C7CE1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Основные методы селекции:</w:t>
            </w:r>
          </w:p>
          <w:p w14:paraId="3E62EE27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1) подбор обоих родителей с хозяйственно ценными признаками;</w:t>
            </w:r>
          </w:p>
          <w:p w14:paraId="74573019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 xml:space="preserve">2) уборка урожая в </w:t>
            </w:r>
            <w:proofErr w:type="spellStart"/>
            <w:r w:rsidRPr="003C7CE1">
              <w:rPr>
                <w:rFonts w:ascii="Times New Roman" w:hAnsi="Times New Roman" w:cs="Times New Roman"/>
              </w:rPr>
              <w:t>агроценозах</w:t>
            </w:r>
            <w:proofErr w:type="spellEnd"/>
            <w:r w:rsidRPr="003C7CE1">
              <w:rPr>
                <w:rFonts w:ascii="Times New Roman" w:hAnsi="Times New Roman" w:cs="Times New Roman"/>
              </w:rPr>
              <w:t>;</w:t>
            </w:r>
          </w:p>
          <w:p w14:paraId="4FDD186E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3) вегетативное размножение сортов растений;</w:t>
            </w:r>
          </w:p>
          <w:p w14:paraId="6FFF1CC8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4) партеногенез ценных штаммов микроорганизмов;</w:t>
            </w:r>
          </w:p>
          <w:p w14:paraId="29002948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5) гибридизация;</w:t>
            </w:r>
          </w:p>
          <w:p w14:paraId="063C761E" w14:textId="77777777" w:rsidR="00EF18CC" w:rsidRPr="003C7CE1" w:rsidRDefault="00EF18CC" w:rsidP="00C458E3">
            <w:pPr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6) искусственный отбор среди потомства.</w:t>
            </w:r>
          </w:p>
          <w:p w14:paraId="588C10E6" w14:textId="77777777" w:rsidR="00EF18CC" w:rsidRPr="003C7CE1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 xml:space="preserve">12. 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Опре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 со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от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ше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ние фе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пов у по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том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ков при мо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брид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ном скре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щи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нии двух ге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зи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гот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ных ор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га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низ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мов при пол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ном до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ро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нии. Ответ за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пи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ши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 в виде по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сле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ва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тель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3C7CE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сти цифр в порядке их убывания.</w:t>
            </w:r>
          </w:p>
          <w:p w14:paraId="107123A5" w14:textId="77777777" w:rsidR="00EF18CC" w:rsidRPr="003C7CE1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51"/>
              <w:gridCol w:w="3375"/>
            </w:tblGrid>
            <w:tr w:rsidR="00EF18CC" w:rsidRPr="003C7CE1" w14:paraId="2FAA30A8" w14:textId="77777777" w:rsidTr="00C458E3">
              <w:tc>
                <w:tcPr>
                  <w:tcW w:w="2155" w:type="dxa"/>
                </w:tcPr>
                <w:p w14:paraId="5F712D7B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C7CE1">
                    <w:rPr>
                      <w:b/>
                      <w:sz w:val="22"/>
                      <w:szCs w:val="22"/>
                    </w:rPr>
                    <w:t>Вид мутации</w:t>
                  </w:r>
                </w:p>
              </w:tc>
              <w:tc>
                <w:tcPr>
                  <w:tcW w:w="5465" w:type="dxa"/>
                </w:tcPr>
                <w:p w14:paraId="13EABEE6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C7CE1">
                    <w:rPr>
                      <w:b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EF18CC" w:rsidRPr="003C7CE1" w14:paraId="73E8DFBD" w14:textId="77777777" w:rsidTr="00C458E3">
              <w:tc>
                <w:tcPr>
                  <w:tcW w:w="2155" w:type="dxa"/>
                </w:tcPr>
                <w:p w14:paraId="2F19723A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1) генная</w:t>
                  </w:r>
                </w:p>
              </w:tc>
              <w:tc>
                <w:tcPr>
                  <w:tcW w:w="5465" w:type="dxa"/>
                </w:tcPr>
                <w:p w14:paraId="7E3FE2B3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А) удвоение участка хромосомы;</w:t>
                  </w:r>
                </w:p>
              </w:tc>
            </w:tr>
            <w:tr w:rsidR="00EF18CC" w:rsidRPr="003C7CE1" w14:paraId="7B51DB03" w14:textId="77777777" w:rsidTr="00C458E3">
              <w:tc>
                <w:tcPr>
                  <w:tcW w:w="2155" w:type="dxa"/>
                </w:tcPr>
                <w:p w14:paraId="47DC5975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2) хромосомная</w:t>
                  </w:r>
                </w:p>
              </w:tc>
              <w:tc>
                <w:tcPr>
                  <w:tcW w:w="5465" w:type="dxa"/>
                </w:tcPr>
                <w:p w14:paraId="6B60CAD2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Б) замена нуклеотида;</w:t>
                  </w:r>
                </w:p>
              </w:tc>
            </w:tr>
            <w:tr w:rsidR="00EF18CC" w:rsidRPr="003C7CE1" w14:paraId="22F8D522" w14:textId="77777777" w:rsidTr="00C458E3">
              <w:tc>
                <w:tcPr>
                  <w:tcW w:w="2155" w:type="dxa"/>
                </w:tcPr>
                <w:p w14:paraId="0E4C04B1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65" w:type="dxa"/>
                </w:tcPr>
                <w:p w14:paraId="155CC4DB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В) выпадение участка хромосомы;</w:t>
                  </w:r>
                </w:p>
              </w:tc>
            </w:tr>
            <w:tr w:rsidR="00EF18CC" w:rsidRPr="003C7CE1" w14:paraId="18CC5CD1" w14:textId="77777777" w:rsidTr="00C458E3">
              <w:tc>
                <w:tcPr>
                  <w:tcW w:w="2155" w:type="dxa"/>
                </w:tcPr>
                <w:p w14:paraId="3F154F72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65" w:type="dxa"/>
                </w:tcPr>
                <w:p w14:paraId="2F9596F1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Г) выпадение нуклеотида;</w:t>
                  </w:r>
                </w:p>
              </w:tc>
            </w:tr>
            <w:tr w:rsidR="00EF18CC" w:rsidRPr="003C7CE1" w14:paraId="4586E41F" w14:textId="77777777" w:rsidTr="00C458E3">
              <w:tc>
                <w:tcPr>
                  <w:tcW w:w="2155" w:type="dxa"/>
                </w:tcPr>
                <w:p w14:paraId="7311796B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65" w:type="dxa"/>
                </w:tcPr>
                <w:p w14:paraId="006BE042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Д) вставка нуклеотида;</w:t>
                  </w:r>
                </w:p>
              </w:tc>
            </w:tr>
            <w:tr w:rsidR="00EF18CC" w:rsidRPr="003C7CE1" w14:paraId="368DA8C4" w14:textId="77777777" w:rsidTr="00C458E3">
              <w:tc>
                <w:tcPr>
                  <w:tcW w:w="2155" w:type="dxa"/>
                </w:tcPr>
                <w:p w14:paraId="62EA502E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65" w:type="dxa"/>
                </w:tcPr>
                <w:p w14:paraId="5212CEA0" w14:textId="77777777" w:rsidR="00EF18CC" w:rsidRPr="003C7CE1" w:rsidRDefault="00EF18CC" w:rsidP="00C458E3">
                  <w:pPr>
                    <w:pStyle w:val="leftmargin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3C7CE1">
                    <w:rPr>
                      <w:sz w:val="22"/>
                      <w:szCs w:val="22"/>
                    </w:rPr>
                    <w:t>Е) поворот участка хромосомы на 180°.</w:t>
                  </w:r>
                </w:p>
              </w:tc>
            </w:tr>
          </w:tbl>
          <w:p w14:paraId="73903C78" w14:textId="77777777" w:rsidR="00EF18CC" w:rsidRPr="003C7CE1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3C7CE1">
              <w:rPr>
                <w:b/>
                <w:color w:val="000000"/>
                <w:sz w:val="22"/>
                <w:szCs w:val="22"/>
              </w:rPr>
              <w:t>14. Допишите предложения:</w:t>
            </w:r>
          </w:p>
          <w:p w14:paraId="7F6CBC8E" w14:textId="77777777" w:rsidR="00EF18CC" w:rsidRPr="003C7CE1" w:rsidRDefault="00EF18CC" w:rsidP="00C458E3">
            <w:pPr>
              <w:jc w:val="both"/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1) Процесс обмена участками гомологичных хромосом называется …</w:t>
            </w:r>
          </w:p>
          <w:p w14:paraId="098A8242" w14:textId="77777777" w:rsidR="00EF18CC" w:rsidRPr="003C7CE1" w:rsidRDefault="00EF18CC" w:rsidP="00C458E3">
            <w:pPr>
              <w:jc w:val="both"/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2) Организмы, содержащие различные аллельные гены, называются …</w:t>
            </w:r>
          </w:p>
          <w:p w14:paraId="21B3DC65" w14:textId="77777777" w:rsidR="00EF18CC" w:rsidRPr="003C7CE1" w:rsidRDefault="00EF18CC" w:rsidP="00C458E3">
            <w:pPr>
              <w:jc w:val="both"/>
              <w:rPr>
                <w:rFonts w:ascii="Times New Roman" w:hAnsi="Times New Roman" w:cs="Times New Roman"/>
              </w:rPr>
            </w:pPr>
            <w:r w:rsidRPr="003C7CE1">
              <w:rPr>
                <w:rFonts w:ascii="Times New Roman" w:hAnsi="Times New Roman" w:cs="Times New Roman"/>
              </w:rPr>
              <w:t>3) Определенное место, которое занимает ген в хромосоме, называется ...</w:t>
            </w:r>
          </w:p>
          <w:p w14:paraId="0C1ACDEF" w14:textId="77777777" w:rsidR="00EF18CC" w:rsidRPr="003C7CE1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</w:rPr>
              <w:t xml:space="preserve">15. Отсутствие потовых желез у людей – рецессивный признак, сцепленный с Х-хромосомой. Мужчина, у которого отсутствуют потовые железы, женился на женщине, в семье которой никогда не встречалось это заболевание. Какова вероятность рождения у них детей с подобной аномалией? </w:t>
            </w:r>
          </w:p>
          <w:p w14:paraId="7B5B08FC" w14:textId="77777777" w:rsidR="00EF18CC" w:rsidRDefault="00EF18CC" w:rsidP="00C4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C7CE1">
              <w:rPr>
                <w:rFonts w:ascii="Times New Roman" w:hAnsi="Times New Roman" w:cs="Times New Roman"/>
                <w:b/>
                <w:color w:val="000000"/>
              </w:rPr>
              <w:t>16.* Составьте один вопрос по теме: «Организменный уровень» и напишите на него ответ.</w:t>
            </w:r>
          </w:p>
        </w:tc>
      </w:tr>
    </w:tbl>
    <w:p w14:paraId="0DA2CE6D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D5F58D" w14:textId="77777777" w:rsidR="00EF18CC" w:rsidRPr="003C7CE1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3A06C6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22D0FE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lastRenderedPageBreak/>
        <w:t>Контрольная работа № 4 (9 класс)</w:t>
      </w:r>
    </w:p>
    <w:p w14:paraId="2BB86BCD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t>Популяционно-видовой уровень</w:t>
      </w:r>
    </w:p>
    <w:p w14:paraId="5D0C74E8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t>1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EF18CC" w:rsidRPr="000C707B" w14:paraId="2330FBE6" w14:textId="77777777" w:rsidTr="00C458E3">
        <w:tc>
          <w:tcPr>
            <w:tcW w:w="4928" w:type="dxa"/>
          </w:tcPr>
          <w:p w14:paraId="41EDD587" w14:textId="77777777" w:rsidR="00EF18CC" w:rsidRPr="000C707B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4643" w:type="dxa"/>
          </w:tcPr>
          <w:p w14:paraId="5C256F70" w14:textId="77777777" w:rsidR="00EF18CC" w:rsidRPr="000C707B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0C707B" w14:paraId="4D9FE69A" w14:textId="77777777" w:rsidTr="00C458E3">
        <w:tc>
          <w:tcPr>
            <w:tcW w:w="4928" w:type="dxa"/>
          </w:tcPr>
          <w:p w14:paraId="293C62B9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1. </w:t>
            </w:r>
            <w:r w:rsidRPr="000C707B">
              <w:rPr>
                <w:b/>
                <w:color w:val="000000"/>
                <w:sz w:val="22"/>
                <w:szCs w:val="22"/>
              </w:rPr>
              <w:t>Кри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рий, в ос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ве 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го лежит сход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ство про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цес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сов жиз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де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я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тель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сти у осо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бей вида, на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зы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ют</w:t>
            </w:r>
          </w:p>
          <w:p w14:paraId="0CA42794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фи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зио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ским; 2) ге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 xml:space="preserve">ским; </w:t>
            </w:r>
          </w:p>
          <w:p w14:paraId="108F207A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мор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фо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ским; 4) био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хи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ским.</w:t>
            </w:r>
          </w:p>
          <w:p w14:paraId="5DDD9547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2. </w:t>
            </w:r>
            <w:r w:rsidRPr="000C707B">
              <w:rPr>
                <w:b/>
                <w:color w:val="000000"/>
                <w:sz w:val="22"/>
                <w:szCs w:val="22"/>
              </w:rPr>
              <w:t>По ка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му мор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фо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ги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му при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зна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ку можно от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чить мле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пи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ю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щих от дру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гих по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зво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ноч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ных жи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вот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ных</w:t>
            </w:r>
          </w:p>
          <w:p w14:paraId="18B49E09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пя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па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лая 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неч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ность; 2) во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ся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ной по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кров;</w:t>
            </w:r>
          </w:p>
          <w:p w14:paraId="641F7F8E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на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чие хво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ста; 4) глаза, при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кры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тые ве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ка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  <w:p w14:paraId="276D64F2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3. </w:t>
            </w:r>
            <w:r w:rsidRPr="000C707B">
              <w:rPr>
                <w:b/>
                <w:color w:val="000000"/>
                <w:sz w:val="22"/>
                <w:szCs w:val="22"/>
              </w:rPr>
              <w:t>Для форели биотическим фактором будет являться</w:t>
            </w:r>
          </w:p>
          <w:p w14:paraId="2AC66325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наличие планктона; 2) температура воды;</w:t>
            </w:r>
          </w:p>
          <w:p w14:paraId="17D6440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3) понижение уровня воды в водоёме; </w:t>
            </w:r>
          </w:p>
          <w:p w14:paraId="11FBB1BC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4) концентрация кислорода в воде.</w:t>
            </w:r>
          </w:p>
          <w:p w14:paraId="7FDE24D4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4. Какой из пе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чис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лен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ных фак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ров в наи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боль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шей сте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пе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ни огра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чи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ет рост чис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лен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сти зай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цев зимой?</w:t>
            </w:r>
          </w:p>
          <w:p w14:paraId="0837C750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боль</w:t>
            </w:r>
            <w:r w:rsidRPr="000C707B">
              <w:rPr>
                <w:color w:val="000000"/>
                <w:sz w:val="22"/>
                <w:szCs w:val="22"/>
              </w:rPr>
              <w:softHyphen/>
              <w:t>шое ко</w:t>
            </w:r>
            <w:r w:rsidRPr="000C707B">
              <w:rPr>
                <w:color w:val="000000"/>
                <w:sz w:val="22"/>
                <w:szCs w:val="22"/>
              </w:rPr>
              <w:softHyphen/>
              <w:t>ли</w:t>
            </w:r>
            <w:r w:rsidRPr="000C707B">
              <w:rPr>
                <w:color w:val="000000"/>
                <w:sz w:val="22"/>
                <w:szCs w:val="22"/>
              </w:rPr>
              <w:softHyphen/>
              <w:t>че</w:t>
            </w:r>
            <w:r w:rsidRPr="000C707B">
              <w:rPr>
                <w:color w:val="000000"/>
                <w:sz w:val="22"/>
                <w:szCs w:val="22"/>
              </w:rPr>
              <w:softHyphen/>
              <w:t xml:space="preserve">ство хищников; </w:t>
            </w:r>
          </w:p>
          <w:p w14:paraId="5EE609EC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2) малое ко</w:t>
            </w:r>
            <w:r w:rsidRPr="000C707B">
              <w:rPr>
                <w:color w:val="000000"/>
                <w:sz w:val="22"/>
                <w:szCs w:val="22"/>
              </w:rPr>
              <w:softHyphen/>
              <w:t>ли</w:t>
            </w:r>
            <w:r w:rsidRPr="000C707B">
              <w:rPr>
                <w:color w:val="000000"/>
                <w:sz w:val="22"/>
                <w:szCs w:val="22"/>
              </w:rPr>
              <w:softHyphen/>
              <w:t>че</w:t>
            </w:r>
            <w:r w:rsidRPr="000C707B">
              <w:rPr>
                <w:color w:val="000000"/>
                <w:sz w:val="22"/>
                <w:szCs w:val="22"/>
              </w:rPr>
              <w:softHyphen/>
              <w:t>ство еды;</w:t>
            </w:r>
          </w:p>
          <w:p w14:paraId="3A1795FA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низ</w:t>
            </w:r>
            <w:r w:rsidRPr="000C707B">
              <w:rPr>
                <w:color w:val="000000"/>
                <w:sz w:val="22"/>
                <w:szCs w:val="22"/>
              </w:rPr>
              <w:softHyphen/>
              <w:t>кая температура; 4) чи</w:t>
            </w:r>
            <w:r w:rsidRPr="000C707B">
              <w:rPr>
                <w:color w:val="000000"/>
                <w:sz w:val="22"/>
                <w:szCs w:val="22"/>
              </w:rPr>
              <w:softHyphen/>
              <w:t>сто</w:t>
            </w:r>
            <w:r w:rsidRPr="000C707B">
              <w:rPr>
                <w:color w:val="000000"/>
                <w:sz w:val="22"/>
                <w:szCs w:val="22"/>
              </w:rPr>
              <w:softHyphen/>
              <w:t>та воздуха.</w:t>
            </w:r>
          </w:p>
          <w:p w14:paraId="35E1593C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0C707B">
              <w:rPr>
                <w:rFonts w:ascii="Times New Roman" w:hAnsi="Times New Roman" w:cs="Times New Roman"/>
                <w:b/>
                <w:color w:val="000000"/>
              </w:rPr>
              <w:t>5. Конкуренция между растениями пшеницы на поле за свет, влагу, минеральные вещества служит доказательством проявления</w:t>
            </w:r>
          </w:p>
          <w:p w14:paraId="21291C3B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1) идиоадаптации; 2) взаимопомощи; </w:t>
            </w:r>
          </w:p>
          <w:p w14:paraId="412CB736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3) межвидовой борьбы; </w:t>
            </w:r>
          </w:p>
          <w:p w14:paraId="6B7D59CC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4) внутривидовой борьбы.</w:t>
            </w:r>
          </w:p>
          <w:p w14:paraId="42EAD661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b/>
                <w:color w:val="000000"/>
              </w:rPr>
              <w:t xml:space="preserve">6. 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Какой из пе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ре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чис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лен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ных ор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га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низ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мов на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хо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дит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ся на пути био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 прогресса?</w:t>
            </w:r>
          </w:p>
          <w:p w14:paraId="462F1709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1) уссурийский тигр; 2) страус эму; </w:t>
            </w:r>
          </w:p>
          <w:p w14:paraId="17939F45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3) дождевой червь; 4) латимерия.</w:t>
            </w:r>
          </w:p>
          <w:p w14:paraId="1551DC3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7. </w:t>
            </w:r>
            <w:r w:rsidRPr="000C707B">
              <w:rPr>
                <w:b/>
                <w:color w:val="000000"/>
                <w:sz w:val="22"/>
                <w:szCs w:val="22"/>
              </w:rPr>
              <w:t>Сохранение фенотипа особей в популяции в длительном ряду поколений является следствием</w:t>
            </w:r>
          </w:p>
          <w:p w14:paraId="007A85D3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дрейфа генов; 2) движущей формы отбора;</w:t>
            </w:r>
          </w:p>
          <w:p w14:paraId="776CA094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3) стабилизирующей формы отбора; </w:t>
            </w:r>
          </w:p>
          <w:p w14:paraId="1D593F10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4) мутационного процесса.</w:t>
            </w:r>
          </w:p>
          <w:p w14:paraId="03D4FA0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8. </w:t>
            </w:r>
            <w:r w:rsidRPr="000C707B">
              <w:rPr>
                <w:b/>
                <w:color w:val="000000"/>
                <w:sz w:val="22"/>
                <w:szCs w:val="22"/>
              </w:rPr>
              <w:t>К ароморфозам птиц относится появление</w:t>
            </w:r>
          </w:p>
          <w:p w14:paraId="1C893870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1) двух кругов кровообращения; </w:t>
            </w:r>
          </w:p>
          <w:p w14:paraId="5746DC41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2) </w:t>
            </w:r>
            <w:proofErr w:type="spellStart"/>
            <w:r w:rsidRPr="000C707B">
              <w:rPr>
                <w:rFonts w:ascii="Times New Roman" w:hAnsi="Times New Roman" w:cs="Times New Roman"/>
                <w:color w:val="000000"/>
              </w:rPr>
              <w:t>теплокровности</w:t>
            </w:r>
            <w:proofErr w:type="spellEnd"/>
            <w:r w:rsidRPr="000C707B">
              <w:rPr>
                <w:rFonts w:ascii="Times New Roman" w:hAnsi="Times New Roman" w:cs="Times New Roman"/>
                <w:color w:val="000000"/>
              </w:rPr>
              <w:t>; 3) легких; 4) мозжечка.</w:t>
            </w:r>
          </w:p>
          <w:p w14:paraId="547C92F6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9. Сходство зародышей позвоночных животных на ранних стадиях развития является примером доказательств макроэволюции:</w:t>
            </w:r>
          </w:p>
          <w:p w14:paraId="4A1ED00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эмбриологических; 2) палеонтологических;</w:t>
            </w:r>
          </w:p>
          <w:p w14:paraId="1B20065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3) сравнительно-анатомических; </w:t>
            </w:r>
          </w:p>
          <w:p w14:paraId="369F46D7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4) биохимических.</w:t>
            </w:r>
          </w:p>
          <w:p w14:paraId="176D71C9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10. Социальную природу имеет фактор эволюции человека:</w:t>
            </w:r>
          </w:p>
          <w:p w14:paraId="5CB2F107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1) дрейф генов; 2) наследственность;</w:t>
            </w:r>
          </w:p>
          <w:p w14:paraId="57D57E8C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3) естественный отбор; 4) трудовая деятельность.</w:t>
            </w:r>
          </w:p>
        </w:tc>
        <w:tc>
          <w:tcPr>
            <w:tcW w:w="4643" w:type="dxa"/>
          </w:tcPr>
          <w:p w14:paraId="34649501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11. Выберите три правильных ответа.</w:t>
            </w:r>
          </w:p>
          <w:p w14:paraId="11B52088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Какие из перечисленных примеров можно отнести к ароморфозам?</w:t>
            </w:r>
          </w:p>
          <w:p w14:paraId="6CADBAB9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Развитие семян у голосеменных растений;</w:t>
            </w:r>
          </w:p>
          <w:p w14:paraId="5FE149AF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2) развитие боковых корней у капусты после окучивания;</w:t>
            </w:r>
          </w:p>
          <w:p w14:paraId="60D4AFCA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образование сочной мякоти в плодах бешеного огурца;</w:t>
            </w:r>
          </w:p>
          <w:p w14:paraId="5A68C3D4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4) выделение душистым табаком пахучих веществ;</w:t>
            </w:r>
          </w:p>
          <w:p w14:paraId="002D87FE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5) двойное оплодотворение у цветковых растений;</w:t>
            </w:r>
          </w:p>
          <w:p w14:paraId="6DC6C4EE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6) появление у растений механических тканей.</w:t>
            </w:r>
          </w:p>
          <w:p w14:paraId="7D7DDE5D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60C88068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 xml:space="preserve">12. Установите последовательность расположения систематических категорий, </w:t>
            </w:r>
            <w:r w:rsidRPr="000C707B">
              <w:rPr>
                <w:rFonts w:ascii="Times New Roman" w:hAnsi="Times New Roman" w:cs="Times New Roman"/>
                <w:b/>
                <w:u w:val="single"/>
              </w:rPr>
              <w:t>начиная с наибольшей</w:t>
            </w:r>
            <w:r w:rsidRPr="000C707B">
              <w:rPr>
                <w:rFonts w:ascii="Times New Roman" w:hAnsi="Times New Roman" w:cs="Times New Roman"/>
                <w:b/>
              </w:rPr>
              <w:t>.</w:t>
            </w:r>
          </w:p>
          <w:p w14:paraId="06F301E8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 xml:space="preserve">1) Одуванчик; 2) Сложноцветные; </w:t>
            </w:r>
          </w:p>
          <w:p w14:paraId="339CD8E1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3) Одуванчик лекарственный;</w:t>
            </w:r>
          </w:p>
          <w:p w14:paraId="2339010A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 xml:space="preserve">4) Двудольные; 5) Растения; </w:t>
            </w:r>
          </w:p>
          <w:p w14:paraId="5CE9932E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6) Покрытосеменные.</w:t>
            </w:r>
          </w:p>
          <w:p w14:paraId="07C02E8C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72C6545F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2"/>
              <w:gridCol w:w="3115"/>
            </w:tblGrid>
            <w:tr w:rsidR="00EF18CC" w:rsidRPr="000C707B" w14:paraId="0ED685F7" w14:textId="77777777" w:rsidTr="00C458E3">
              <w:tc>
                <w:tcPr>
                  <w:tcW w:w="1969" w:type="dxa"/>
                </w:tcPr>
                <w:p w14:paraId="3D9FC476" w14:textId="77777777" w:rsidR="00EF18CC" w:rsidRPr="000C707B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C707B">
                    <w:rPr>
                      <w:rFonts w:ascii="Times New Roman" w:hAnsi="Times New Roman" w:cs="Times New Roman"/>
                      <w:b/>
                    </w:rPr>
                    <w:t>Форма отбора</w:t>
                  </w:r>
                </w:p>
              </w:tc>
              <w:tc>
                <w:tcPr>
                  <w:tcW w:w="5607" w:type="dxa"/>
                </w:tcPr>
                <w:p w14:paraId="3540B7C3" w14:textId="77777777" w:rsidR="00EF18CC" w:rsidRPr="000C707B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C707B">
                    <w:rPr>
                      <w:rFonts w:ascii="Times New Roman" w:hAnsi="Times New Roman" w:cs="Times New Roman"/>
                      <w:b/>
                    </w:rPr>
                    <w:t>Примеры отбора</w:t>
                  </w:r>
                </w:p>
              </w:tc>
            </w:tr>
            <w:tr w:rsidR="00EF18CC" w:rsidRPr="000C707B" w14:paraId="59C3AB1D" w14:textId="77777777" w:rsidTr="00C458E3">
              <w:tc>
                <w:tcPr>
                  <w:tcW w:w="1969" w:type="dxa"/>
                </w:tcPr>
                <w:p w14:paraId="56DE0B34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1) дви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жу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щий;</w:t>
                  </w:r>
                </w:p>
              </w:tc>
              <w:tc>
                <w:tcPr>
                  <w:tcW w:w="5607" w:type="dxa"/>
                </w:tcPr>
                <w:p w14:paraId="1F60A5C1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А) по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яв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ля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ют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ся бактерии, устой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чи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вые к антибиотикам;</w:t>
                  </w:r>
                </w:p>
              </w:tc>
            </w:tr>
            <w:tr w:rsidR="00EF18CC" w:rsidRPr="000C707B" w14:paraId="2FF0EE54" w14:textId="77777777" w:rsidTr="00C458E3">
              <w:tc>
                <w:tcPr>
                  <w:tcW w:w="1969" w:type="dxa"/>
                </w:tcPr>
                <w:p w14:paraId="428854BF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2) ста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би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зи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ру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ю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щий.</w:t>
                  </w:r>
                </w:p>
              </w:tc>
              <w:tc>
                <w:tcPr>
                  <w:tcW w:w="5607" w:type="dxa"/>
                </w:tcPr>
                <w:p w14:paraId="0327FBBB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Б) со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кра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ща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ет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ся число рас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те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ний клёна с ко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рот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ки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ми и очень длин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ны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ми кры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лья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ми у плодов;</w:t>
                  </w:r>
                </w:p>
              </w:tc>
            </w:tr>
            <w:tr w:rsidR="00EF18CC" w:rsidRPr="000C707B" w14:paraId="7DFE05F7" w14:textId="77777777" w:rsidTr="00C458E3">
              <w:tc>
                <w:tcPr>
                  <w:tcW w:w="1969" w:type="dxa"/>
                </w:tcPr>
                <w:p w14:paraId="48F3EB9A" w14:textId="77777777" w:rsidR="00EF18CC" w:rsidRPr="000C707B" w:rsidRDefault="00EF18CC" w:rsidP="00C458E3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5607" w:type="dxa"/>
                </w:tcPr>
                <w:p w14:paraId="50A250AE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В) на фоне закопчённых де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вьев уве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чи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ет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ся ко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че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ство тёмных бабочек;</w:t>
                  </w:r>
                </w:p>
              </w:tc>
            </w:tr>
            <w:tr w:rsidR="00EF18CC" w:rsidRPr="000C707B" w14:paraId="70087CDA" w14:textId="77777777" w:rsidTr="00C458E3">
              <w:tc>
                <w:tcPr>
                  <w:tcW w:w="1969" w:type="dxa"/>
                </w:tcPr>
                <w:p w14:paraId="1537BE02" w14:textId="77777777" w:rsidR="00EF18CC" w:rsidRPr="000C707B" w:rsidRDefault="00EF18CC" w:rsidP="00C458E3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5607" w:type="dxa"/>
                </w:tcPr>
                <w:p w14:paraId="16810E26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Г) с по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хо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ло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да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ем кли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та по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сте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пен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но воз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ка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ют жи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вот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ные с гу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стым шёрстным покровом;</w:t>
                  </w:r>
                </w:p>
              </w:tc>
            </w:tr>
            <w:tr w:rsidR="00EF18CC" w:rsidRPr="000C707B" w14:paraId="68455822" w14:textId="77777777" w:rsidTr="00C458E3">
              <w:tc>
                <w:tcPr>
                  <w:tcW w:w="1969" w:type="dxa"/>
                </w:tcPr>
                <w:p w14:paraId="10AAA81E" w14:textId="77777777" w:rsidR="00EF18CC" w:rsidRPr="000C707B" w:rsidRDefault="00EF18CC" w:rsidP="00C458E3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5607" w:type="dxa"/>
                </w:tcPr>
                <w:p w14:paraId="7E00302E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Д) стро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ние глаза при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тов не изменяется тысячи лет.</w:t>
                  </w:r>
                </w:p>
              </w:tc>
            </w:tr>
          </w:tbl>
          <w:p w14:paraId="47530145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566483A4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  <w:b/>
              </w:rPr>
              <w:t xml:space="preserve">14. Дайте определение терминам: </w:t>
            </w:r>
            <w:r w:rsidRPr="000C707B">
              <w:rPr>
                <w:rFonts w:ascii="Times New Roman" w:hAnsi="Times New Roman" w:cs="Times New Roman"/>
              </w:rPr>
              <w:t>вид, генофонд популяции, идиоадаптация.</w:t>
            </w:r>
          </w:p>
          <w:p w14:paraId="691B00AB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4BF59502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15. Формы борьбы за существование (определение + примеры)</w:t>
            </w:r>
          </w:p>
          <w:p w14:paraId="2762555B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02713F8E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16*. Составьте 1 вопрос по теме к/р и напишите на него ответ.</w:t>
            </w:r>
          </w:p>
        </w:tc>
      </w:tr>
    </w:tbl>
    <w:p w14:paraId="0A5E8EBF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t>Контрольная работа № 4 (9 класс)</w:t>
      </w:r>
    </w:p>
    <w:p w14:paraId="6896F5F9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lastRenderedPageBreak/>
        <w:t>Популяционно-видовой уровень</w:t>
      </w:r>
    </w:p>
    <w:p w14:paraId="02674154" w14:textId="77777777" w:rsidR="00EF18CC" w:rsidRPr="000C707B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707B">
        <w:rPr>
          <w:rFonts w:ascii="Times New Roman" w:hAnsi="Times New Roman" w:cs="Times New Roman"/>
          <w:b/>
        </w:rPr>
        <w:t>2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EF18CC" w:rsidRPr="000C707B" w14:paraId="054CA6B4" w14:textId="77777777" w:rsidTr="00C458E3">
        <w:tc>
          <w:tcPr>
            <w:tcW w:w="4644" w:type="dxa"/>
          </w:tcPr>
          <w:p w14:paraId="4E41EE42" w14:textId="77777777" w:rsidR="00EF18CC" w:rsidRPr="000C707B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4927" w:type="dxa"/>
          </w:tcPr>
          <w:p w14:paraId="525E4367" w14:textId="77777777" w:rsidR="00EF18CC" w:rsidRPr="000C707B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0C707B" w14:paraId="7FCC8A38" w14:textId="77777777" w:rsidTr="00C458E3">
        <w:tc>
          <w:tcPr>
            <w:tcW w:w="4644" w:type="dxa"/>
          </w:tcPr>
          <w:p w14:paraId="68A40A86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1. </w:t>
            </w:r>
            <w:r w:rsidRPr="000C707B">
              <w:rPr>
                <w:b/>
                <w:color w:val="000000"/>
                <w:sz w:val="22"/>
                <w:szCs w:val="22"/>
              </w:rPr>
              <w:t>К ка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му кри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рию вида от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сят об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ласть рас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про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стра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ния се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вер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го оленя</w:t>
            </w:r>
          </w:p>
          <w:p w14:paraId="7834AD4A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эко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му; 2) ге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 xml:space="preserve">му; </w:t>
            </w:r>
          </w:p>
          <w:p w14:paraId="17E8DE54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мор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фо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му; 4) гео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гра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фи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му.</w:t>
            </w:r>
          </w:p>
          <w:p w14:paraId="5BA60C76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C707B">
              <w:rPr>
                <w:rFonts w:ascii="Times New Roman" w:hAnsi="Times New Roman" w:cs="Times New Roman"/>
                <w:b/>
              </w:rPr>
              <w:t xml:space="preserve">2. 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t>По ка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ко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му мор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фо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му при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зна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ку можно от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ли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чить птиц от других позвоночных животных:</w:t>
            </w:r>
          </w:p>
          <w:p w14:paraId="0C3903CE" w14:textId="77777777" w:rsidR="00EF18CC" w:rsidRPr="000C707B" w:rsidRDefault="00EF18CC" w:rsidP="00C458E3">
            <w:pPr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хро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сом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ный на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бо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р; 2) пе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рье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вой по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кро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в;</w:t>
            </w:r>
          </w:p>
          <w:p w14:paraId="0253AFC2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спо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соб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сть к по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ту; 4) ин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тен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сив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ный об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 ве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ществ.</w:t>
            </w:r>
          </w:p>
          <w:p w14:paraId="5F8A689C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sz w:val="22"/>
                <w:szCs w:val="22"/>
              </w:rPr>
              <w:t xml:space="preserve">3. </w:t>
            </w:r>
            <w:r w:rsidRPr="000C707B">
              <w:rPr>
                <w:b/>
                <w:color w:val="000000"/>
                <w:sz w:val="22"/>
                <w:szCs w:val="22"/>
              </w:rPr>
              <w:t>Примером дей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ствия ка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го фак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ра яв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ля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ет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ся вылов рыбы, иду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щей на нерест?</w:t>
            </w:r>
          </w:p>
          <w:p w14:paraId="5BDC1F49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абио</w:t>
            </w:r>
            <w:r w:rsidRPr="000C707B">
              <w:rPr>
                <w:color w:val="000000"/>
                <w:sz w:val="22"/>
                <w:szCs w:val="22"/>
              </w:rPr>
              <w:softHyphen/>
              <w:t>ти</w:t>
            </w:r>
            <w:r w:rsidRPr="000C707B">
              <w:rPr>
                <w:color w:val="000000"/>
                <w:sz w:val="22"/>
                <w:szCs w:val="22"/>
              </w:rPr>
              <w:softHyphen/>
              <w:t>че</w:t>
            </w:r>
            <w:r w:rsidRPr="000C707B">
              <w:rPr>
                <w:color w:val="000000"/>
                <w:sz w:val="22"/>
                <w:szCs w:val="22"/>
              </w:rPr>
              <w:softHyphen/>
              <w:t>ско</w:t>
            </w:r>
            <w:r w:rsidRPr="000C707B">
              <w:rPr>
                <w:color w:val="000000"/>
                <w:sz w:val="22"/>
                <w:szCs w:val="22"/>
              </w:rPr>
              <w:softHyphen/>
              <w:t>го; 2) ан</w:t>
            </w:r>
            <w:r w:rsidRPr="000C707B">
              <w:rPr>
                <w:color w:val="000000"/>
                <w:sz w:val="22"/>
                <w:szCs w:val="22"/>
              </w:rPr>
              <w:softHyphen/>
              <w:t>тро</w:t>
            </w:r>
            <w:r w:rsidRPr="000C707B">
              <w:rPr>
                <w:color w:val="000000"/>
                <w:sz w:val="22"/>
                <w:szCs w:val="22"/>
              </w:rPr>
              <w:softHyphen/>
              <w:t>по</w:t>
            </w:r>
            <w:r w:rsidRPr="000C707B">
              <w:rPr>
                <w:color w:val="000000"/>
                <w:sz w:val="22"/>
                <w:szCs w:val="22"/>
              </w:rPr>
              <w:softHyphen/>
              <w:t>ген</w:t>
            </w:r>
            <w:r w:rsidRPr="000C707B">
              <w:rPr>
                <w:color w:val="000000"/>
                <w:sz w:val="22"/>
                <w:szCs w:val="22"/>
              </w:rPr>
              <w:softHyphen/>
              <w:t>но</w:t>
            </w:r>
            <w:r w:rsidRPr="000C707B">
              <w:rPr>
                <w:color w:val="000000"/>
                <w:sz w:val="22"/>
                <w:szCs w:val="22"/>
              </w:rPr>
              <w:softHyphen/>
              <w:t xml:space="preserve">го; </w:t>
            </w:r>
          </w:p>
          <w:p w14:paraId="26A9129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сезонного; 4) биотического.</w:t>
            </w:r>
          </w:p>
          <w:p w14:paraId="3F3B8B0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4. Фактор, ко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рый огра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чи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ет рас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про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стра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не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ние земноводных, − это</w:t>
            </w:r>
          </w:p>
          <w:p w14:paraId="6A51EA74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1) освещённость; </w:t>
            </w:r>
          </w:p>
          <w:p w14:paraId="639C4C97" w14:textId="77777777" w:rsidR="00EF18CC" w:rsidRPr="000C707B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2) кон</w:t>
            </w:r>
            <w:r w:rsidRPr="000C707B">
              <w:rPr>
                <w:color w:val="000000"/>
                <w:sz w:val="22"/>
                <w:szCs w:val="22"/>
              </w:rPr>
              <w:softHyphen/>
              <w:t>цен</w:t>
            </w:r>
            <w:r w:rsidRPr="000C707B">
              <w:rPr>
                <w:color w:val="000000"/>
                <w:sz w:val="22"/>
                <w:szCs w:val="22"/>
              </w:rPr>
              <w:softHyphen/>
              <w:t>тра</w:t>
            </w:r>
            <w:r w:rsidRPr="000C707B">
              <w:rPr>
                <w:color w:val="000000"/>
                <w:sz w:val="22"/>
                <w:szCs w:val="22"/>
              </w:rPr>
              <w:softHyphen/>
              <w:t>ция кис</w:t>
            </w:r>
            <w:r w:rsidRPr="000C707B">
              <w:rPr>
                <w:color w:val="000000"/>
                <w:sz w:val="22"/>
                <w:szCs w:val="22"/>
              </w:rPr>
              <w:softHyphen/>
              <w:t>ло</w:t>
            </w:r>
            <w:r w:rsidRPr="000C707B">
              <w:rPr>
                <w:color w:val="000000"/>
                <w:sz w:val="22"/>
                <w:szCs w:val="22"/>
              </w:rPr>
              <w:softHyphen/>
              <w:t>ро</w:t>
            </w:r>
            <w:r w:rsidRPr="000C707B">
              <w:rPr>
                <w:color w:val="000000"/>
                <w:sz w:val="22"/>
                <w:szCs w:val="22"/>
              </w:rPr>
              <w:softHyphen/>
              <w:t>да в воздухе;</w:t>
            </w:r>
          </w:p>
          <w:p w14:paraId="7E331EA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ат</w:t>
            </w:r>
            <w:r w:rsidRPr="000C707B">
              <w:rPr>
                <w:color w:val="000000"/>
                <w:sz w:val="22"/>
                <w:szCs w:val="22"/>
              </w:rPr>
              <w:softHyphen/>
              <w:t>мо</w:t>
            </w:r>
            <w:r w:rsidRPr="000C707B">
              <w:rPr>
                <w:color w:val="000000"/>
                <w:sz w:val="22"/>
                <w:szCs w:val="22"/>
              </w:rPr>
              <w:softHyphen/>
              <w:t>сфер</w:t>
            </w:r>
            <w:r w:rsidRPr="000C707B">
              <w:rPr>
                <w:color w:val="000000"/>
                <w:sz w:val="22"/>
                <w:szCs w:val="22"/>
              </w:rPr>
              <w:softHyphen/>
              <w:t>ное давление;</w:t>
            </w:r>
          </w:p>
          <w:p w14:paraId="0A2B2EA2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4) влаж</w:t>
            </w:r>
            <w:r w:rsidRPr="000C707B">
              <w:rPr>
                <w:color w:val="000000"/>
                <w:sz w:val="22"/>
                <w:szCs w:val="22"/>
              </w:rPr>
              <w:softHyphen/>
              <w:t>ность воздуха.</w:t>
            </w:r>
          </w:p>
          <w:p w14:paraId="35A8A10B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0C707B">
              <w:rPr>
                <w:rFonts w:ascii="Times New Roman" w:hAnsi="Times New Roman" w:cs="Times New Roman"/>
                <w:b/>
                <w:color w:val="000000"/>
              </w:rPr>
              <w:t>5. Внутривидовая борь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ба как дви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жу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щая сила эво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лю</w:t>
            </w:r>
            <w:r w:rsidRPr="000C707B">
              <w:rPr>
                <w:rFonts w:ascii="Times New Roman" w:hAnsi="Times New Roman" w:cs="Times New Roman"/>
                <w:b/>
                <w:color w:val="000000"/>
              </w:rPr>
              <w:softHyphen/>
              <w:t>ции ведёт к</w:t>
            </w:r>
          </w:p>
          <w:p w14:paraId="2136F292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1) ослаб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нию кон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ку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рен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 xml:space="preserve">ции между видами; </w:t>
            </w:r>
          </w:p>
          <w:p w14:paraId="5404A121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2) есте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ствен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му отбору;</w:t>
            </w:r>
          </w:p>
          <w:p w14:paraId="50A663E0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изо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ля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 xml:space="preserve">ции популяций; </w:t>
            </w:r>
          </w:p>
          <w:p w14:paraId="1A527001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4) по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яв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нию у осо</w:t>
            </w:r>
            <w:r w:rsidRPr="000C707B">
              <w:rPr>
                <w:rFonts w:ascii="Times New Roman" w:hAnsi="Times New Roman" w:cs="Times New Roman"/>
                <w:color w:val="000000"/>
              </w:rPr>
              <w:softHyphen/>
              <w:t>бей мутаций.</w:t>
            </w:r>
          </w:p>
          <w:p w14:paraId="679F91DB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b/>
              </w:rPr>
              <w:t xml:space="preserve">6. 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Какой из пе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ре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чис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лен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ных ор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га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низ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мов на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хо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дит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ся на пути био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ги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че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ско</w:t>
            </w:r>
            <w:r w:rsidRPr="000C707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 регресса?</w:t>
            </w:r>
          </w:p>
          <w:p w14:paraId="6FAB60F0" w14:textId="77777777" w:rsidR="00EF18CC" w:rsidRPr="000C707B" w:rsidRDefault="00EF18CC" w:rsidP="00C458E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1) рыжий таракан; 2) лошадь Пржевальского; </w:t>
            </w:r>
          </w:p>
          <w:p w14:paraId="1CB2C3FC" w14:textId="77777777" w:rsidR="00EF18CC" w:rsidRPr="000C707B" w:rsidRDefault="00EF18CC" w:rsidP="00C458E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7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3) пырей ползучий; 4) мышь полевая.</w:t>
            </w:r>
          </w:p>
          <w:p w14:paraId="11156A80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7. </w:t>
            </w:r>
            <w:r w:rsidRPr="000C707B">
              <w:rPr>
                <w:b/>
                <w:color w:val="000000"/>
                <w:sz w:val="22"/>
                <w:szCs w:val="22"/>
              </w:rPr>
              <w:t>Появление устойчивости к ядам у тараканов − это следствие</w:t>
            </w:r>
          </w:p>
          <w:p w14:paraId="7DA35CB4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1) несовершенства ядов; </w:t>
            </w:r>
          </w:p>
          <w:p w14:paraId="7F286C09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2) стабилизирующего отбора;</w:t>
            </w:r>
          </w:p>
          <w:p w14:paraId="4CC57ED8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направленной наследственной изменчивости; 4) движущего отбора.</w:t>
            </w:r>
          </w:p>
          <w:p w14:paraId="4F9FFBC2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8. Внутренний скелет впервые сформировался в процессе эволюции у</w:t>
            </w:r>
          </w:p>
          <w:p w14:paraId="478A32C5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 xml:space="preserve">1) паукообразных; 2) насекомых; </w:t>
            </w:r>
          </w:p>
          <w:p w14:paraId="1BCA7B9F" w14:textId="77777777" w:rsidR="00EF18CC" w:rsidRPr="000C707B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C707B">
              <w:rPr>
                <w:rFonts w:ascii="Times New Roman" w:hAnsi="Times New Roman" w:cs="Times New Roman"/>
                <w:color w:val="000000"/>
              </w:rPr>
              <w:t>3) головоногих моллюсков; 4) хордовых.</w:t>
            </w:r>
          </w:p>
          <w:p w14:paraId="41F54440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9. Ископаемые останки археоптерикса – это пример доказательств макроэволюции:</w:t>
            </w:r>
          </w:p>
          <w:p w14:paraId="79481BA5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 xml:space="preserve">1) биохимических; </w:t>
            </w:r>
          </w:p>
          <w:p w14:paraId="5E598552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2) сравнительно-анатомических;</w:t>
            </w:r>
          </w:p>
          <w:p w14:paraId="2B5C88B6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3) палеонтологических; 4) эмбриологических.</w:t>
            </w:r>
          </w:p>
          <w:p w14:paraId="17F57381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10. Проявлением ата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виз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ма считают раз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ви</w:t>
            </w:r>
            <w:r w:rsidRPr="000C707B">
              <w:rPr>
                <w:b/>
                <w:color w:val="000000"/>
                <w:sz w:val="22"/>
                <w:szCs w:val="22"/>
              </w:rPr>
              <w:softHyphen/>
              <w:t>тие у человека:</w:t>
            </w:r>
          </w:p>
          <w:p w14:paraId="3E5CD6FB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1) зубов мудрости; </w:t>
            </w:r>
          </w:p>
          <w:p w14:paraId="0AB04117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2) ми</w:t>
            </w:r>
            <w:r w:rsidRPr="000C707B">
              <w:rPr>
                <w:color w:val="000000"/>
                <w:sz w:val="22"/>
                <w:szCs w:val="22"/>
              </w:rPr>
              <w:softHyphen/>
              <w:t>ми</w:t>
            </w:r>
            <w:r w:rsidRPr="000C707B">
              <w:rPr>
                <w:color w:val="000000"/>
                <w:sz w:val="22"/>
                <w:szCs w:val="22"/>
              </w:rPr>
              <w:softHyphen/>
              <w:t>че</w:t>
            </w:r>
            <w:r w:rsidRPr="000C707B">
              <w:rPr>
                <w:color w:val="000000"/>
                <w:sz w:val="22"/>
                <w:szCs w:val="22"/>
              </w:rPr>
              <w:softHyphen/>
              <w:t>ской мускулатуры;</w:t>
            </w:r>
          </w:p>
          <w:p w14:paraId="26BDC408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гу</w:t>
            </w:r>
            <w:r w:rsidRPr="000C707B">
              <w:rPr>
                <w:color w:val="000000"/>
                <w:sz w:val="22"/>
                <w:szCs w:val="22"/>
              </w:rPr>
              <w:softHyphen/>
              <w:t>сто</w:t>
            </w:r>
            <w:r w:rsidRPr="000C707B">
              <w:rPr>
                <w:color w:val="000000"/>
                <w:sz w:val="22"/>
                <w:szCs w:val="22"/>
              </w:rPr>
              <w:softHyphen/>
              <w:t>го волосяного по</w:t>
            </w:r>
            <w:r w:rsidRPr="000C707B">
              <w:rPr>
                <w:color w:val="000000"/>
                <w:sz w:val="22"/>
                <w:szCs w:val="22"/>
              </w:rPr>
              <w:softHyphen/>
              <w:t>кро</w:t>
            </w:r>
            <w:r w:rsidRPr="000C707B">
              <w:rPr>
                <w:color w:val="000000"/>
                <w:sz w:val="22"/>
                <w:szCs w:val="22"/>
              </w:rPr>
              <w:softHyphen/>
              <w:t xml:space="preserve">ва на теле; </w:t>
            </w:r>
          </w:p>
          <w:p w14:paraId="591634FB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4) кисти руки.</w:t>
            </w:r>
          </w:p>
          <w:p w14:paraId="43FB655D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1E6C7502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14:paraId="41D1877F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11. Выберите три правильных ответа.</w:t>
            </w:r>
          </w:p>
          <w:p w14:paraId="1E47EEB4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b/>
                <w:color w:val="000000"/>
                <w:sz w:val="22"/>
                <w:szCs w:val="22"/>
              </w:rPr>
              <w:t>Какие из перечисленных примеров можно отнести к идиоадаптациям?</w:t>
            </w:r>
          </w:p>
          <w:p w14:paraId="489D2184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1) Покровительственная окраска животных;</w:t>
            </w:r>
          </w:p>
          <w:p w14:paraId="4F1BB2A6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2) видоизменения вегетативных органов растений;</w:t>
            </w:r>
          </w:p>
          <w:p w14:paraId="74A16125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3) исчезновение пищеварительной системы у червей;</w:t>
            </w:r>
          </w:p>
          <w:p w14:paraId="6E18B649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4) возникновение </w:t>
            </w:r>
            <w:proofErr w:type="spellStart"/>
            <w:r w:rsidRPr="000C707B">
              <w:rPr>
                <w:color w:val="000000"/>
                <w:sz w:val="22"/>
                <w:szCs w:val="22"/>
              </w:rPr>
              <w:t>эукариотической</w:t>
            </w:r>
            <w:proofErr w:type="spellEnd"/>
            <w:r w:rsidRPr="000C707B">
              <w:rPr>
                <w:color w:val="000000"/>
                <w:sz w:val="22"/>
                <w:szCs w:val="22"/>
              </w:rPr>
              <w:t xml:space="preserve"> клетки;</w:t>
            </w:r>
          </w:p>
          <w:p w14:paraId="4515F373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 xml:space="preserve">5) появление </w:t>
            </w:r>
            <w:proofErr w:type="spellStart"/>
            <w:r w:rsidRPr="000C707B">
              <w:rPr>
                <w:color w:val="000000"/>
                <w:sz w:val="22"/>
                <w:szCs w:val="22"/>
              </w:rPr>
              <w:t>теплокровности</w:t>
            </w:r>
            <w:proofErr w:type="spellEnd"/>
            <w:r w:rsidRPr="000C707B">
              <w:rPr>
                <w:color w:val="000000"/>
                <w:sz w:val="22"/>
                <w:szCs w:val="22"/>
              </w:rPr>
              <w:t xml:space="preserve"> у птиц;</w:t>
            </w:r>
          </w:p>
          <w:p w14:paraId="76295007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C707B">
              <w:rPr>
                <w:color w:val="000000"/>
                <w:sz w:val="22"/>
                <w:szCs w:val="22"/>
              </w:rPr>
              <w:t>6) соответствие размеров тела насекомых — опылителей строению цветков.</w:t>
            </w:r>
          </w:p>
          <w:p w14:paraId="29F000CC" w14:textId="77777777" w:rsidR="00EF18CC" w:rsidRPr="000C707B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775B6D72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 xml:space="preserve">12. Установите последовательность расположения систематических категорий, </w:t>
            </w:r>
            <w:r w:rsidRPr="000C707B">
              <w:rPr>
                <w:rFonts w:ascii="Times New Roman" w:hAnsi="Times New Roman" w:cs="Times New Roman"/>
                <w:b/>
                <w:u w:val="single"/>
              </w:rPr>
              <w:t>начиная с наименьшей</w:t>
            </w:r>
            <w:r w:rsidRPr="000C707B">
              <w:rPr>
                <w:rFonts w:ascii="Times New Roman" w:hAnsi="Times New Roman" w:cs="Times New Roman"/>
                <w:b/>
              </w:rPr>
              <w:t>.</w:t>
            </w:r>
          </w:p>
          <w:p w14:paraId="0982985E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1) Грызуны; 2) Белка; 3) Беличьи;</w:t>
            </w:r>
          </w:p>
          <w:p w14:paraId="721BFBA1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4) Обыкновенная белка; 5) Хордовые;</w:t>
            </w:r>
          </w:p>
          <w:p w14:paraId="36913325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</w:rPr>
              <w:t>6) Млекопитающие.</w:t>
            </w:r>
          </w:p>
          <w:p w14:paraId="7B63DC64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410AF33F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13. 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2835"/>
            </w:tblGrid>
            <w:tr w:rsidR="00EF18CC" w:rsidRPr="000C707B" w14:paraId="5D53A708" w14:textId="77777777" w:rsidTr="00C458E3">
              <w:tc>
                <w:tcPr>
                  <w:tcW w:w="2253" w:type="dxa"/>
                </w:tcPr>
                <w:p w14:paraId="5C2288BC" w14:textId="77777777" w:rsidR="00EF18CC" w:rsidRPr="000C707B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b/>
                      <w:color w:val="000000"/>
                      <w:sz w:val="22"/>
                      <w:szCs w:val="22"/>
                    </w:rPr>
                    <w:t>Процесс</w:t>
                  </w:r>
                </w:p>
              </w:tc>
              <w:tc>
                <w:tcPr>
                  <w:tcW w:w="5328" w:type="dxa"/>
                </w:tcPr>
                <w:p w14:paraId="33E46DC3" w14:textId="77777777" w:rsidR="00EF18CC" w:rsidRPr="000C707B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b/>
                      <w:color w:val="000000"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EF18CC" w:rsidRPr="000C707B" w14:paraId="62DE1980" w14:textId="77777777" w:rsidTr="00C458E3">
              <w:tc>
                <w:tcPr>
                  <w:tcW w:w="2253" w:type="dxa"/>
                </w:tcPr>
                <w:p w14:paraId="6D3BCBE6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 xml:space="preserve">1) </w:t>
                  </w:r>
                  <w:proofErr w:type="spellStart"/>
                  <w:r w:rsidRPr="000C707B">
                    <w:rPr>
                      <w:color w:val="000000"/>
                      <w:sz w:val="22"/>
                      <w:szCs w:val="22"/>
                    </w:rPr>
                    <w:t>микроэволюция</w:t>
                  </w:r>
                  <w:proofErr w:type="spellEnd"/>
                </w:p>
              </w:tc>
              <w:tc>
                <w:tcPr>
                  <w:tcW w:w="5328" w:type="dxa"/>
                </w:tcPr>
                <w:p w14:paraId="2A0A2946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А) ведёт к видообразованию</w:t>
                  </w:r>
                </w:p>
              </w:tc>
            </w:tr>
            <w:tr w:rsidR="00EF18CC" w:rsidRPr="000C707B" w14:paraId="5227F2F0" w14:textId="77777777" w:rsidTr="00C458E3">
              <w:tc>
                <w:tcPr>
                  <w:tcW w:w="2253" w:type="dxa"/>
                </w:tcPr>
                <w:p w14:paraId="7D8530BE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2) макроэволюция</w:t>
                  </w:r>
                </w:p>
              </w:tc>
              <w:tc>
                <w:tcPr>
                  <w:tcW w:w="5328" w:type="dxa"/>
                </w:tcPr>
                <w:p w14:paraId="79ABE2C7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Б) ведёт к фор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ми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ва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 xml:space="preserve">нию </w:t>
                  </w:r>
                  <w:proofErr w:type="spellStart"/>
                  <w:r w:rsidRPr="000C707B">
                    <w:rPr>
                      <w:color w:val="000000"/>
                      <w:sz w:val="22"/>
                      <w:szCs w:val="22"/>
                    </w:rPr>
                    <w:t>над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до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вых</w:t>
                  </w:r>
                  <w:proofErr w:type="spellEnd"/>
                  <w:r w:rsidRPr="000C707B">
                    <w:rPr>
                      <w:color w:val="000000"/>
                      <w:sz w:val="22"/>
                      <w:szCs w:val="22"/>
                    </w:rPr>
                    <w:t xml:space="preserve"> таксонов</w:t>
                  </w:r>
                </w:p>
              </w:tc>
            </w:tr>
            <w:tr w:rsidR="00EF18CC" w:rsidRPr="000C707B" w14:paraId="0C4E6D6A" w14:textId="77777777" w:rsidTr="00C458E3">
              <w:tc>
                <w:tcPr>
                  <w:tcW w:w="2253" w:type="dxa"/>
                </w:tcPr>
                <w:p w14:paraId="619FCAC2" w14:textId="77777777" w:rsidR="00EF18CC" w:rsidRPr="000C707B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28" w:type="dxa"/>
                </w:tcPr>
                <w:p w14:paraId="4A32720E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В) про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ис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хо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дит в популяциях</w:t>
                  </w:r>
                </w:p>
              </w:tc>
            </w:tr>
            <w:tr w:rsidR="00EF18CC" w:rsidRPr="000C707B" w14:paraId="553A20D6" w14:textId="77777777" w:rsidTr="00C458E3">
              <w:tc>
                <w:tcPr>
                  <w:tcW w:w="2253" w:type="dxa"/>
                </w:tcPr>
                <w:p w14:paraId="37C82552" w14:textId="77777777" w:rsidR="00EF18CC" w:rsidRPr="000C707B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28" w:type="dxa"/>
                </w:tcPr>
                <w:p w14:paraId="144C7BE8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Г) про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ис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хо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дит в те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че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ние дли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тель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но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го ис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то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че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ско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го пе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ри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о</w:t>
                  </w:r>
                  <w:r w:rsidRPr="000C707B">
                    <w:rPr>
                      <w:color w:val="000000"/>
                      <w:sz w:val="22"/>
                      <w:szCs w:val="22"/>
                    </w:rPr>
                    <w:softHyphen/>
                    <w:t>да (миллионы лет)</w:t>
                  </w:r>
                </w:p>
              </w:tc>
            </w:tr>
            <w:tr w:rsidR="00EF18CC" w:rsidRPr="000C707B" w14:paraId="73F0CD5E" w14:textId="77777777" w:rsidTr="00C458E3">
              <w:tc>
                <w:tcPr>
                  <w:tcW w:w="2253" w:type="dxa"/>
                </w:tcPr>
                <w:p w14:paraId="320A9C5E" w14:textId="77777777" w:rsidR="00EF18CC" w:rsidRPr="000C707B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28" w:type="dxa"/>
                </w:tcPr>
                <w:p w14:paraId="5C1D87D5" w14:textId="77777777" w:rsidR="00EF18CC" w:rsidRPr="000C707B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0C707B">
                    <w:rPr>
                      <w:color w:val="000000"/>
                      <w:sz w:val="22"/>
                      <w:szCs w:val="22"/>
                    </w:rPr>
                    <w:t>Д) ее доказывают данные палеонтологии и эмбриологии.</w:t>
                  </w:r>
                </w:p>
              </w:tc>
            </w:tr>
          </w:tbl>
          <w:p w14:paraId="78038AED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3AF5A8FF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  <w:r w:rsidRPr="000C707B">
              <w:rPr>
                <w:rFonts w:ascii="Times New Roman" w:hAnsi="Times New Roman" w:cs="Times New Roman"/>
                <w:b/>
              </w:rPr>
              <w:t>14. Дайте определение терминам:</w:t>
            </w:r>
            <w:r w:rsidRPr="000C707B">
              <w:rPr>
                <w:rFonts w:ascii="Times New Roman" w:hAnsi="Times New Roman" w:cs="Times New Roman"/>
              </w:rPr>
              <w:t xml:space="preserve"> популяция, популяционная генетика, ароморфоз.</w:t>
            </w:r>
          </w:p>
          <w:p w14:paraId="7D61250F" w14:textId="77777777" w:rsidR="00EF18CC" w:rsidRPr="000C707B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12D7BC45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15. Формы естественного отбора (определение + примеры).</w:t>
            </w:r>
          </w:p>
          <w:p w14:paraId="795E5471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32DA67CA" w14:textId="77777777" w:rsidR="00EF18CC" w:rsidRPr="000C707B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0C707B">
              <w:rPr>
                <w:rFonts w:ascii="Times New Roman" w:hAnsi="Times New Roman" w:cs="Times New Roman"/>
                <w:b/>
              </w:rPr>
              <w:t>16*. Составьте 1 вопрос по теме к/р и напишите на него ответ.</w:t>
            </w:r>
          </w:p>
        </w:tc>
      </w:tr>
    </w:tbl>
    <w:p w14:paraId="64DF7E61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0028C6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611A">
        <w:rPr>
          <w:rFonts w:ascii="Times New Roman" w:hAnsi="Times New Roman" w:cs="Times New Roman"/>
          <w:b/>
        </w:rPr>
        <w:t>Контрольная работа № 5 (9 класс)</w:t>
      </w:r>
    </w:p>
    <w:p w14:paraId="3A293675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73611A">
        <w:rPr>
          <w:rFonts w:ascii="Times New Roman" w:hAnsi="Times New Roman" w:cs="Times New Roman"/>
          <w:b/>
        </w:rPr>
        <w:t>Экосистемный</w:t>
      </w:r>
      <w:proofErr w:type="spellEnd"/>
      <w:r w:rsidRPr="0073611A">
        <w:rPr>
          <w:rFonts w:ascii="Times New Roman" w:hAnsi="Times New Roman" w:cs="Times New Roman"/>
          <w:b/>
        </w:rPr>
        <w:t xml:space="preserve"> уровень</w:t>
      </w:r>
    </w:p>
    <w:p w14:paraId="5A1AEA2A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611A">
        <w:rPr>
          <w:rFonts w:ascii="Times New Roman" w:hAnsi="Times New Roman" w:cs="Times New Roman"/>
          <w:b/>
        </w:rPr>
        <w:t>1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F18CC" w:rsidRPr="0073611A" w14:paraId="4944414D" w14:textId="77777777" w:rsidTr="00C458E3">
        <w:tc>
          <w:tcPr>
            <w:tcW w:w="4786" w:type="dxa"/>
          </w:tcPr>
          <w:p w14:paraId="559627EC" w14:textId="77777777" w:rsidR="00EF18CC" w:rsidRPr="0073611A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4785" w:type="dxa"/>
          </w:tcPr>
          <w:p w14:paraId="7C865A54" w14:textId="77777777" w:rsidR="00EF18CC" w:rsidRPr="0073611A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73611A" w14:paraId="6F0CFB22" w14:textId="77777777" w:rsidTr="00C458E3">
        <w:tc>
          <w:tcPr>
            <w:tcW w:w="4786" w:type="dxa"/>
          </w:tcPr>
          <w:p w14:paraId="5A89F951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3611A">
              <w:rPr>
                <w:b/>
                <w:sz w:val="22"/>
                <w:szCs w:val="22"/>
              </w:rPr>
              <w:t>1.</w:t>
            </w:r>
            <w:r w:rsidRPr="0073611A">
              <w:rPr>
                <w:b/>
                <w:color w:val="000000"/>
                <w:sz w:val="22"/>
                <w:szCs w:val="22"/>
              </w:rPr>
              <w:t>К аг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робио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це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зам от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сят</w:t>
            </w:r>
          </w:p>
          <w:p w14:paraId="7A2E8A2A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лу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го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вое кле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вер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ное со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об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ство; </w:t>
            </w:r>
          </w:p>
          <w:p w14:paraId="6677631E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лес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ное со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об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ство;</w:t>
            </w:r>
          </w:p>
          <w:p w14:paraId="0D226B77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лу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го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вое зла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вое со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об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ство; </w:t>
            </w:r>
          </w:p>
          <w:p w14:paraId="7C81677A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поле с го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хом по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сев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ным.</w:t>
            </w:r>
          </w:p>
          <w:p w14:paraId="0B6BBCD1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3611A">
              <w:rPr>
                <w:b/>
                <w:color w:val="000000"/>
                <w:sz w:val="22"/>
                <w:szCs w:val="22"/>
              </w:rPr>
              <w:t>2. К какой груп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пе от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сят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ся мик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ро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ор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низ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мы, оби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та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ю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щие в почве</w:t>
            </w:r>
          </w:p>
          <w:p w14:paraId="3F375D64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про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ты; 2)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кон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ты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 xml:space="preserve"> I п.; </w:t>
            </w:r>
          </w:p>
          <w:p w14:paraId="4A069966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3)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кон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ты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 xml:space="preserve"> II п.; 4)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ре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ты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A37B03F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3.Опре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де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те пра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виль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но со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став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ную пи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вую цепь</w:t>
            </w:r>
          </w:p>
          <w:p w14:paraId="45716B0E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чайка → окунь → маль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рыб → 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ли;</w:t>
            </w:r>
          </w:p>
          <w:p w14:paraId="2B24CFD4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ли → чайка → окунь → маль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рыб;</w:t>
            </w:r>
          </w:p>
          <w:p w14:paraId="3E45C664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маль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рыб → 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ли → окунь → чайка;</w:t>
            </w:r>
          </w:p>
          <w:p w14:paraId="15D8C405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ли → маль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рыб → окунь → чайка.</w:t>
            </w:r>
          </w:p>
          <w:p w14:paraId="37E4B78D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4.Самая вы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кая био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мас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са рас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те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ний на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блю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да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ся в эко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сте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мах</w:t>
            </w:r>
          </w:p>
          <w:p w14:paraId="5C627DDA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са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ван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ны; 2) тайги; </w:t>
            </w:r>
          </w:p>
          <w:p w14:paraId="4983080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сто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пад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ных лесов; 4) тро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пи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ских лесов.</w:t>
            </w:r>
          </w:p>
          <w:p w14:paraId="42D81411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5. Симбиотическими являются взаимоотношения между</w:t>
            </w:r>
          </w:p>
          <w:p w14:paraId="76869EFF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1) белкой и зайцем; 2) бобовыми растениями и клубеньковыми бактериями;     </w:t>
            </w:r>
          </w:p>
          <w:p w14:paraId="258EA02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3) человеком и вирусом гриппа; </w:t>
            </w:r>
          </w:p>
          <w:p w14:paraId="6BA2302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щукой и окунем.</w:t>
            </w:r>
          </w:p>
          <w:p w14:paraId="481E7FBE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6. Нейтральными являются взаимоотношения между</w:t>
            </w:r>
          </w:p>
          <w:p w14:paraId="551776C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1) акулой и рыбой-прилипалой; </w:t>
            </w:r>
          </w:p>
          <w:p w14:paraId="0033EF6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львом и зеброй;</w:t>
            </w:r>
          </w:p>
          <w:p w14:paraId="63743714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3) синицей и медведем; </w:t>
            </w:r>
          </w:p>
          <w:p w14:paraId="7C71F35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черным и рыжим тараканом.</w:t>
            </w:r>
          </w:p>
          <w:p w14:paraId="3A9199F0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7. Что из перечисленного является примером природной экосистемы?</w:t>
            </w:r>
          </w:p>
          <w:p w14:paraId="7ECB68B8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огород; 2) парк; 3) пруд; 4) пустыня.</w:t>
            </w:r>
          </w:p>
          <w:p w14:paraId="5C7D678F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8. Смена сообществ происходит в результате:</w:t>
            </w:r>
          </w:p>
          <w:p w14:paraId="51FAB795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1) периодических колебаний численности видов; </w:t>
            </w:r>
          </w:p>
          <w:p w14:paraId="1A61B8C8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смены времен года;</w:t>
            </w:r>
          </w:p>
          <w:p w14:paraId="31FA887B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3) изменения среды обитания живыми организмами; </w:t>
            </w:r>
          </w:p>
          <w:p w14:paraId="73529685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изменения погодных условий.</w:t>
            </w:r>
          </w:p>
          <w:p w14:paraId="4265633A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9. К абиотическим факторам относится:</w:t>
            </w:r>
          </w:p>
          <w:p w14:paraId="469C8C19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1) влияние паразита на хозяина; </w:t>
            </w:r>
          </w:p>
          <w:p w14:paraId="7EB787B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сбор ягод в лесу;</w:t>
            </w:r>
          </w:p>
          <w:p w14:paraId="61DED2F2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конкуренция за пищу; 4) состав почвы.</w:t>
            </w:r>
          </w:p>
          <w:p w14:paraId="3C4F68CD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10. Какие растения первыми поселяются на заброшенных полях?</w:t>
            </w:r>
          </w:p>
          <w:p w14:paraId="4D7466F9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1) травы; 2) деревья; </w:t>
            </w:r>
          </w:p>
          <w:p w14:paraId="059F4AE2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полукустарники; 4) кустарники.</w:t>
            </w:r>
          </w:p>
        </w:tc>
        <w:tc>
          <w:tcPr>
            <w:tcW w:w="4785" w:type="dxa"/>
          </w:tcPr>
          <w:p w14:paraId="4B086D35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11. Выберите три правильных ответа.</w:t>
            </w:r>
          </w:p>
          <w:p w14:paraId="1D52716F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Найдите ор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га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низ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мы, от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ся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щи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е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 xml:space="preserve">ся к </w:t>
            </w:r>
            <w:proofErr w:type="spellStart"/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ре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там</w:t>
            </w:r>
            <w:proofErr w:type="spellEnd"/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.</w:t>
            </w:r>
          </w:p>
          <w:p w14:paraId="7ED6675E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1) бак</w:t>
            </w:r>
            <w:r w:rsidRPr="0073611A">
              <w:rPr>
                <w:color w:val="000000"/>
                <w:sz w:val="22"/>
                <w:szCs w:val="22"/>
              </w:rPr>
              <w:softHyphen/>
              <w:t>те</w:t>
            </w:r>
            <w:r w:rsidRPr="0073611A">
              <w:rPr>
                <w:color w:val="000000"/>
                <w:sz w:val="22"/>
                <w:szCs w:val="22"/>
              </w:rPr>
              <w:softHyphen/>
              <w:t>рии гни</w:t>
            </w:r>
            <w:r w:rsidRPr="0073611A">
              <w:rPr>
                <w:color w:val="000000"/>
                <w:sz w:val="22"/>
                <w:szCs w:val="22"/>
              </w:rPr>
              <w:softHyphen/>
              <w:t>е</w:t>
            </w:r>
            <w:r w:rsidRPr="0073611A">
              <w:rPr>
                <w:color w:val="000000"/>
                <w:sz w:val="22"/>
                <w:szCs w:val="22"/>
              </w:rPr>
              <w:softHyphen/>
              <w:t xml:space="preserve">ния; </w:t>
            </w:r>
          </w:p>
          <w:p w14:paraId="02487C42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 xml:space="preserve">2) грибы; </w:t>
            </w:r>
          </w:p>
          <w:p w14:paraId="31D3B43D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3) клу</w:t>
            </w:r>
            <w:r w:rsidRPr="0073611A">
              <w:rPr>
                <w:color w:val="000000"/>
                <w:sz w:val="22"/>
                <w:szCs w:val="22"/>
              </w:rPr>
              <w:softHyphen/>
              <w:t>бень</w:t>
            </w:r>
            <w:r w:rsidRPr="0073611A">
              <w:rPr>
                <w:color w:val="000000"/>
                <w:sz w:val="22"/>
                <w:szCs w:val="22"/>
              </w:rPr>
              <w:softHyphen/>
              <w:t>ко</w:t>
            </w:r>
            <w:r w:rsidRPr="0073611A">
              <w:rPr>
                <w:color w:val="000000"/>
                <w:sz w:val="22"/>
                <w:szCs w:val="22"/>
              </w:rPr>
              <w:softHyphen/>
              <w:t>вые бак</w:t>
            </w:r>
            <w:r w:rsidRPr="0073611A">
              <w:rPr>
                <w:color w:val="000000"/>
                <w:sz w:val="22"/>
                <w:szCs w:val="22"/>
              </w:rPr>
              <w:softHyphen/>
              <w:t>те</w:t>
            </w:r>
            <w:r w:rsidRPr="0073611A">
              <w:rPr>
                <w:color w:val="000000"/>
                <w:sz w:val="22"/>
                <w:szCs w:val="22"/>
              </w:rPr>
              <w:softHyphen/>
              <w:t>рии;</w:t>
            </w:r>
          </w:p>
          <w:p w14:paraId="21B64DD9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4) прес</w:t>
            </w:r>
            <w:r w:rsidRPr="0073611A">
              <w:rPr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color w:val="000000"/>
                <w:sz w:val="22"/>
                <w:szCs w:val="22"/>
              </w:rPr>
              <w:softHyphen/>
              <w:t>вод</w:t>
            </w:r>
            <w:r w:rsidRPr="0073611A">
              <w:rPr>
                <w:color w:val="000000"/>
                <w:sz w:val="22"/>
                <w:szCs w:val="22"/>
              </w:rPr>
              <w:softHyphen/>
              <w:t>ные рачки;</w:t>
            </w:r>
          </w:p>
          <w:p w14:paraId="69D54576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5) бак</w:t>
            </w:r>
            <w:r w:rsidRPr="0073611A">
              <w:rPr>
                <w:color w:val="000000"/>
                <w:sz w:val="22"/>
                <w:szCs w:val="22"/>
              </w:rPr>
              <w:softHyphen/>
              <w:t>те</w:t>
            </w:r>
            <w:r w:rsidRPr="0073611A">
              <w:rPr>
                <w:color w:val="000000"/>
                <w:sz w:val="22"/>
                <w:szCs w:val="22"/>
              </w:rPr>
              <w:softHyphen/>
              <w:t>рии-са</w:t>
            </w:r>
            <w:r w:rsidRPr="0073611A">
              <w:rPr>
                <w:color w:val="000000"/>
                <w:sz w:val="22"/>
                <w:szCs w:val="22"/>
              </w:rPr>
              <w:softHyphen/>
              <w:t>про</w:t>
            </w:r>
            <w:r w:rsidRPr="0073611A">
              <w:rPr>
                <w:color w:val="000000"/>
                <w:sz w:val="22"/>
                <w:szCs w:val="22"/>
              </w:rPr>
              <w:softHyphen/>
              <w:t>фи</w:t>
            </w:r>
            <w:r w:rsidRPr="0073611A">
              <w:rPr>
                <w:color w:val="000000"/>
                <w:sz w:val="22"/>
                <w:szCs w:val="22"/>
              </w:rPr>
              <w:softHyphen/>
              <w:t>ты; 6) май</w:t>
            </w:r>
            <w:r w:rsidRPr="0073611A">
              <w:rPr>
                <w:color w:val="000000"/>
                <w:sz w:val="22"/>
                <w:szCs w:val="22"/>
              </w:rPr>
              <w:softHyphen/>
              <w:t>ские жуки.</w:t>
            </w:r>
          </w:p>
          <w:p w14:paraId="35D6B295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088DDB7E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 xml:space="preserve">12. Выберите три правильных ответа. 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t>Какие биотические факторы могут привести к увеличению численности мышевидных грызунов в еловом лесу?</w:t>
            </w:r>
          </w:p>
          <w:p w14:paraId="452A30B0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1) сокращение численности сов, ежей, лис;</w:t>
            </w:r>
          </w:p>
          <w:p w14:paraId="7E9AA773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2) большой урожай семян ели;</w:t>
            </w:r>
          </w:p>
          <w:p w14:paraId="0E16ECFA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3) увеличение численности паразитов;</w:t>
            </w:r>
          </w:p>
          <w:p w14:paraId="208DF296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4) рубка деревьев;</w:t>
            </w:r>
          </w:p>
          <w:p w14:paraId="00A02E13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5) глубокий снежный покров зимой;</w:t>
            </w:r>
          </w:p>
          <w:p w14:paraId="1C14509E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6) уменьшение численности паразитов.</w:t>
            </w:r>
          </w:p>
          <w:p w14:paraId="52657C57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1A5FEAC4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13.</w:t>
            </w:r>
            <w:r w:rsidRPr="0073611A">
              <w:rPr>
                <w:rFonts w:ascii="Times New Roman" w:hAnsi="Times New Roman" w:cs="Times New Roman"/>
                <w:b/>
              </w:rPr>
              <w:t>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5"/>
              <w:gridCol w:w="2554"/>
            </w:tblGrid>
            <w:tr w:rsidR="00EF18CC" w:rsidRPr="0073611A" w14:paraId="2915992D" w14:textId="77777777" w:rsidTr="00C458E3">
              <w:tc>
                <w:tcPr>
                  <w:tcW w:w="1872" w:type="dxa"/>
                </w:tcPr>
                <w:p w14:paraId="6CBE1234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b/>
                      <w:color w:val="000000"/>
                      <w:sz w:val="22"/>
                      <w:szCs w:val="22"/>
                    </w:rPr>
                    <w:t>Функциональные группы</w:t>
                  </w:r>
                </w:p>
              </w:tc>
              <w:tc>
                <w:tcPr>
                  <w:tcW w:w="2687" w:type="dxa"/>
                </w:tcPr>
                <w:p w14:paraId="52CD4D26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b/>
                      <w:color w:val="000000"/>
                      <w:sz w:val="22"/>
                      <w:szCs w:val="22"/>
                    </w:rPr>
                    <w:t>Роль функциональных групп</w:t>
                  </w:r>
                </w:p>
              </w:tc>
            </w:tr>
            <w:tr w:rsidR="00EF18CC" w:rsidRPr="0073611A" w14:paraId="0AE69262" w14:textId="77777777" w:rsidTr="00C458E3">
              <w:tc>
                <w:tcPr>
                  <w:tcW w:w="1872" w:type="dxa"/>
                </w:tcPr>
                <w:p w14:paraId="3CA21C2E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 xml:space="preserve">1) </w:t>
                  </w:r>
                  <w:proofErr w:type="spellStart"/>
                  <w:r w:rsidRPr="0073611A">
                    <w:rPr>
                      <w:color w:val="000000"/>
                      <w:sz w:val="22"/>
                      <w:szCs w:val="22"/>
                    </w:rPr>
                    <w:t>консументы</w:t>
                  </w:r>
                  <w:proofErr w:type="spellEnd"/>
                </w:p>
              </w:tc>
              <w:tc>
                <w:tcPr>
                  <w:tcW w:w="2687" w:type="dxa"/>
                </w:tcPr>
                <w:p w14:paraId="321FD978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А) вы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де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ля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ют в ат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мо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сфе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ру кислород;</w:t>
                  </w:r>
                </w:p>
              </w:tc>
            </w:tr>
            <w:tr w:rsidR="00EF18CC" w:rsidRPr="0073611A" w14:paraId="4CA1B6AE" w14:textId="77777777" w:rsidTr="00C458E3">
              <w:tc>
                <w:tcPr>
                  <w:tcW w:w="1872" w:type="dxa"/>
                </w:tcPr>
                <w:p w14:paraId="4A8A7F82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2) продуценты</w:t>
                  </w:r>
                </w:p>
              </w:tc>
              <w:tc>
                <w:tcPr>
                  <w:tcW w:w="2687" w:type="dxa"/>
                </w:tcPr>
                <w:p w14:paraId="3E4A8A20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Б) ми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не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ра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ли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зу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ют ор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га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ни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че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ские вещества;</w:t>
                  </w:r>
                </w:p>
              </w:tc>
            </w:tr>
            <w:tr w:rsidR="00EF18CC" w:rsidRPr="0073611A" w14:paraId="5179EB94" w14:textId="77777777" w:rsidTr="00C458E3">
              <w:tc>
                <w:tcPr>
                  <w:tcW w:w="1872" w:type="dxa"/>
                </w:tcPr>
                <w:p w14:paraId="72EA0EDE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 xml:space="preserve">3) </w:t>
                  </w:r>
                  <w:proofErr w:type="spellStart"/>
                  <w:r w:rsidRPr="0073611A">
                    <w:rPr>
                      <w:color w:val="000000"/>
                      <w:sz w:val="22"/>
                      <w:szCs w:val="22"/>
                    </w:rPr>
                    <w:t>редуценты</w:t>
                  </w:r>
                  <w:proofErr w:type="spellEnd"/>
                </w:p>
              </w:tc>
              <w:tc>
                <w:tcPr>
                  <w:tcW w:w="2687" w:type="dxa"/>
                </w:tcPr>
                <w:p w14:paraId="18495CCD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В) со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зда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ют ор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га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ни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че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ские ве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ще</w:t>
                  </w:r>
                  <w:r w:rsidRPr="0073611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softHyphen/>
                    <w:t>ства из неорганических;</w:t>
                  </w:r>
                </w:p>
              </w:tc>
            </w:tr>
            <w:tr w:rsidR="00EF18CC" w:rsidRPr="0073611A" w14:paraId="5FA76078" w14:textId="77777777" w:rsidTr="00C458E3">
              <w:tc>
                <w:tcPr>
                  <w:tcW w:w="1872" w:type="dxa"/>
                </w:tcPr>
                <w:p w14:paraId="4D4F7511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87" w:type="dxa"/>
                </w:tcPr>
                <w:p w14:paraId="7C4AE104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Г) вос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ста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нав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ли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ва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ют нит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ра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ты до сво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бод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но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го азота;</w:t>
                  </w:r>
                </w:p>
              </w:tc>
            </w:tr>
            <w:tr w:rsidR="00EF18CC" w:rsidRPr="0073611A" w14:paraId="49370B3A" w14:textId="77777777" w:rsidTr="00C458E3">
              <w:tc>
                <w:tcPr>
                  <w:tcW w:w="1872" w:type="dxa"/>
                </w:tcPr>
                <w:p w14:paraId="332CCBEA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87" w:type="dxa"/>
                </w:tcPr>
                <w:p w14:paraId="58978E32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Д) за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мы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ка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ют кру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го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во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рот веществ;</w:t>
                  </w:r>
                </w:p>
              </w:tc>
            </w:tr>
            <w:tr w:rsidR="00EF18CC" w:rsidRPr="0073611A" w14:paraId="6B45D8B2" w14:textId="77777777" w:rsidTr="00C458E3">
              <w:tc>
                <w:tcPr>
                  <w:tcW w:w="1872" w:type="dxa"/>
                </w:tcPr>
                <w:p w14:paraId="5FB67B99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87" w:type="dxa"/>
                </w:tcPr>
                <w:p w14:paraId="76B07A04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Е) бы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ва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ют 1-го, 2-го, 3-го порядков.</w:t>
                  </w:r>
                </w:p>
              </w:tc>
            </w:tr>
          </w:tbl>
          <w:p w14:paraId="71971E92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4D7CB542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14. Дайте определение терминам:</w:t>
            </w:r>
          </w:p>
          <w:p w14:paraId="4442864F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экосистема, пастбищная цепь питания, экологическая пирамида.</w:t>
            </w:r>
          </w:p>
          <w:p w14:paraId="47275CAA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4C1AC90A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15. С экологической точки зрения хищничество благоприятно для хищника и неблагоприятно для его жертвы. Почему же тогда массовое уничтожение хищников в экосистемах приводит к исчезновению их жертв?</w:t>
            </w:r>
          </w:p>
          <w:p w14:paraId="3A9F51F6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D180F3B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lastRenderedPageBreak/>
              <w:t>16.* Составьте один вопрос по теме контрольной работы и напишите на него ответ.</w:t>
            </w:r>
          </w:p>
        </w:tc>
      </w:tr>
    </w:tbl>
    <w:p w14:paraId="600B4A1A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611A">
        <w:rPr>
          <w:rFonts w:ascii="Times New Roman" w:hAnsi="Times New Roman" w:cs="Times New Roman"/>
          <w:b/>
        </w:rPr>
        <w:lastRenderedPageBreak/>
        <w:t>Контрольная работа № 5 (9 класс)</w:t>
      </w:r>
    </w:p>
    <w:p w14:paraId="2C269FF0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73611A">
        <w:rPr>
          <w:rFonts w:ascii="Times New Roman" w:hAnsi="Times New Roman" w:cs="Times New Roman"/>
          <w:b/>
        </w:rPr>
        <w:t>Экосистемный</w:t>
      </w:r>
      <w:proofErr w:type="spellEnd"/>
      <w:r w:rsidRPr="0073611A">
        <w:rPr>
          <w:rFonts w:ascii="Times New Roman" w:hAnsi="Times New Roman" w:cs="Times New Roman"/>
          <w:b/>
        </w:rPr>
        <w:t xml:space="preserve"> уровень</w:t>
      </w:r>
    </w:p>
    <w:p w14:paraId="60D28184" w14:textId="77777777" w:rsidR="00EF18CC" w:rsidRPr="0073611A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611A">
        <w:rPr>
          <w:rFonts w:ascii="Times New Roman" w:hAnsi="Times New Roman" w:cs="Times New Roman"/>
          <w:b/>
        </w:rPr>
        <w:t>2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EF18CC" w:rsidRPr="0073611A" w14:paraId="651335A7" w14:textId="77777777" w:rsidTr="00C458E3">
        <w:tc>
          <w:tcPr>
            <w:tcW w:w="4503" w:type="dxa"/>
          </w:tcPr>
          <w:p w14:paraId="06BFA22A" w14:textId="77777777" w:rsidR="00EF18CC" w:rsidRPr="0073611A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5068" w:type="dxa"/>
          </w:tcPr>
          <w:p w14:paraId="00BCC661" w14:textId="77777777" w:rsidR="00EF18CC" w:rsidRPr="0073611A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73611A" w14:paraId="4423E94D" w14:textId="77777777" w:rsidTr="00C458E3">
        <w:tc>
          <w:tcPr>
            <w:tcW w:w="4503" w:type="dxa"/>
          </w:tcPr>
          <w:p w14:paraId="2CFE2D46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1. Чис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ность про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тов в аг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ро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биоце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зе ре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гу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ру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ет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ся</w:t>
            </w:r>
          </w:p>
          <w:p w14:paraId="2E1BA10F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че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ком; 2) кли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том; </w:t>
            </w:r>
          </w:p>
          <w:p w14:paraId="74FE92FD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влаж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стью; 4) вре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нем суток.</w:t>
            </w:r>
          </w:p>
          <w:p w14:paraId="6559EC3E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3611A">
              <w:rPr>
                <w:b/>
                <w:color w:val="000000"/>
                <w:sz w:val="22"/>
                <w:szCs w:val="22"/>
              </w:rPr>
              <w:t>2. Хищ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ки в био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це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зе вы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пол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ня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ют функ</w:t>
            </w:r>
            <w:r w:rsidRPr="0073611A">
              <w:rPr>
                <w:b/>
                <w:color w:val="000000"/>
                <w:sz w:val="22"/>
                <w:szCs w:val="22"/>
              </w:rPr>
              <w:softHyphen/>
              <w:t>ции</w:t>
            </w:r>
          </w:p>
          <w:p w14:paraId="45C8FBF0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про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тов; 2)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ре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ду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4A75F1DD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3)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кон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 xml:space="preserve"> II </w:t>
            </w:r>
            <w:proofErr w:type="gramStart"/>
            <w:r w:rsidRPr="0073611A">
              <w:rPr>
                <w:rFonts w:ascii="Times New Roman" w:hAnsi="Times New Roman" w:cs="Times New Roman"/>
                <w:color w:val="000000"/>
              </w:rPr>
              <w:t>п ;</w:t>
            </w:r>
            <w:proofErr w:type="gramEnd"/>
            <w:r w:rsidRPr="0073611A">
              <w:rPr>
                <w:rFonts w:ascii="Times New Roman" w:hAnsi="Times New Roman" w:cs="Times New Roman"/>
                <w:color w:val="000000"/>
              </w:rPr>
              <w:t xml:space="preserve"> 4) </w:t>
            </w:r>
            <w:proofErr w:type="spellStart"/>
            <w:r w:rsidRPr="0073611A">
              <w:rPr>
                <w:rFonts w:ascii="Times New Roman" w:hAnsi="Times New Roman" w:cs="Times New Roman"/>
                <w:color w:val="000000"/>
              </w:rPr>
              <w:t>кон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  <w:proofErr w:type="spellEnd"/>
            <w:r w:rsidRPr="0073611A">
              <w:rPr>
                <w:rFonts w:ascii="Times New Roman" w:hAnsi="Times New Roman" w:cs="Times New Roman"/>
                <w:color w:val="000000"/>
              </w:rPr>
              <w:t xml:space="preserve"> I п.</w:t>
            </w:r>
          </w:p>
          <w:p w14:paraId="29CC96A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3.Опре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де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те пра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виль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но со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став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лен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ную пи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вую цепь</w:t>
            </w:r>
          </w:p>
          <w:p w14:paraId="28BC900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яст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реб → си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ца → 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чин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на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мых → сосна;</w:t>
            </w:r>
          </w:p>
          <w:p w14:paraId="64EE7D69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сосна → си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ца → 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чин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на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мых → яст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реб;</w:t>
            </w:r>
          </w:p>
          <w:p w14:paraId="2C4E24AD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сосна → 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чин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на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мых → си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ца → яст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реб;</w:t>
            </w:r>
          </w:p>
          <w:p w14:paraId="4CE1BA2B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4) ли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чин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ки на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ко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мых → сосна → си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ца → яст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реб.</w:t>
            </w:r>
          </w:p>
          <w:p w14:paraId="0AAFDBBE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4.Эко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сте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му счи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та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ют устой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чи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softHyphen/>
              <w:t>вой, если в ней</w:t>
            </w:r>
          </w:p>
          <w:p w14:paraId="178DAC84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1) кру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го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рот ве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ществ не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за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мкну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 xml:space="preserve">тый; </w:t>
            </w:r>
          </w:p>
          <w:p w14:paraId="3120090A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кру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го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во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рот ве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ществ замкнутый;</w:t>
            </w:r>
          </w:p>
          <w:p w14:paraId="35078A3E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оби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та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ет не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боль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шое число видов;</w:t>
            </w:r>
          </w:p>
          <w:p w14:paraId="7D4F3C8B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 xml:space="preserve">4) </w:t>
            </w:r>
            <w:proofErr w:type="gramStart"/>
            <w:r w:rsidRPr="0073611A">
              <w:rPr>
                <w:rFonts w:ascii="Times New Roman" w:hAnsi="Times New Roman" w:cs="Times New Roman"/>
                <w:color w:val="000000"/>
              </w:rPr>
              <w:t>чис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лен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ность  видов</w:t>
            </w:r>
            <w:proofErr w:type="gramEnd"/>
            <w:r w:rsidRPr="0073611A">
              <w:rPr>
                <w:rFonts w:ascii="Times New Roman" w:hAnsi="Times New Roman" w:cs="Times New Roman"/>
                <w:color w:val="000000"/>
              </w:rPr>
              <w:t xml:space="preserve"> из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ня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ет</w:t>
            </w:r>
            <w:r w:rsidRPr="0073611A">
              <w:rPr>
                <w:rFonts w:ascii="Times New Roman" w:hAnsi="Times New Roman" w:cs="Times New Roman"/>
                <w:color w:val="000000"/>
              </w:rPr>
              <w:softHyphen/>
              <w:t>ся.</w:t>
            </w:r>
          </w:p>
          <w:p w14:paraId="63D2A066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5. Конкурентными являются взаимоотношения между</w:t>
            </w:r>
          </w:p>
          <w:p w14:paraId="2260454B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1) березой и подберезовиком; </w:t>
            </w:r>
          </w:p>
          <w:p w14:paraId="624F18B9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2) носорогом и птицами;</w:t>
            </w:r>
          </w:p>
          <w:p w14:paraId="0F74602E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3) цаплей и лягушкой; 4) щукой и окунем.</w:t>
            </w:r>
          </w:p>
          <w:p w14:paraId="7E9A788F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6. Какой тип взаимоотношений возникает между березой и грибом трутовиком</w:t>
            </w:r>
          </w:p>
          <w:p w14:paraId="070FFA77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1) конкуренция; 2) нахлебничество; </w:t>
            </w:r>
          </w:p>
          <w:p w14:paraId="0B086C18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3) паразитизм; 4) симбиоз.</w:t>
            </w:r>
          </w:p>
          <w:p w14:paraId="5D27856C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7.Искусственной экосистемой является:</w:t>
            </w:r>
          </w:p>
          <w:p w14:paraId="50365C9F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1) гниющий пень; 2) луг; </w:t>
            </w:r>
          </w:p>
          <w:p w14:paraId="508C182D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3) аквариум; 4) биосфера.</w:t>
            </w:r>
          </w:p>
          <w:p w14:paraId="29885D13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8. Большая часть энергии вовлекается в пищевые цепи в процессе:</w:t>
            </w:r>
          </w:p>
          <w:p w14:paraId="6F677CDD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1) разложения органических остатков бактериями; 2) фотосинтеза;</w:t>
            </w:r>
          </w:p>
          <w:p w14:paraId="702E17C1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3) поедания травоядных животных хищниками; 4) дыхания.</w:t>
            </w:r>
          </w:p>
          <w:p w14:paraId="33522F7D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9. Примером биотического фактора может служить:</w:t>
            </w:r>
          </w:p>
          <w:p w14:paraId="72F4A94C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1) загрязнение водоема; </w:t>
            </w:r>
          </w:p>
          <w:p w14:paraId="2F0FAF1D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2) опыление растений насекомыми;</w:t>
            </w:r>
          </w:p>
          <w:p w14:paraId="07BDB199" w14:textId="77777777" w:rsidR="00EF18CC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3) высота снежного покрова; </w:t>
            </w:r>
          </w:p>
          <w:p w14:paraId="1352E7B1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>4) соленость воды.</w:t>
            </w:r>
          </w:p>
          <w:p w14:paraId="6E8F321C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10. Примером сукцессии является</w:t>
            </w:r>
          </w:p>
          <w:p w14:paraId="068260F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lastRenderedPageBreak/>
              <w:t xml:space="preserve">1) вымирание динозавров; </w:t>
            </w:r>
          </w:p>
          <w:p w14:paraId="52CDF8A8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2) глобальное потепление климата;</w:t>
            </w:r>
          </w:p>
          <w:p w14:paraId="42C92F94" w14:textId="77777777" w:rsidR="00EF18CC" w:rsidRPr="0073611A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73611A">
              <w:rPr>
                <w:rFonts w:ascii="Times New Roman" w:hAnsi="Times New Roman" w:cs="Times New Roman"/>
                <w:color w:val="000000"/>
              </w:rPr>
              <w:t>3) опустынивание степи; 4) колебания численности вида.</w:t>
            </w:r>
          </w:p>
        </w:tc>
        <w:tc>
          <w:tcPr>
            <w:tcW w:w="5068" w:type="dxa"/>
          </w:tcPr>
          <w:p w14:paraId="3B3325D8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lastRenderedPageBreak/>
              <w:t>11. Выберите три правильных ответа.</w:t>
            </w:r>
          </w:p>
          <w:p w14:paraId="343FAA95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Какие из при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ведённых ор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га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низ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мов яв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ля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ют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ся гетеротрофами в со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об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ще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стве сос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во</w:t>
            </w:r>
            <w:r w:rsidRPr="0073611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 леса?</w:t>
            </w:r>
          </w:p>
          <w:p w14:paraId="097FEB2D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1) поч</w:t>
            </w:r>
            <w:r w:rsidRPr="0073611A">
              <w:rPr>
                <w:color w:val="000000"/>
                <w:sz w:val="22"/>
                <w:szCs w:val="22"/>
              </w:rPr>
              <w:softHyphen/>
              <w:t>вен</w:t>
            </w:r>
            <w:r w:rsidRPr="0073611A">
              <w:rPr>
                <w:color w:val="000000"/>
                <w:sz w:val="22"/>
                <w:szCs w:val="22"/>
              </w:rPr>
              <w:softHyphen/>
              <w:t>ные зелёные во</w:t>
            </w:r>
            <w:r w:rsidRPr="0073611A">
              <w:rPr>
                <w:color w:val="000000"/>
                <w:sz w:val="22"/>
                <w:szCs w:val="22"/>
              </w:rPr>
              <w:softHyphen/>
              <w:t>до</w:t>
            </w:r>
            <w:r w:rsidRPr="0073611A">
              <w:rPr>
                <w:color w:val="000000"/>
                <w:sz w:val="22"/>
                <w:szCs w:val="22"/>
              </w:rPr>
              <w:softHyphen/>
              <w:t>рос</w:t>
            </w:r>
            <w:r w:rsidRPr="0073611A">
              <w:rPr>
                <w:color w:val="000000"/>
                <w:sz w:val="22"/>
                <w:szCs w:val="22"/>
              </w:rPr>
              <w:softHyphen/>
              <w:t xml:space="preserve">ли; </w:t>
            </w:r>
          </w:p>
          <w:p w14:paraId="0B6DD70C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2) га</w:t>
            </w:r>
            <w:r w:rsidRPr="0073611A">
              <w:rPr>
                <w:color w:val="000000"/>
                <w:sz w:val="22"/>
                <w:szCs w:val="22"/>
              </w:rPr>
              <w:softHyphen/>
              <w:t>дю</w:t>
            </w:r>
            <w:r w:rsidRPr="0073611A">
              <w:rPr>
                <w:color w:val="000000"/>
                <w:sz w:val="22"/>
                <w:szCs w:val="22"/>
              </w:rPr>
              <w:softHyphen/>
              <w:t>ка обык</w:t>
            </w:r>
            <w:r w:rsidRPr="0073611A">
              <w:rPr>
                <w:color w:val="000000"/>
                <w:sz w:val="22"/>
                <w:szCs w:val="22"/>
              </w:rPr>
              <w:softHyphen/>
              <w:t>но</w:t>
            </w:r>
            <w:r w:rsidRPr="0073611A">
              <w:rPr>
                <w:color w:val="000000"/>
                <w:sz w:val="22"/>
                <w:szCs w:val="22"/>
              </w:rPr>
              <w:softHyphen/>
              <w:t>вен</w:t>
            </w:r>
            <w:r w:rsidRPr="0073611A">
              <w:rPr>
                <w:color w:val="000000"/>
                <w:sz w:val="22"/>
                <w:szCs w:val="22"/>
              </w:rPr>
              <w:softHyphen/>
              <w:t>ная; 3) тетерев;</w:t>
            </w:r>
          </w:p>
          <w:p w14:paraId="0FDF9598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4) мох сфаг</w:t>
            </w:r>
            <w:r w:rsidRPr="0073611A">
              <w:rPr>
                <w:color w:val="000000"/>
                <w:sz w:val="22"/>
                <w:szCs w:val="22"/>
              </w:rPr>
              <w:softHyphen/>
              <w:t>нум; 5) под</w:t>
            </w:r>
            <w:r w:rsidRPr="0073611A">
              <w:rPr>
                <w:color w:val="000000"/>
                <w:sz w:val="22"/>
                <w:szCs w:val="22"/>
              </w:rPr>
              <w:softHyphen/>
              <w:t>рост сосны; 6) лес</w:t>
            </w:r>
            <w:r w:rsidRPr="0073611A">
              <w:rPr>
                <w:color w:val="000000"/>
                <w:sz w:val="22"/>
                <w:szCs w:val="22"/>
              </w:rPr>
              <w:softHyphen/>
              <w:t>ная мышь.</w:t>
            </w:r>
          </w:p>
          <w:p w14:paraId="0F7A9E78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6E1E288C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 xml:space="preserve">12. </w:t>
            </w:r>
            <w:r w:rsidRPr="0073611A">
              <w:rPr>
                <w:rFonts w:ascii="Times New Roman" w:hAnsi="Times New Roman" w:cs="Times New Roman"/>
                <w:b/>
              </w:rPr>
              <w:t xml:space="preserve">Выберите три правильных ответа. </w:t>
            </w:r>
            <w:r w:rsidRPr="0073611A">
              <w:rPr>
                <w:rFonts w:ascii="Times New Roman" w:hAnsi="Times New Roman" w:cs="Times New Roman"/>
                <w:b/>
                <w:color w:val="000000"/>
              </w:rPr>
              <w:t>Какие антропогенные факторы оказывают влияние на численность популяции ландыша майского в лесном сообществе?</w:t>
            </w:r>
          </w:p>
          <w:p w14:paraId="16068397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1) вырубка деревьев;</w:t>
            </w:r>
          </w:p>
          <w:p w14:paraId="12F2EDBB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2) увеличение затененности;</w:t>
            </w:r>
          </w:p>
          <w:p w14:paraId="0C96E96A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3) недостаток влаги в летний период;</w:t>
            </w:r>
          </w:p>
          <w:p w14:paraId="1485501E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4) сбор дикорастущих растений;</w:t>
            </w:r>
          </w:p>
          <w:p w14:paraId="595F42BF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>5) низкая температура воздуха зимой;</w:t>
            </w:r>
          </w:p>
          <w:p w14:paraId="36908DE7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3611A">
              <w:rPr>
                <w:color w:val="000000"/>
                <w:sz w:val="22"/>
                <w:szCs w:val="22"/>
              </w:rPr>
              <w:t xml:space="preserve">6) </w:t>
            </w:r>
            <w:proofErr w:type="spellStart"/>
            <w:r w:rsidRPr="0073611A">
              <w:rPr>
                <w:color w:val="000000"/>
                <w:sz w:val="22"/>
                <w:szCs w:val="22"/>
              </w:rPr>
              <w:t>вытаптывание</w:t>
            </w:r>
            <w:proofErr w:type="spellEnd"/>
            <w:r w:rsidRPr="0073611A">
              <w:rPr>
                <w:color w:val="000000"/>
                <w:sz w:val="22"/>
                <w:szCs w:val="22"/>
              </w:rPr>
              <w:t xml:space="preserve"> почвы.</w:t>
            </w:r>
          </w:p>
          <w:p w14:paraId="62A09BB3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4682187D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13.</w:t>
            </w:r>
            <w:r w:rsidRPr="0073611A">
              <w:rPr>
                <w:rFonts w:ascii="Times New Roman" w:hAnsi="Times New Roman" w:cs="Times New Roman"/>
                <w:b/>
              </w:rPr>
              <w:t>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37"/>
              <w:gridCol w:w="2405"/>
            </w:tblGrid>
            <w:tr w:rsidR="00EF18CC" w:rsidRPr="0073611A" w14:paraId="2F564465" w14:textId="77777777" w:rsidTr="00C458E3">
              <w:tc>
                <w:tcPr>
                  <w:tcW w:w="3387" w:type="dxa"/>
                </w:tcPr>
                <w:p w14:paraId="07F253EC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b/>
                      <w:color w:val="000000"/>
                      <w:sz w:val="22"/>
                      <w:szCs w:val="22"/>
                    </w:rPr>
                    <w:t>Функциональная группа</w:t>
                  </w:r>
                </w:p>
              </w:tc>
              <w:tc>
                <w:tcPr>
                  <w:tcW w:w="4189" w:type="dxa"/>
                </w:tcPr>
                <w:p w14:paraId="768A3669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b/>
                      <w:color w:val="000000"/>
                      <w:sz w:val="22"/>
                      <w:szCs w:val="22"/>
                    </w:rPr>
                    <w:t>Организмы</w:t>
                  </w:r>
                </w:p>
              </w:tc>
            </w:tr>
            <w:tr w:rsidR="00EF18CC" w:rsidRPr="0073611A" w14:paraId="73028FB5" w14:textId="77777777" w:rsidTr="00C458E3">
              <w:tc>
                <w:tcPr>
                  <w:tcW w:w="3387" w:type="dxa"/>
                </w:tcPr>
                <w:p w14:paraId="1B8AA00C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1) продуценты</w:t>
                  </w:r>
                </w:p>
              </w:tc>
              <w:tc>
                <w:tcPr>
                  <w:tcW w:w="4189" w:type="dxa"/>
                </w:tcPr>
                <w:p w14:paraId="302ABF88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A) мхи, папоротники;</w:t>
                  </w:r>
                </w:p>
              </w:tc>
            </w:tr>
            <w:tr w:rsidR="00EF18CC" w:rsidRPr="0073611A" w14:paraId="02F3C37F" w14:textId="77777777" w:rsidTr="00C458E3">
              <w:tc>
                <w:tcPr>
                  <w:tcW w:w="3387" w:type="dxa"/>
                </w:tcPr>
                <w:p w14:paraId="445001A6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 xml:space="preserve">2) </w:t>
                  </w:r>
                  <w:proofErr w:type="spellStart"/>
                  <w:r w:rsidRPr="0073611A">
                    <w:rPr>
                      <w:color w:val="000000"/>
                      <w:sz w:val="22"/>
                      <w:szCs w:val="22"/>
                    </w:rPr>
                    <w:t>консументы</w:t>
                  </w:r>
                  <w:proofErr w:type="spellEnd"/>
                </w:p>
              </w:tc>
              <w:tc>
                <w:tcPr>
                  <w:tcW w:w="4189" w:type="dxa"/>
                </w:tcPr>
                <w:p w14:paraId="4C5C108D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Б) без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зу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б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ки и перловицы;</w:t>
                  </w:r>
                </w:p>
              </w:tc>
            </w:tr>
            <w:tr w:rsidR="00EF18CC" w:rsidRPr="0073611A" w14:paraId="2CA92570" w14:textId="77777777" w:rsidTr="00C458E3">
              <w:tc>
                <w:tcPr>
                  <w:tcW w:w="3387" w:type="dxa"/>
                </w:tcPr>
                <w:p w14:paraId="5C9FA38B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 xml:space="preserve">3) </w:t>
                  </w:r>
                  <w:proofErr w:type="spellStart"/>
                  <w:r w:rsidRPr="0073611A">
                    <w:rPr>
                      <w:color w:val="000000"/>
                      <w:sz w:val="22"/>
                      <w:szCs w:val="22"/>
                    </w:rPr>
                    <w:t>редуценты</w:t>
                  </w:r>
                  <w:proofErr w:type="spellEnd"/>
                </w:p>
              </w:tc>
              <w:tc>
                <w:tcPr>
                  <w:tcW w:w="4189" w:type="dxa"/>
                </w:tcPr>
                <w:p w14:paraId="7352057B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B) ели, лиственницы;</w:t>
                  </w:r>
                </w:p>
              </w:tc>
            </w:tr>
            <w:tr w:rsidR="00EF18CC" w:rsidRPr="0073611A" w14:paraId="0BD00F64" w14:textId="77777777" w:rsidTr="00C458E3">
              <w:tc>
                <w:tcPr>
                  <w:tcW w:w="3387" w:type="dxa"/>
                </w:tcPr>
                <w:p w14:paraId="700E06F0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89" w:type="dxa"/>
                </w:tcPr>
                <w:p w14:paraId="652D0971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Г) плес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не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вые грибы;</w:t>
                  </w:r>
                </w:p>
              </w:tc>
            </w:tr>
            <w:tr w:rsidR="00EF18CC" w:rsidRPr="0073611A" w14:paraId="00F9E51D" w14:textId="77777777" w:rsidTr="00C458E3">
              <w:tc>
                <w:tcPr>
                  <w:tcW w:w="3387" w:type="dxa"/>
                </w:tcPr>
                <w:p w14:paraId="47EB32EA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89" w:type="dxa"/>
                </w:tcPr>
                <w:p w14:paraId="250D0EB4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Д) гни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лост</w:t>
                  </w:r>
                  <w:r w:rsidRPr="0073611A">
                    <w:rPr>
                      <w:color w:val="000000"/>
                      <w:sz w:val="22"/>
                      <w:szCs w:val="22"/>
                    </w:rPr>
                    <w:softHyphen/>
                    <w:t>ные бактерии;</w:t>
                  </w:r>
                </w:p>
              </w:tc>
            </w:tr>
            <w:tr w:rsidR="00EF18CC" w:rsidRPr="0073611A" w14:paraId="6380B21A" w14:textId="77777777" w:rsidTr="00C458E3">
              <w:tc>
                <w:tcPr>
                  <w:tcW w:w="3387" w:type="dxa"/>
                </w:tcPr>
                <w:p w14:paraId="0DD73539" w14:textId="77777777" w:rsidR="00EF18CC" w:rsidRPr="0073611A" w:rsidRDefault="00EF18CC" w:rsidP="00C458E3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89" w:type="dxa"/>
                </w:tcPr>
                <w:p w14:paraId="14217B37" w14:textId="77777777" w:rsidR="00EF18CC" w:rsidRPr="0073611A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73611A">
                    <w:rPr>
                      <w:color w:val="000000"/>
                      <w:sz w:val="22"/>
                      <w:szCs w:val="22"/>
                    </w:rPr>
                    <w:t>Е) амёбы и инфузории.</w:t>
                  </w:r>
                </w:p>
              </w:tc>
            </w:tr>
          </w:tbl>
          <w:p w14:paraId="5B3D6BB8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  <w:p w14:paraId="5E5A52F3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</w:rPr>
              <w:t>14. Дайте определение терминам:</w:t>
            </w:r>
          </w:p>
          <w:p w14:paraId="4A2D1DB3" w14:textId="77777777" w:rsidR="00EF18CC" w:rsidRPr="0073611A" w:rsidRDefault="00EF18CC" w:rsidP="00C458E3">
            <w:pPr>
              <w:rPr>
                <w:rFonts w:ascii="Times New Roman" w:hAnsi="Times New Roman" w:cs="Times New Roman"/>
              </w:rPr>
            </w:pPr>
            <w:r w:rsidRPr="0073611A">
              <w:rPr>
                <w:rFonts w:ascii="Times New Roman" w:hAnsi="Times New Roman" w:cs="Times New Roman"/>
              </w:rPr>
              <w:t xml:space="preserve">агробиоценоз, </w:t>
            </w:r>
            <w:proofErr w:type="spellStart"/>
            <w:r w:rsidRPr="0073611A">
              <w:rPr>
                <w:rFonts w:ascii="Times New Roman" w:hAnsi="Times New Roman" w:cs="Times New Roman"/>
              </w:rPr>
              <w:t>детритная</w:t>
            </w:r>
            <w:proofErr w:type="spellEnd"/>
            <w:r w:rsidRPr="0073611A">
              <w:rPr>
                <w:rFonts w:ascii="Times New Roman" w:hAnsi="Times New Roman" w:cs="Times New Roman"/>
              </w:rPr>
              <w:t xml:space="preserve"> цепь питания, экологическая сукцессия.</w:t>
            </w:r>
          </w:p>
          <w:p w14:paraId="3FD94BAC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0E38D1B1" w14:textId="77777777" w:rsidR="00EF18CC" w:rsidRPr="0073611A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73611A">
              <w:rPr>
                <w:b/>
                <w:color w:val="000000"/>
                <w:sz w:val="22"/>
                <w:szCs w:val="22"/>
              </w:rPr>
              <w:t>15. Почему с экологической точки зрения весной не рекомендуется посещение пригородных лесов людьми?</w:t>
            </w:r>
          </w:p>
          <w:p w14:paraId="34D11C5D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539E3F1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73611A">
              <w:rPr>
                <w:rFonts w:ascii="Times New Roman" w:hAnsi="Times New Roman" w:cs="Times New Roman"/>
                <w:b/>
                <w:color w:val="000000"/>
              </w:rPr>
              <w:t>16.* Составьте один вопрос по теме контрольной работы и напишите на него ответ.</w:t>
            </w:r>
          </w:p>
          <w:p w14:paraId="28EA6B52" w14:textId="77777777" w:rsidR="00EF18CC" w:rsidRPr="0073611A" w:rsidRDefault="00EF18CC" w:rsidP="00C458E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0BA17E0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32AB3D" w14:textId="77777777" w:rsidR="00EF18CC" w:rsidRPr="005E5FDE" w:rsidRDefault="00EF18CC" w:rsidP="001C3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5FDE">
        <w:rPr>
          <w:rFonts w:ascii="Times New Roman" w:hAnsi="Times New Roman" w:cs="Times New Roman"/>
          <w:b/>
        </w:rPr>
        <w:t>Итоговая контрольная работа (9 класс)</w:t>
      </w:r>
    </w:p>
    <w:p w14:paraId="28E02C36" w14:textId="77777777" w:rsidR="00EF18CC" w:rsidRPr="005E5FDE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5FDE">
        <w:rPr>
          <w:rFonts w:ascii="Times New Roman" w:hAnsi="Times New Roman" w:cs="Times New Roman"/>
          <w:b/>
        </w:rPr>
        <w:t>1 вариант</w:t>
      </w:r>
    </w:p>
    <w:p w14:paraId="3B0CE092" w14:textId="77777777" w:rsidR="00EF18CC" w:rsidRPr="005E5FDE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EF18CC" w:rsidRPr="005E5FDE" w14:paraId="131A6416" w14:textId="77777777" w:rsidTr="00C458E3">
        <w:tc>
          <w:tcPr>
            <w:tcW w:w="4644" w:type="dxa"/>
          </w:tcPr>
          <w:p w14:paraId="7810096B" w14:textId="77777777" w:rsidR="00EF18CC" w:rsidRPr="005E5FDE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4927" w:type="dxa"/>
          </w:tcPr>
          <w:p w14:paraId="1A46398C" w14:textId="77777777" w:rsidR="00EF18CC" w:rsidRPr="005E5FDE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5E5FDE" w14:paraId="0B7D74BE" w14:textId="77777777" w:rsidTr="00C458E3">
        <w:tc>
          <w:tcPr>
            <w:tcW w:w="4644" w:type="dxa"/>
          </w:tcPr>
          <w:p w14:paraId="767E6A9E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1. </w:t>
            </w:r>
            <w:r w:rsidRPr="005E5FDE">
              <w:rPr>
                <w:b/>
                <w:color w:val="000000"/>
                <w:sz w:val="22"/>
                <w:szCs w:val="22"/>
              </w:rPr>
              <w:t>Какой химический элемент входит в состав жизненно важных органических соединений клетки?</w:t>
            </w:r>
          </w:p>
          <w:p w14:paraId="6ACD2C4D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фтор; 2) углерод; 3) медь; 4) калий.</w:t>
            </w:r>
          </w:p>
          <w:p w14:paraId="5C297E62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2. Какой органоид обеспечивает сборку белка в клетках?</w:t>
            </w:r>
          </w:p>
          <w:p w14:paraId="3EE24B8B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ядро; 2) рибосома; </w:t>
            </w:r>
          </w:p>
          <w:p w14:paraId="0A78FA73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клеточный центр; 4) лизосома.</w:t>
            </w:r>
          </w:p>
          <w:p w14:paraId="5E2CD748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3. Кроме клеточного ядра хранить и передавать наследственную информацию могут</w:t>
            </w:r>
          </w:p>
          <w:p w14:paraId="794BC643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аппарат </w:t>
            </w:r>
            <w:proofErr w:type="spellStart"/>
            <w:r w:rsidRPr="005E5FDE">
              <w:rPr>
                <w:color w:val="000000"/>
                <w:sz w:val="22"/>
                <w:szCs w:val="22"/>
              </w:rPr>
              <w:t>Гольджи</w:t>
            </w:r>
            <w:proofErr w:type="spellEnd"/>
            <w:r w:rsidRPr="005E5FDE">
              <w:rPr>
                <w:color w:val="000000"/>
                <w:sz w:val="22"/>
                <w:szCs w:val="22"/>
              </w:rPr>
              <w:t xml:space="preserve"> и вакуоли; </w:t>
            </w:r>
          </w:p>
          <w:p w14:paraId="6B01E1C3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2) лизосомы и ЭПС;</w:t>
            </w:r>
          </w:p>
          <w:p w14:paraId="423EE58F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3) рибосомы и центриоли; </w:t>
            </w:r>
          </w:p>
          <w:p w14:paraId="01F97233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4) митохондрии и хлоропласты.</w:t>
            </w:r>
          </w:p>
          <w:p w14:paraId="599EBA6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4. Укажите случай симбиоза бактерии с другим организмом.</w:t>
            </w:r>
          </w:p>
          <w:p w14:paraId="39631F1A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бацилла сибирской язвы и овца; </w:t>
            </w:r>
          </w:p>
          <w:p w14:paraId="2AACECB5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2) вибрион холеры и человека;</w:t>
            </w:r>
          </w:p>
          <w:p w14:paraId="4701A170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3) кишечная палочка и человек; </w:t>
            </w:r>
          </w:p>
          <w:p w14:paraId="249B1CAE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4) сальмонелла и курица.</w:t>
            </w:r>
          </w:p>
          <w:p w14:paraId="6DA814A0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5. Эмбрион млекопитающих получает питание для своего развития через систему органов</w:t>
            </w:r>
          </w:p>
          <w:p w14:paraId="642C4106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кровообращения; 2) пищеварения; </w:t>
            </w:r>
          </w:p>
          <w:p w14:paraId="10C7699C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дыхания; 4) выделения.</w:t>
            </w:r>
          </w:p>
          <w:p w14:paraId="4D2B44C3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6. Большая си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ца живет в кро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нах деревьев, пи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та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ся крупными на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мы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ми и их ли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чин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ми — это опи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ние критерия вида</w:t>
            </w:r>
          </w:p>
          <w:p w14:paraId="0FF9C46F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географического; 2) экологического; </w:t>
            </w:r>
          </w:p>
          <w:p w14:paraId="7BF196C2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морфологического; 4) генетического.</w:t>
            </w:r>
          </w:p>
          <w:p w14:paraId="7E3198C5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 xml:space="preserve">7. Численность </w:t>
            </w:r>
            <w:proofErr w:type="spellStart"/>
            <w:r w:rsidRPr="005E5FDE">
              <w:rPr>
                <w:b/>
                <w:color w:val="000000"/>
                <w:sz w:val="22"/>
                <w:szCs w:val="22"/>
              </w:rPr>
              <w:t>консументов</w:t>
            </w:r>
            <w:proofErr w:type="spellEnd"/>
            <w:r w:rsidRPr="005E5FDE">
              <w:rPr>
                <w:b/>
                <w:color w:val="000000"/>
                <w:sz w:val="22"/>
                <w:szCs w:val="22"/>
              </w:rPr>
              <w:t xml:space="preserve"> первого порядка в биоценозе каждый год меняется и зависит от</w:t>
            </w:r>
          </w:p>
          <w:p w14:paraId="4FBEA6FD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1) климата; 2) степени влажности;</w:t>
            </w:r>
          </w:p>
          <w:p w14:paraId="601927A0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3) численности </w:t>
            </w:r>
            <w:proofErr w:type="spellStart"/>
            <w:r w:rsidRPr="005E5FDE">
              <w:rPr>
                <w:rFonts w:ascii="Times New Roman" w:hAnsi="Times New Roman" w:cs="Times New Roman"/>
                <w:color w:val="000000"/>
              </w:rPr>
              <w:t>редуцентов</w:t>
            </w:r>
            <w:proofErr w:type="spellEnd"/>
            <w:r w:rsidRPr="005E5FDE">
              <w:rPr>
                <w:rFonts w:ascii="Times New Roman" w:hAnsi="Times New Roman" w:cs="Times New Roman"/>
                <w:color w:val="000000"/>
              </w:rPr>
              <w:t>; 4) численности продуцентов.</w:t>
            </w:r>
          </w:p>
          <w:p w14:paraId="40121EA9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8. К биотическим факторам среды относят</w:t>
            </w:r>
          </w:p>
          <w:p w14:paraId="122F04B3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создание заповедников; </w:t>
            </w:r>
          </w:p>
          <w:p w14:paraId="30D40F8F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2) разлив рек при половодье</w:t>
            </w:r>
          </w:p>
          <w:p w14:paraId="5265B432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3) обгрызание зайцами коры деревьев; </w:t>
            </w:r>
          </w:p>
          <w:p w14:paraId="22BEB470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4) поднятие грунтовых вод.</w:t>
            </w:r>
          </w:p>
          <w:p w14:paraId="091CF11A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9. К био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ген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ным веществам био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сфе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ры относят</w:t>
            </w:r>
          </w:p>
          <w:p w14:paraId="365A1FB4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1) се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ме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на растений; 2) споры бактерий;</w:t>
            </w:r>
          </w:p>
          <w:p w14:paraId="3A7F0B24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ка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мен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ный уголь; 4) вул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ка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ни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че</w:t>
            </w:r>
            <w:r w:rsidRPr="005E5FDE">
              <w:rPr>
                <w:rFonts w:ascii="Times New Roman" w:hAnsi="Times New Roman" w:cs="Times New Roman"/>
                <w:color w:val="000000"/>
              </w:rPr>
              <w:softHyphen/>
              <w:t>ский пепел.</w:t>
            </w:r>
          </w:p>
          <w:p w14:paraId="36DB3A3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lastRenderedPageBreak/>
              <w:t>10. Кислотные дожди — результат</w:t>
            </w:r>
          </w:p>
          <w:p w14:paraId="13565862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увеличения уровня мирового океана; </w:t>
            </w:r>
          </w:p>
          <w:p w14:paraId="728964BE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2) увеличения добычи железной руды;</w:t>
            </w:r>
          </w:p>
          <w:p w14:paraId="1BEAAF42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3) увеличения населения Земли; </w:t>
            </w:r>
          </w:p>
          <w:p w14:paraId="15522F8D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4) увеличения промышленных выбросов.</w:t>
            </w:r>
          </w:p>
        </w:tc>
        <w:tc>
          <w:tcPr>
            <w:tcW w:w="4927" w:type="dxa"/>
          </w:tcPr>
          <w:p w14:paraId="0CF6ED06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lastRenderedPageBreak/>
              <w:t>11. Выберите три правильных ответа.</w:t>
            </w:r>
          </w:p>
          <w:p w14:paraId="77EFA684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Каковы осо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бен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сти стро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ния и функ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ций митохондрий?</w:t>
            </w:r>
          </w:p>
          <w:p w14:paraId="3FD3FDA7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внут</w:t>
            </w:r>
            <w:r w:rsidRPr="005E5FDE">
              <w:rPr>
                <w:color w:val="000000"/>
                <w:sz w:val="22"/>
                <w:szCs w:val="22"/>
              </w:rPr>
              <w:softHyphen/>
              <w:t>рен</w:t>
            </w:r>
            <w:r w:rsidRPr="005E5FDE">
              <w:rPr>
                <w:color w:val="000000"/>
                <w:sz w:val="22"/>
                <w:szCs w:val="22"/>
              </w:rPr>
              <w:softHyphen/>
              <w:t>няя мем</w:t>
            </w:r>
            <w:r w:rsidRPr="005E5FDE">
              <w:rPr>
                <w:color w:val="000000"/>
                <w:sz w:val="22"/>
                <w:szCs w:val="22"/>
              </w:rPr>
              <w:softHyphen/>
              <w:t>бра</w:t>
            </w:r>
            <w:r w:rsidRPr="005E5FDE">
              <w:rPr>
                <w:color w:val="000000"/>
                <w:sz w:val="22"/>
                <w:szCs w:val="22"/>
              </w:rPr>
              <w:softHyphen/>
              <w:t>на об</w:t>
            </w:r>
            <w:r w:rsidRPr="005E5FDE">
              <w:rPr>
                <w:color w:val="000000"/>
                <w:sz w:val="22"/>
                <w:szCs w:val="22"/>
              </w:rPr>
              <w:softHyphen/>
              <w:t>ра</w:t>
            </w:r>
            <w:r w:rsidRPr="005E5FDE">
              <w:rPr>
                <w:color w:val="000000"/>
                <w:sz w:val="22"/>
                <w:szCs w:val="22"/>
              </w:rPr>
              <w:softHyphen/>
              <w:t>зу</w:t>
            </w:r>
            <w:r w:rsidRPr="005E5FDE">
              <w:rPr>
                <w:color w:val="000000"/>
                <w:sz w:val="22"/>
                <w:szCs w:val="22"/>
              </w:rPr>
              <w:softHyphen/>
              <w:t>ет граны;</w:t>
            </w:r>
          </w:p>
          <w:p w14:paraId="42B6D87E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2) вхо</w:t>
            </w:r>
            <w:r w:rsidRPr="005E5FDE">
              <w:rPr>
                <w:color w:val="000000"/>
                <w:sz w:val="22"/>
                <w:szCs w:val="22"/>
              </w:rPr>
              <w:softHyphen/>
              <w:t>дят в со</w:t>
            </w:r>
            <w:r w:rsidRPr="005E5FDE">
              <w:rPr>
                <w:color w:val="000000"/>
                <w:sz w:val="22"/>
                <w:szCs w:val="22"/>
              </w:rPr>
              <w:softHyphen/>
              <w:t>став ядра;</w:t>
            </w:r>
          </w:p>
          <w:p w14:paraId="7B9C3808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син</w:t>
            </w:r>
            <w:r w:rsidRPr="005E5FDE">
              <w:rPr>
                <w:color w:val="000000"/>
                <w:sz w:val="22"/>
                <w:szCs w:val="22"/>
              </w:rPr>
              <w:softHyphen/>
              <w:t>те</w:t>
            </w:r>
            <w:r w:rsidRPr="005E5FDE">
              <w:rPr>
                <w:color w:val="000000"/>
                <w:sz w:val="22"/>
                <w:szCs w:val="22"/>
              </w:rPr>
              <w:softHyphen/>
              <w:t>зи</w:t>
            </w:r>
            <w:r w:rsidRPr="005E5FDE">
              <w:rPr>
                <w:color w:val="000000"/>
                <w:sz w:val="22"/>
                <w:szCs w:val="22"/>
              </w:rPr>
              <w:softHyphen/>
              <w:t>ру</w:t>
            </w:r>
            <w:r w:rsidRPr="005E5FDE">
              <w:rPr>
                <w:color w:val="000000"/>
                <w:sz w:val="22"/>
                <w:szCs w:val="22"/>
              </w:rPr>
              <w:softHyphen/>
              <w:t>ют соб</w:t>
            </w:r>
            <w:r w:rsidRPr="005E5FDE">
              <w:rPr>
                <w:color w:val="000000"/>
                <w:sz w:val="22"/>
                <w:szCs w:val="22"/>
              </w:rPr>
              <w:softHyphen/>
              <w:t>ствен</w:t>
            </w:r>
            <w:r w:rsidRPr="005E5FDE">
              <w:rPr>
                <w:color w:val="000000"/>
                <w:sz w:val="22"/>
                <w:szCs w:val="22"/>
              </w:rPr>
              <w:softHyphen/>
              <w:t>ные белки;</w:t>
            </w:r>
          </w:p>
          <w:p w14:paraId="331E7814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4) участ</w:t>
            </w:r>
            <w:r w:rsidRPr="005E5FDE">
              <w:rPr>
                <w:color w:val="000000"/>
                <w:sz w:val="22"/>
                <w:szCs w:val="22"/>
              </w:rPr>
              <w:softHyphen/>
              <w:t>ву</w:t>
            </w:r>
            <w:r w:rsidRPr="005E5FDE">
              <w:rPr>
                <w:color w:val="000000"/>
                <w:sz w:val="22"/>
                <w:szCs w:val="22"/>
              </w:rPr>
              <w:softHyphen/>
              <w:t>ют в биологическом окис</w:t>
            </w:r>
            <w:r w:rsidRPr="005E5FDE">
              <w:rPr>
                <w:color w:val="000000"/>
                <w:sz w:val="22"/>
                <w:szCs w:val="22"/>
              </w:rPr>
              <w:softHyphen/>
              <w:t>ле</w:t>
            </w:r>
            <w:r w:rsidRPr="005E5FDE">
              <w:rPr>
                <w:color w:val="000000"/>
                <w:sz w:val="22"/>
                <w:szCs w:val="22"/>
              </w:rPr>
              <w:softHyphen/>
              <w:t>нии ор</w:t>
            </w:r>
            <w:r w:rsidRPr="005E5FDE">
              <w:rPr>
                <w:color w:val="000000"/>
                <w:sz w:val="22"/>
                <w:szCs w:val="22"/>
              </w:rPr>
              <w:softHyphen/>
              <w:t>га</w:t>
            </w:r>
            <w:r w:rsidRPr="005E5FDE">
              <w:rPr>
                <w:color w:val="000000"/>
                <w:sz w:val="22"/>
                <w:szCs w:val="22"/>
              </w:rPr>
              <w:softHyphen/>
              <w:t>ни</w:t>
            </w:r>
            <w:r w:rsidRPr="005E5FDE">
              <w:rPr>
                <w:color w:val="000000"/>
                <w:sz w:val="22"/>
                <w:szCs w:val="22"/>
              </w:rPr>
              <w:softHyphen/>
              <w:t>че</w:t>
            </w:r>
            <w:r w:rsidRPr="005E5FDE">
              <w:rPr>
                <w:color w:val="000000"/>
                <w:sz w:val="22"/>
                <w:szCs w:val="22"/>
              </w:rPr>
              <w:softHyphen/>
              <w:t>ских ве</w:t>
            </w:r>
            <w:r w:rsidRPr="005E5FDE">
              <w:rPr>
                <w:color w:val="000000"/>
                <w:sz w:val="22"/>
                <w:szCs w:val="22"/>
              </w:rPr>
              <w:softHyphen/>
              <w:t>ществ;</w:t>
            </w:r>
          </w:p>
          <w:p w14:paraId="32F163C5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5) обес</w:t>
            </w:r>
            <w:r w:rsidRPr="005E5FDE">
              <w:rPr>
                <w:color w:val="000000"/>
                <w:sz w:val="22"/>
                <w:szCs w:val="22"/>
              </w:rPr>
              <w:softHyphen/>
              <w:t>пе</w:t>
            </w:r>
            <w:r w:rsidRPr="005E5FDE">
              <w:rPr>
                <w:color w:val="000000"/>
                <w:sz w:val="22"/>
                <w:szCs w:val="22"/>
              </w:rPr>
              <w:softHyphen/>
              <w:t>чи</w:t>
            </w:r>
            <w:r w:rsidRPr="005E5FDE">
              <w:rPr>
                <w:color w:val="000000"/>
                <w:sz w:val="22"/>
                <w:szCs w:val="22"/>
              </w:rPr>
              <w:softHyphen/>
              <w:t>ва</w:t>
            </w:r>
            <w:r w:rsidRPr="005E5FDE">
              <w:rPr>
                <w:color w:val="000000"/>
                <w:sz w:val="22"/>
                <w:szCs w:val="22"/>
              </w:rPr>
              <w:softHyphen/>
              <w:t>ют син</w:t>
            </w:r>
            <w:r w:rsidRPr="005E5FDE">
              <w:rPr>
                <w:color w:val="000000"/>
                <w:sz w:val="22"/>
                <w:szCs w:val="22"/>
              </w:rPr>
              <w:softHyphen/>
              <w:t>тез глюкозы;</w:t>
            </w:r>
          </w:p>
          <w:p w14:paraId="718D417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6) яв</w:t>
            </w:r>
            <w:r w:rsidRPr="005E5FDE">
              <w:rPr>
                <w:color w:val="000000"/>
                <w:sz w:val="22"/>
                <w:szCs w:val="22"/>
              </w:rPr>
              <w:softHyphen/>
              <w:t>ля</w:t>
            </w:r>
            <w:r w:rsidRPr="005E5FDE">
              <w:rPr>
                <w:color w:val="000000"/>
                <w:sz w:val="22"/>
                <w:szCs w:val="22"/>
              </w:rPr>
              <w:softHyphen/>
              <w:t>ют</w:t>
            </w:r>
            <w:r w:rsidRPr="005E5FDE">
              <w:rPr>
                <w:color w:val="000000"/>
                <w:sz w:val="22"/>
                <w:szCs w:val="22"/>
              </w:rPr>
              <w:softHyphen/>
              <w:t>ся ме</w:t>
            </w:r>
            <w:r w:rsidRPr="005E5FDE">
              <w:rPr>
                <w:color w:val="000000"/>
                <w:sz w:val="22"/>
                <w:szCs w:val="22"/>
              </w:rPr>
              <w:softHyphen/>
              <w:t>стом син</w:t>
            </w:r>
            <w:r w:rsidRPr="005E5FDE">
              <w:rPr>
                <w:color w:val="000000"/>
                <w:sz w:val="22"/>
                <w:szCs w:val="22"/>
              </w:rPr>
              <w:softHyphen/>
              <w:t>те</w:t>
            </w:r>
            <w:r w:rsidRPr="005E5FDE">
              <w:rPr>
                <w:color w:val="000000"/>
                <w:sz w:val="22"/>
                <w:szCs w:val="22"/>
              </w:rPr>
              <w:softHyphen/>
              <w:t>за АТФ.</w:t>
            </w:r>
          </w:p>
          <w:p w14:paraId="5316A989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772C51D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</w:rPr>
              <w:t>12.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Скрестили растения томата с генотипами </w:t>
            </w:r>
            <w:proofErr w:type="spellStart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ААвв</w:t>
            </w:r>
            <w:proofErr w:type="spellEnd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ааВВ</w:t>
            </w:r>
            <w:proofErr w:type="spellEnd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? Сколько генотипов образуется в потомстве F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vertAlign w:val="subscript"/>
              </w:rPr>
              <w:t>1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? Запишите схему скрещивания.</w:t>
            </w:r>
          </w:p>
          <w:p w14:paraId="7900A2ED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877638C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</w:rPr>
              <w:t>13.</w:t>
            </w:r>
            <w:r w:rsidRPr="005E5FDE">
              <w:rPr>
                <w:rFonts w:ascii="Times New Roman" w:hAnsi="Times New Roman" w:cs="Times New Roman"/>
                <w:b/>
              </w:rPr>
              <w:t>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47"/>
              <w:gridCol w:w="2854"/>
            </w:tblGrid>
            <w:tr w:rsidR="00EF18CC" w:rsidRPr="005E5FDE" w14:paraId="0CC99331" w14:textId="77777777" w:rsidTr="00C458E3">
              <w:tc>
                <w:tcPr>
                  <w:tcW w:w="2536" w:type="dxa"/>
                </w:tcPr>
                <w:p w14:paraId="0732B8AC" w14:textId="77777777" w:rsidR="00EF18CC" w:rsidRPr="005E5FDE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5FDE">
                    <w:rPr>
                      <w:rFonts w:ascii="Times New Roman" w:hAnsi="Times New Roman" w:cs="Times New Roman"/>
                      <w:b/>
                    </w:rPr>
                    <w:t>Способ размножения</w:t>
                  </w:r>
                </w:p>
              </w:tc>
              <w:tc>
                <w:tcPr>
                  <w:tcW w:w="5040" w:type="dxa"/>
                </w:tcPr>
                <w:p w14:paraId="3FE3448C" w14:textId="77777777" w:rsidR="00EF18CC" w:rsidRPr="005E5FDE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5FDE">
                    <w:rPr>
                      <w:rFonts w:ascii="Times New Roman" w:hAnsi="Times New Roman" w:cs="Times New Roman"/>
                      <w:b/>
                    </w:rPr>
                    <w:t>Пример</w:t>
                  </w:r>
                </w:p>
              </w:tc>
            </w:tr>
            <w:tr w:rsidR="00EF18CC" w:rsidRPr="005E5FDE" w14:paraId="662D9B7B" w14:textId="77777777" w:rsidTr="00C458E3">
              <w:tc>
                <w:tcPr>
                  <w:tcW w:w="2536" w:type="dxa"/>
                </w:tcPr>
                <w:p w14:paraId="2C207A98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1) половое</w:t>
                  </w:r>
                </w:p>
              </w:tc>
              <w:tc>
                <w:tcPr>
                  <w:tcW w:w="5040" w:type="dxa"/>
                </w:tcPr>
                <w:p w14:paraId="750BF11B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А) спорообразование у сфагнума;</w:t>
                  </w:r>
                </w:p>
              </w:tc>
            </w:tr>
            <w:tr w:rsidR="00EF18CC" w:rsidRPr="005E5FDE" w14:paraId="22EAE781" w14:textId="77777777" w:rsidTr="00C458E3">
              <w:tc>
                <w:tcPr>
                  <w:tcW w:w="2536" w:type="dxa"/>
                </w:tcPr>
                <w:p w14:paraId="7EB2B57E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2) бесполое</w:t>
                  </w:r>
                </w:p>
              </w:tc>
              <w:tc>
                <w:tcPr>
                  <w:tcW w:w="5040" w:type="dxa"/>
                </w:tcPr>
                <w:p w14:paraId="28E98D9F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Б) семенное размножение у ели;</w:t>
                  </w:r>
                </w:p>
              </w:tc>
            </w:tr>
            <w:tr w:rsidR="00EF18CC" w:rsidRPr="005E5FDE" w14:paraId="796DCF0A" w14:textId="77777777" w:rsidTr="00C458E3">
              <w:tc>
                <w:tcPr>
                  <w:tcW w:w="2536" w:type="dxa"/>
                </w:tcPr>
                <w:p w14:paraId="28BFF211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40" w:type="dxa"/>
                </w:tcPr>
                <w:p w14:paraId="66B64479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В) партеногенез у пчёл;</w:t>
                  </w:r>
                </w:p>
              </w:tc>
            </w:tr>
            <w:tr w:rsidR="00EF18CC" w:rsidRPr="005E5FDE" w14:paraId="3B1E8F02" w14:textId="77777777" w:rsidTr="00C458E3">
              <w:tc>
                <w:tcPr>
                  <w:tcW w:w="2536" w:type="dxa"/>
                </w:tcPr>
                <w:p w14:paraId="04ACA0DB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40" w:type="dxa"/>
                </w:tcPr>
                <w:p w14:paraId="6DA3AC86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  <w:r w:rsidRPr="005E5FDE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Г) размножение луковицами у тюльпанов;</w:t>
                  </w:r>
                </w:p>
              </w:tc>
            </w:tr>
            <w:tr w:rsidR="00EF18CC" w:rsidRPr="005E5FDE" w14:paraId="6B559EB9" w14:textId="77777777" w:rsidTr="00C458E3">
              <w:tc>
                <w:tcPr>
                  <w:tcW w:w="2536" w:type="dxa"/>
                </w:tcPr>
                <w:p w14:paraId="1E612329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40" w:type="dxa"/>
                </w:tcPr>
                <w:p w14:paraId="0F8E90CC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Д) откладывание яиц птицами;</w:t>
                  </w:r>
                </w:p>
              </w:tc>
            </w:tr>
            <w:tr w:rsidR="00EF18CC" w:rsidRPr="005E5FDE" w14:paraId="30B69045" w14:textId="77777777" w:rsidTr="00C458E3">
              <w:tc>
                <w:tcPr>
                  <w:tcW w:w="2536" w:type="dxa"/>
                </w:tcPr>
                <w:p w14:paraId="4EB71D63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40" w:type="dxa"/>
                </w:tcPr>
                <w:p w14:paraId="61EF344E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Е) вымётывание икры у рыб.</w:t>
                  </w:r>
                </w:p>
              </w:tc>
            </w:tr>
          </w:tbl>
          <w:p w14:paraId="66C96B2D" w14:textId="77777777" w:rsidR="00EF18CC" w:rsidRPr="005E5FDE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58217B75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14. Дайте определение терминам:</w:t>
            </w:r>
          </w:p>
          <w:p w14:paraId="178A16BE" w14:textId="77777777" w:rsidR="00EF18CC" w:rsidRPr="005E5FDE" w:rsidRDefault="00EF18CC" w:rsidP="00C458E3">
            <w:pPr>
              <w:rPr>
                <w:rFonts w:ascii="Times New Roman" w:hAnsi="Times New Roman" w:cs="Times New Roman"/>
              </w:rPr>
            </w:pPr>
            <w:r w:rsidRPr="005E5FDE">
              <w:rPr>
                <w:rFonts w:ascii="Times New Roman" w:hAnsi="Times New Roman" w:cs="Times New Roman"/>
              </w:rPr>
              <w:t>Белки, мейоз, экологическая пирамида.</w:t>
            </w:r>
          </w:p>
          <w:p w14:paraId="27972555" w14:textId="77777777" w:rsidR="00EF18CC" w:rsidRPr="005E5FDE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6C7FEB18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5E5FDE">
              <w:rPr>
                <w:rFonts w:ascii="Times New Roman" w:hAnsi="Times New Roman" w:cs="Times New Roman"/>
                <w:b/>
              </w:rPr>
              <w:t xml:space="preserve">15. 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Какие про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цес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сы обеспечивают по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сто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ян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ство газового со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ста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ва атмосферы (кислорода, уг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ле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кис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 газа, азота)? При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ве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ди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 не менее трёх про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цес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сов и по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яс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те их.</w:t>
            </w:r>
          </w:p>
          <w:p w14:paraId="026AE0EC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5943721C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16. </w:t>
            </w:r>
            <w:r w:rsidRPr="005E5FDE">
              <w:rPr>
                <w:rFonts w:ascii="Times New Roman" w:hAnsi="Times New Roman" w:cs="Times New Roman"/>
                <w:b/>
                <w:color w:val="000000"/>
              </w:rPr>
              <w:t>Составьте один вопрос по теме: «Молекулярный уровень» и напишите на него ответ.</w:t>
            </w:r>
          </w:p>
        </w:tc>
      </w:tr>
    </w:tbl>
    <w:p w14:paraId="66F45BF6" w14:textId="77777777" w:rsidR="00EF18CC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78DC63" w14:textId="77777777" w:rsidR="00EF18CC" w:rsidRPr="005E5FDE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5FDE">
        <w:rPr>
          <w:rFonts w:ascii="Times New Roman" w:hAnsi="Times New Roman" w:cs="Times New Roman"/>
          <w:b/>
        </w:rPr>
        <w:t>Итоговая контрольная работа (9 класс)</w:t>
      </w:r>
    </w:p>
    <w:p w14:paraId="02AB8AA6" w14:textId="77777777" w:rsidR="00EF18CC" w:rsidRPr="005E5FDE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5FDE">
        <w:rPr>
          <w:rFonts w:ascii="Times New Roman" w:hAnsi="Times New Roman" w:cs="Times New Roman"/>
          <w:b/>
        </w:rPr>
        <w:t>2 вариант</w:t>
      </w:r>
    </w:p>
    <w:p w14:paraId="09F2BD21" w14:textId="77777777" w:rsidR="00EF18CC" w:rsidRPr="005E5FDE" w:rsidRDefault="00EF18CC" w:rsidP="00EF1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246"/>
        <w:gridCol w:w="4643"/>
      </w:tblGrid>
      <w:tr w:rsidR="00EF18CC" w:rsidRPr="005E5FDE" w14:paraId="206FD8AA" w14:textId="77777777" w:rsidTr="00C458E3">
        <w:tc>
          <w:tcPr>
            <w:tcW w:w="5246" w:type="dxa"/>
          </w:tcPr>
          <w:p w14:paraId="404E3EA8" w14:textId="77777777" w:rsidR="00EF18CC" w:rsidRPr="005E5FDE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ЧАСТЬ 1</w:t>
            </w:r>
          </w:p>
        </w:tc>
        <w:tc>
          <w:tcPr>
            <w:tcW w:w="4643" w:type="dxa"/>
          </w:tcPr>
          <w:p w14:paraId="14C68F30" w14:textId="77777777" w:rsidR="00EF18CC" w:rsidRPr="005E5FDE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ЧАСТЬ 2 И 3</w:t>
            </w:r>
          </w:p>
        </w:tc>
      </w:tr>
      <w:tr w:rsidR="00EF18CC" w:rsidRPr="005E5FDE" w14:paraId="311DC100" w14:textId="77777777" w:rsidTr="00C458E3">
        <w:tc>
          <w:tcPr>
            <w:tcW w:w="5246" w:type="dxa"/>
          </w:tcPr>
          <w:p w14:paraId="7DD7BC62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1. </w:t>
            </w:r>
            <w:r w:rsidRPr="005E5FDE">
              <w:rPr>
                <w:b/>
                <w:color w:val="000000"/>
                <w:sz w:val="22"/>
                <w:szCs w:val="22"/>
              </w:rPr>
              <w:t>К не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ор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че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ским веществам клет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ки относят</w:t>
            </w:r>
          </w:p>
          <w:p w14:paraId="5862F882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витамины; 2) воду; 3) углеводы; 4) жиры.</w:t>
            </w:r>
          </w:p>
          <w:p w14:paraId="67E46545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2. Какой органоид обеспечивает синтез органических веществ из неорганических в растительной клетке?</w:t>
            </w:r>
          </w:p>
          <w:p w14:paraId="400E044C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вакуоль; 2) митохондрия; </w:t>
            </w:r>
          </w:p>
          <w:p w14:paraId="74C7B797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хлоропласт; 4) рибосома.</w:t>
            </w:r>
          </w:p>
          <w:p w14:paraId="2CDB0FD9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3. Какой из пе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ре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чис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лен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ных ор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га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и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дов есть и в мы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шеч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ных клет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ках прес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вод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 xml:space="preserve">ной </w:t>
            </w:r>
            <w:proofErr w:type="spellStart"/>
            <w:r w:rsidRPr="005E5FDE">
              <w:rPr>
                <w:b/>
                <w:color w:val="000000"/>
                <w:sz w:val="22"/>
                <w:szCs w:val="22"/>
              </w:rPr>
              <w:t>планарии</w:t>
            </w:r>
            <w:proofErr w:type="spellEnd"/>
            <w:r w:rsidRPr="005E5FDE">
              <w:rPr>
                <w:b/>
                <w:color w:val="000000"/>
                <w:sz w:val="22"/>
                <w:szCs w:val="22"/>
              </w:rPr>
              <w:t>, и в клет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ках стеб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ля пшеницы?</w:t>
            </w:r>
          </w:p>
          <w:p w14:paraId="6AFBB233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кле</w:t>
            </w:r>
            <w:r w:rsidRPr="005E5FDE">
              <w:rPr>
                <w:color w:val="000000"/>
                <w:sz w:val="22"/>
                <w:szCs w:val="22"/>
              </w:rPr>
              <w:softHyphen/>
              <w:t>точ</w:t>
            </w:r>
            <w:r w:rsidRPr="005E5FDE">
              <w:rPr>
                <w:color w:val="000000"/>
                <w:sz w:val="22"/>
                <w:szCs w:val="22"/>
              </w:rPr>
              <w:softHyphen/>
              <w:t>ная стен</w:t>
            </w:r>
            <w:r w:rsidRPr="005E5FDE">
              <w:rPr>
                <w:color w:val="000000"/>
                <w:sz w:val="22"/>
                <w:szCs w:val="22"/>
              </w:rPr>
              <w:softHyphen/>
              <w:t>ка; 2) ми</w:t>
            </w:r>
            <w:r w:rsidRPr="005E5FDE">
              <w:rPr>
                <w:color w:val="000000"/>
                <w:sz w:val="22"/>
                <w:szCs w:val="22"/>
              </w:rPr>
              <w:softHyphen/>
              <w:t>то</w:t>
            </w:r>
            <w:r w:rsidRPr="005E5FDE">
              <w:rPr>
                <w:color w:val="000000"/>
                <w:sz w:val="22"/>
                <w:szCs w:val="22"/>
              </w:rPr>
              <w:softHyphen/>
              <w:t>хон</w:t>
            </w:r>
            <w:r w:rsidRPr="005E5FDE">
              <w:rPr>
                <w:color w:val="000000"/>
                <w:sz w:val="22"/>
                <w:szCs w:val="22"/>
              </w:rPr>
              <w:softHyphen/>
              <w:t xml:space="preserve">дрия; </w:t>
            </w:r>
          </w:p>
          <w:p w14:paraId="54F03B79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центриоль; 4) цен</w:t>
            </w:r>
            <w:r w:rsidRPr="005E5FDE">
              <w:rPr>
                <w:color w:val="000000"/>
                <w:sz w:val="22"/>
                <w:szCs w:val="22"/>
              </w:rPr>
              <w:softHyphen/>
              <w:t>траль</w:t>
            </w:r>
            <w:r w:rsidRPr="005E5FDE">
              <w:rPr>
                <w:color w:val="000000"/>
                <w:sz w:val="22"/>
                <w:szCs w:val="22"/>
              </w:rPr>
              <w:softHyphen/>
              <w:t>ная вакуоль.</w:t>
            </w:r>
          </w:p>
          <w:p w14:paraId="1F266EF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4. Сходство жиз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де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я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тель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 xml:space="preserve">сти </w:t>
            </w:r>
            <w:proofErr w:type="spellStart"/>
            <w:r w:rsidRPr="005E5FDE">
              <w:rPr>
                <w:b/>
                <w:color w:val="000000"/>
                <w:sz w:val="22"/>
                <w:szCs w:val="22"/>
              </w:rPr>
              <w:t>цианобактерий</w:t>
            </w:r>
            <w:proofErr w:type="spellEnd"/>
            <w:r w:rsidRPr="005E5FDE">
              <w:rPr>
                <w:b/>
                <w:color w:val="000000"/>
                <w:sz w:val="22"/>
                <w:szCs w:val="22"/>
              </w:rPr>
              <w:t xml:space="preserve"> и цвет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ко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вых растений про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яв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ля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ет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ся в спо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соб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сти к</w:t>
            </w:r>
          </w:p>
          <w:p w14:paraId="207CDE8B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образованию семян; 2) автотрофному питанию;</w:t>
            </w:r>
          </w:p>
          <w:p w14:paraId="71722CEC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двойному оплодотворению; 4) гетеротрофному питанию.</w:t>
            </w:r>
          </w:p>
          <w:p w14:paraId="44323CF1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5. </w:t>
            </w:r>
            <w:r w:rsidRPr="005E5FDE">
              <w:rPr>
                <w:b/>
                <w:color w:val="000000"/>
                <w:sz w:val="22"/>
                <w:szCs w:val="22"/>
              </w:rPr>
              <w:t>Пресмыкающимся, в отличие от земноводных, свойственно</w:t>
            </w:r>
          </w:p>
          <w:p w14:paraId="5658AFE8" w14:textId="77777777" w:rsidR="00EF18CC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1) наружное оплодотворение; </w:t>
            </w:r>
          </w:p>
          <w:p w14:paraId="236146A0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2) разделение тела на отделы;</w:t>
            </w:r>
          </w:p>
          <w:p w14:paraId="65DF3ED1" w14:textId="77777777" w:rsidR="00EF18CC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 xml:space="preserve">3) развитие с образованием личинки; </w:t>
            </w:r>
          </w:p>
          <w:p w14:paraId="4079B7D6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4) внутреннее оплодотворение.</w:t>
            </w:r>
          </w:p>
          <w:p w14:paraId="188E5367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6. </w:t>
            </w:r>
            <w:r w:rsidRPr="005E5FDE">
              <w:rPr>
                <w:b/>
                <w:color w:val="000000"/>
                <w:sz w:val="22"/>
                <w:szCs w:val="22"/>
              </w:rPr>
              <w:t>Какая характеристика иллюстрирует физиологический критерий вида пастушьей сумки?</w:t>
            </w:r>
          </w:p>
          <w:p w14:paraId="272254E9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1) распространение по полям, дорогам, сорным местам;</w:t>
            </w:r>
          </w:p>
          <w:p w14:paraId="6B2034DA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2) обитание на Европейской части России;</w:t>
            </w:r>
          </w:p>
          <w:p w14:paraId="4D98709A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особенности обмена веществ в растении;</w:t>
            </w:r>
          </w:p>
          <w:p w14:paraId="6C24A2E1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4) поочерёдное расположение листьев на стебле.</w:t>
            </w:r>
          </w:p>
          <w:p w14:paraId="548970E5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7. </w:t>
            </w:r>
            <w:r w:rsidRPr="005E5FDE">
              <w:rPr>
                <w:b/>
                <w:color w:val="000000"/>
                <w:sz w:val="22"/>
                <w:szCs w:val="22"/>
              </w:rPr>
              <w:t>Берёзовая роща — неустойчивый биогеоценоз, так как в нём</w:t>
            </w:r>
          </w:p>
          <w:p w14:paraId="37BCF568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малоплодородная почва; </w:t>
            </w:r>
          </w:p>
          <w:p w14:paraId="671F660E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2) небольшое разнообразие видов;</w:t>
            </w:r>
          </w:p>
          <w:p w14:paraId="3A9B07AB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3) мало света для растений; </w:t>
            </w:r>
          </w:p>
          <w:p w14:paraId="68820A21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4) мало влаги для растений.</w:t>
            </w:r>
          </w:p>
          <w:p w14:paraId="5FCB7A1D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8. </w:t>
            </w:r>
            <w:r w:rsidRPr="005E5FDE">
              <w:rPr>
                <w:b/>
                <w:color w:val="000000"/>
                <w:sz w:val="22"/>
                <w:szCs w:val="22"/>
              </w:rPr>
              <w:t>Ветер, осадки, пыльные бури — это факторы</w:t>
            </w:r>
          </w:p>
          <w:p w14:paraId="1C189A7B" w14:textId="77777777" w:rsidR="00EF18CC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антропогенные; 2) биотические; </w:t>
            </w:r>
          </w:p>
          <w:p w14:paraId="76EB2265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абиотические; 4) ограничивающие.</w:t>
            </w:r>
          </w:p>
          <w:p w14:paraId="359361F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sz w:val="22"/>
                <w:szCs w:val="22"/>
              </w:rPr>
              <w:t xml:space="preserve">9. </w:t>
            </w:r>
            <w:r w:rsidRPr="005E5FDE">
              <w:rPr>
                <w:b/>
                <w:color w:val="000000"/>
                <w:sz w:val="22"/>
                <w:szCs w:val="22"/>
              </w:rPr>
              <w:t>Углекислый газ поступает в биосферу в результате</w:t>
            </w:r>
          </w:p>
          <w:p w14:paraId="72233D4A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1) фотосинтеза; 2) восстановления минералов;</w:t>
            </w:r>
          </w:p>
          <w:p w14:paraId="4CF32EED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гниения органических остатков; 4) грозовых разрядов в атмосфере.</w:t>
            </w:r>
          </w:p>
          <w:p w14:paraId="285C1B6E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</w:rPr>
              <w:lastRenderedPageBreak/>
              <w:t>10. Какой антропогенный фактор приводит к уменьшению содержания кислорода в атмосфере?</w:t>
            </w:r>
          </w:p>
          <w:p w14:paraId="709522ED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 xml:space="preserve">1) создание новых </w:t>
            </w:r>
            <w:proofErr w:type="spellStart"/>
            <w:r w:rsidRPr="005E5FDE">
              <w:rPr>
                <w:rFonts w:ascii="Times New Roman" w:hAnsi="Times New Roman" w:cs="Times New Roman"/>
                <w:color w:val="000000"/>
              </w:rPr>
              <w:t>агроценозов</w:t>
            </w:r>
            <w:proofErr w:type="spellEnd"/>
            <w:r w:rsidRPr="005E5FDE">
              <w:rPr>
                <w:rFonts w:ascii="Times New Roman" w:hAnsi="Times New Roman" w:cs="Times New Roman"/>
                <w:color w:val="000000"/>
              </w:rPr>
              <w:t>; 2) осушение болот;</w:t>
            </w:r>
          </w:p>
          <w:p w14:paraId="2469C161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E5FDE">
              <w:rPr>
                <w:rFonts w:ascii="Times New Roman" w:hAnsi="Times New Roman" w:cs="Times New Roman"/>
                <w:color w:val="000000"/>
              </w:rPr>
              <w:t>3) увеличение численности животных; 4) массовое уничтожение лесов.</w:t>
            </w:r>
          </w:p>
          <w:p w14:paraId="082C73A5" w14:textId="77777777" w:rsidR="00EF18CC" w:rsidRPr="005E5FDE" w:rsidRDefault="00EF18CC" w:rsidP="00C458E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</w:tcPr>
          <w:p w14:paraId="2C5D2668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lastRenderedPageBreak/>
              <w:t>11. Выберите три правильных ответа.</w:t>
            </w:r>
          </w:p>
          <w:p w14:paraId="0C9736BB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5E5FDE">
              <w:rPr>
                <w:b/>
                <w:color w:val="000000"/>
                <w:sz w:val="22"/>
                <w:szCs w:val="22"/>
              </w:rPr>
              <w:t>Каковы осо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бен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сти стро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е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ния и функ</w:t>
            </w:r>
            <w:r w:rsidRPr="005E5FDE">
              <w:rPr>
                <w:b/>
                <w:color w:val="000000"/>
                <w:sz w:val="22"/>
                <w:szCs w:val="22"/>
              </w:rPr>
              <w:softHyphen/>
              <w:t>ций рибосом?</w:t>
            </w:r>
          </w:p>
          <w:p w14:paraId="201B5A55" w14:textId="77777777" w:rsidR="00EF18CC" w:rsidRPr="005E5FDE" w:rsidRDefault="00EF18CC" w:rsidP="00C458E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1) имеют одну мембрану;</w:t>
            </w:r>
          </w:p>
          <w:p w14:paraId="546543C6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2) со</w:t>
            </w:r>
            <w:r w:rsidRPr="005E5FDE">
              <w:rPr>
                <w:color w:val="000000"/>
                <w:sz w:val="22"/>
                <w:szCs w:val="22"/>
              </w:rPr>
              <w:softHyphen/>
              <w:t>сто</w:t>
            </w:r>
            <w:r w:rsidRPr="005E5FDE">
              <w:rPr>
                <w:color w:val="000000"/>
                <w:sz w:val="22"/>
                <w:szCs w:val="22"/>
              </w:rPr>
              <w:softHyphen/>
              <w:t>ят из мо</w:t>
            </w:r>
            <w:r w:rsidRPr="005E5FDE">
              <w:rPr>
                <w:color w:val="000000"/>
                <w:sz w:val="22"/>
                <w:szCs w:val="22"/>
              </w:rPr>
              <w:softHyphen/>
              <w:t>ле</w:t>
            </w:r>
            <w:r w:rsidRPr="005E5FDE">
              <w:rPr>
                <w:color w:val="000000"/>
                <w:sz w:val="22"/>
                <w:szCs w:val="22"/>
              </w:rPr>
              <w:softHyphen/>
              <w:t>кул ДНК;</w:t>
            </w:r>
          </w:p>
          <w:p w14:paraId="4BE5D50D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3) рас</w:t>
            </w:r>
            <w:r w:rsidRPr="005E5FDE">
              <w:rPr>
                <w:color w:val="000000"/>
                <w:sz w:val="22"/>
                <w:szCs w:val="22"/>
              </w:rPr>
              <w:softHyphen/>
              <w:t>щеп</w:t>
            </w:r>
            <w:r w:rsidRPr="005E5FDE">
              <w:rPr>
                <w:color w:val="000000"/>
                <w:sz w:val="22"/>
                <w:szCs w:val="22"/>
              </w:rPr>
              <w:softHyphen/>
              <w:t>ля</w:t>
            </w:r>
            <w:r w:rsidRPr="005E5FDE">
              <w:rPr>
                <w:color w:val="000000"/>
                <w:sz w:val="22"/>
                <w:szCs w:val="22"/>
              </w:rPr>
              <w:softHyphen/>
              <w:t>ют ор</w:t>
            </w:r>
            <w:r w:rsidRPr="005E5FDE">
              <w:rPr>
                <w:color w:val="000000"/>
                <w:sz w:val="22"/>
                <w:szCs w:val="22"/>
              </w:rPr>
              <w:softHyphen/>
              <w:t>га</w:t>
            </w:r>
            <w:r w:rsidRPr="005E5FDE">
              <w:rPr>
                <w:color w:val="000000"/>
                <w:sz w:val="22"/>
                <w:szCs w:val="22"/>
              </w:rPr>
              <w:softHyphen/>
              <w:t>ни</w:t>
            </w:r>
            <w:r w:rsidRPr="005E5FDE">
              <w:rPr>
                <w:color w:val="000000"/>
                <w:sz w:val="22"/>
                <w:szCs w:val="22"/>
              </w:rPr>
              <w:softHyphen/>
              <w:t>че</w:t>
            </w:r>
            <w:r w:rsidRPr="005E5FDE">
              <w:rPr>
                <w:color w:val="000000"/>
                <w:sz w:val="22"/>
                <w:szCs w:val="22"/>
              </w:rPr>
              <w:softHyphen/>
              <w:t>ские вещества;</w:t>
            </w:r>
          </w:p>
          <w:p w14:paraId="4B2B308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4) со</w:t>
            </w:r>
            <w:r w:rsidRPr="005E5FDE">
              <w:rPr>
                <w:color w:val="000000"/>
                <w:sz w:val="22"/>
                <w:szCs w:val="22"/>
              </w:rPr>
              <w:softHyphen/>
              <w:t>сто</w:t>
            </w:r>
            <w:r w:rsidRPr="005E5FDE">
              <w:rPr>
                <w:color w:val="000000"/>
                <w:sz w:val="22"/>
                <w:szCs w:val="22"/>
              </w:rPr>
              <w:softHyphen/>
              <w:t>ят из боль</w:t>
            </w:r>
            <w:r w:rsidRPr="005E5FDE">
              <w:rPr>
                <w:color w:val="000000"/>
                <w:sz w:val="22"/>
                <w:szCs w:val="22"/>
              </w:rPr>
              <w:softHyphen/>
              <w:t>шой и малой частиц;</w:t>
            </w:r>
          </w:p>
          <w:p w14:paraId="52F2B9CF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5) участ</w:t>
            </w:r>
            <w:r w:rsidRPr="005E5FDE">
              <w:rPr>
                <w:color w:val="000000"/>
                <w:sz w:val="22"/>
                <w:szCs w:val="22"/>
              </w:rPr>
              <w:softHyphen/>
              <w:t>ву</w:t>
            </w:r>
            <w:r w:rsidRPr="005E5FDE">
              <w:rPr>
                <w:color w:val="000000"/>
                <w:sz w:val="22"/>
                <w:szCs w:val="22"/>
              </w:rPr>
              <w:softHyphen/>
              <w:t>ют в про</w:t>
            </w:r>
            <w:r w:rsidRPr="005E5FDE">
              <w:rPr>
                <w:color w:val="000000"/>
                <w:sz w:val="22"/>
                <w:szCs w:val="22"/>
              </w:rPr>
              <w:softHyphen/>
              <w:t>цес</w:t>
            </w:r>
            <w:r w:rsidRPr="005E5FDE">
              <w:rPr>
                <w:color w:val="000000"/>
                <w:sz w:val="22"/>
                <w:szCs w:val="22"/>
              </w:rPr>
              <w:softHyphen/>
              <w:t>се био</w:t>
            </w:r>
            <w:r w:rsidRPr="005E5FDE">
              <w:rPr>
                <w:color w:val="000000"/>
                <w:sz w:val="22"/>
                <w:szCs w:val="22"/>
              </w:rPr>
              <w:softHyphen/>
              <w:t>син</w:t>
            </w:r>
            <w:r w:rsidRPr="005E5FDE">
              <w:rPr>
                <w:color w:val="000000"/>
                <w:sz w:val="22"/>
                <w:szCs w:val="22"/>
              </w:rPr>
              <w:softHyphen/>
              <w:t>те</w:t>
            </w:r>
            <w:r w:rsidRPr="005E5FDE">
              <w:rPr>
                <w:color w:val="000000"/>
                <w:sz w:val="22"/>
                <w:szCs w:val="22"/>
              </w:rPr>
              <w:softHyphen/>
              <w:t>за белка;</w:t>
            </w:r>
          </w:p>
          <w:p w14:paraId="44CF2E90" w14:textId="77777777" w:rsidR="00EF18CC" w:rsidRPr="005E5FDE" w:rsidRDefault="00EF18CC" w:rsidP="00C458E3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E5FDE">
              <w:rPr>
                <w:color w:val="000000"/>
                <w:sz w:val="22"/>
                <w:szCs w:val="22"/>
              </w:rPr>
              <w:t>6) со</w:t>
            </w:r>
            <w:r w:rsidRPr="005E5FDE">
              <w:rPr>
                <w:color w:val="000000"/>
                <w:sz w:val="22"/>
                <w:szCs w:val="22"/>
              </w:rPr>
              <w:softHyphen/>
              <w:t>сто</w:t>
            </w:r>
            <w:r w:rsidRPr="005E5FDE">
              <w:rPr>
                <w:color w:val="000000"/>
                <w:sz w:val="22"/>
                <w:szCs w:val="22"/>
              </w:rPr>
              <w:softHyphen/>
              <w:t>ят из РНК и белка.</w:t>
            </w:r>
          </w:p>
          <w:p w14:paraId="5B3A2786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10B1805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</w:rPr>
              <w:t xml:space="preserve">12. 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Каким будет со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от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ше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ние расщепления при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зна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ков по фе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ти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пу у потомства, по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лу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чен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го от скре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щи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ва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ния дигетерозиготного черного, мохнатого кро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ли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 xml:space="preserve">ка </w:t>
            </w:r>
            <w:proofErr w:type="spellStart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АаBb</w:t>
            </w:r>
            <w:proofErr w:type="spellEnd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с белой, глад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ко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>шерст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softHyphen/>
              <w:t xml:space="preserve">ной крольчихой </w:t>
            </w:r>
            <w:proofErr w:type="spellStart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ааbb</w:t>
            </w:r>
            <w:proofErr w:type="spellEnd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? Запишите схему скрещивания.</w:t>
            </w:r>
          </w:p>
          <w:p w14:paraId="01A55794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F1D817D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</w:rPr>
              <w:t>13.</w:t>
            </w:r>
            <w:r w:rsidRPr="005E5FDE">
              <w:rPr>
                <w:rFonts w:ascii="Times New Roman" w:hAnsi="Times New Roman" w:cs="Times New Roman"/>
                <w:b/>
              </w:rPr>
              <w:t>Установите соответствие: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91"/>
              <w:gridCol w:w="2826"/>
            </w:tblGrid>
            <w:tr w:rsidR="00EF18CC" w:rsidRPr="005E5FDE" w14:paraId="5280D338" w14:textId="77777777" w:rsidTr="00C458E3">
              <w:tc>
                <w:tcPr>
                  <w:tcW w:w="1686" w:type="dxa"/>
                </w:tcPr>
                <w:p w14:paraId="69FD5F24" w14:textId="77777777" w:rsidR="00EF18CC" w:rsidRPr="005E5FDE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5FDE">
                    <w:rPr>
                      <w:rFonts w:ascii="Times New Roman" w:hAnsi="Times New Roman" w:cs="Times New Roman"/>
                      <w:b/>
                    </w:rPr>
                    <w:t>Способ размножения</w:t>
                  </w:r>
                </w:p>
              </w:tc>
              <w:tc>
                <w:tcPr>
                  <w:tcW w:w="5890" w:type="dxa"/>
                </w:tcPr>
                <w:p w14:paraId="3837DF5D" w14:textId="77777777" w:rsidR="00EF18CC" w:rsidRPr="005E5FDE" w:rsidRDefault="00EF18CC" w:rsidP="00C458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5FDE">
                    <w:rPr>
                      <w:rFonts w:ascii="Times New Roman" w:hAnsi="Times New Roman" w:cs="Times New Roman"/>
                      <w:b/>
                    </w:rPr>
                    <w:t>Признаки</w:t>
                  </w:r>
                </w:p>
              </w:tc>
            </w:tr>
            <w:tr w:rsidR="00EF18CC" w:rsidRPr="005E5FDE" w14:paraId="5CA9CC91" w14:textId="77777777" w:rsidTr="00C458E3">
              <w:tc>
                <w:tcPr>
                  <w:tcW w:w="1686" w:type="dxa"/>
                </w:tcPr>
                <w:p w14:paraId="3333DC6B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1) бесполое</w:t>
                  </w:r>
                </w:p>
              </w:tc>
              <w:tc>
                <w:tcPr>
                  <w:tcW w:w="5890" w:type="dxa"/>
                </w:tcPr>
                <w:p w14:paraId="679BBCE0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А) происходит без образования гамет;</w:t>
                  </w:r>
                </w:p>
              </w:tc>
            </w:tr>
            <w:tr w:rsidR="00EF18CC" w:rsidRPr="005E5FDE" w14:paraId="7EEB119C" w14:textId="77777777" w:rsidTr="00C458E3">
              <w:tc>
                <w:tcPr>
                  <w:tcW w:w="1686" w:type="dxa"/>
                </w:tcPr>
                <w:p w14:paraId="7919C5CB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2) половое</w:t>
                  </w:r>
                </w:p>
              </w:tc>
              <w:tc>
                <w:tcPr>
                  <w:tcW w:w="5890" w:type="dxa"/>
                </w:tcPr>
                <w:p w14:paraId="6CC5E4E5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Б) участвует лишь один организм;</w:t>
                  </w:r>
                </w:p>
              </w:tc>
            </w:tr>
            <w:tr w:rsidR="00EF18CC" w:rsidRPr="005E5FDE" w14:paraId="1BD172CE" w14:textId="77777777" w:rsidTr="00C458E3">
              <w:tc>
                <w:tcPr>
                  <w:tcW w:w="1686" w:type="dxa"/>
                </w:tcPr>
                <w:p w14:paraId="1B0F8795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90" w:type="dxa"/>
                </w:tcPr>
                <w:p w14:paraId="3DD126FC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В) происходит слияние гаплоидных ядер;</w:t>
                  </w:r>
                </w:p>
              </w:tc>
            </w:tr>
            <w:tr w:rsidR="00EF18CC" w:rsidRPr="005E5FDE" w14:paraId="6A45B09B" w14:textId="77777777" w:rsidTr="00C458E3">
              <w:tc>
                <w:tcPr>
                  <w:tcW w:w="1686" w:type="dxa"/>
                </w:tcPr>
                <w:p w14:paraId="4D2E19D5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90" w:type="dxa"/>
                </w:tcPr>
                <w:p w14:paraId="7CA1E7C7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Г) образуется потомство идентичное исходной особи;</w:t>
                  </w:r>
                </w:p>
              </w:tc>
            </w:tr>
            <w:tr w:rsidR="00EF18CC" w:rsidRPr="005E5FDE" w14:paraId="4042AE19" w14:textId="77777777" w:rsidTr="00C458E3">
              <w:tc>
                <w:tcPr>
                  <w:tcW w:w="1686" w:type="dxa"/>
                </w:tcPr>
                <w:p w14:paraId="0E951922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90" w:type="dxa"/>
                </w:tcPr>
                <w:p w14:paraId="08F1D345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Д) у потомства проявляется комбинативная изменчивость;</w:t>
                  </w:r>
                </w:p>
              </w:tc>
            </w:tr>
            <w:tr w:rsidR="00EF18CC" w:rsidRPr="005E5FDE" w14:paraId="7409E1FC" w14:textId="77777777" w:rsidTr="00C458E3">
              <w:tc>
                <w:tcPr>
                  <w:tcW w:w="1686" w:type="dxa"/>
                </w:tcPr>
                <w:p w14:paraId="591DB91E" w14:textId="77777777" w:rsidR="00EF18CC" w:rsidRPr="005E5FDE" w:rsidRDefault="00EF18CC" w:rsidP="00C458E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90" w:type="dxa"/>
                </w:tcPr>
                <w:p w14:paraId="64538B0A" w14:textId="77777777" w:rsidR="00EF18CC" w:rsidRPr="005E5FDE" w:rsidRDefault="00EF18CC" w:rsidP="00C458E3">
                  <w:pPr>
                    <w:pStyle w:val="leftmargi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5E5FDE">
                    <w:rPr>
                      <w:color w:val="000000"/>
                      <w:sz w:val="22"/>
                      <w:szCs w:val="22"/>
                    </w:rPr>
                    <w:t>Е) происходит с образованием гамет.</w:t>
                  </w:r>
                </w:p>
              </w:tc>
            </w:tr>
          </w:tbl>
          <w:p w14:paraId="3A2F7B35" w14:textId="77777777" w:rsidR="00EF18CC" w:rsidRPr="005E5FDE" w:rsidRDefault="00EF18CC" w:rsidP="00C45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966111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</w:rPr>
              <w:t>14. Дайте определение терминам:</w:t>
            </w:r>
          </w:p>
          <w:p w14:paraId="0616A797" w14:textId="77777777" w:rsidR="00EF18CC" w:rsidRPr="005E5FDE" w:rsidRDefault="00EF18CC" w:rsidP="00C458E3">
            <w:pPr>
              <w:rPr>
                <w:rFonts w:ascii="Times New Roman" w:hAnsi="Times New Roman" w:cs="Times New Roman"/>
              </w:rPr>
            </w:pPr>
            <w:r w:rsidRPr="005E5FDE">
              <w:rPr>
                <w:rFonts w:ascii="Times New Roman" w:hAnsi="Times New Roman" w:cs="Times New Roman"/>
              </w:rPr>
              <w:t>Углеводы, митоз, экологическая сукцессия.</w:t>
            </w:r>
          </w:p>
          <w:p w14:paraId="2E27FA3D" w14:textId="77777777" w:rsidR="00EF18CC" w:rsidRPr="005E5FDE" w:rsidRDefault="00EF18CC" w:rsidP="00C458E3">
            <w:pPr>
              <w:rPr>
                <w:rFonts w:ascii="Times New Roman" w:hAnsi="Times New Roman" w:cs="Times New Roman"/>
              </w:rPr>
            </w:pPr>
          </w:p>
          <w:p w14:paraId="4EB7BA58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5E5FDE">
              <w:rPr>
                <w:rFonts w:ascii="Times New Roman" w:hAnsi="Times New Roman" w:cs="Times New Roman"/>
                <w:b/>
              </w:rPr>
              <w:t xml:space="preserve">15. </w:t>
            </w: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Нефть нерастворима в воде и </w:t>
            </w:r>
            <w:proofErr w:type="spellStart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слаботоксична</w:t>
            </w:r>
            <w:proofErr w:type="spellEnd"/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. Почему же загрязнение вод нефтепродуктами считается одним из самых опасных?</w:t>
            </w:r>
          </w:p>
          <w:p w14:paraId="7974A70B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0B39527A" w14:textId="77777777" w:rsidR="00EF18CC" w:rsidRPr="005E5FDE" w:rsidRDefault="00EF18CC" w:rsidP="00C458E3">
            <w:pPr>
              <w:rPr>
                <w:rFonts w:ascii="Times New Roman" w:hAnsi="Times New Roman" w:cs="Times New Roman"/>
                <w:b/>
              </w:rPr>
            </w:pPr>
            <w:r w:rsidRPr="005E5F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lastRenderedPageBreak/>
              <w:t xml:space="preserve">16. </w:t>
            </w:r>
            <w:r w:rsidRPr="005E5FDE">
              <w:rPr>
                <w:rFonts w:ascii="Times New Roman" w:hAnsi="Times New Roman" w:cs="Times New Roman"/>
                <w:b/>
                <w:color w:val="000000"/>
              </w:rPr>
              <w:t>Составьте один вопрос по теме: «Популяционно-видовой уровень» и напишите на него ответ.</w:t>
            </w:r>
          </w:p>
        </w:tc>
      </w:tr>
    </w:tbl>
    <w:p w14:paraId="5D81FD0E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D5FD0B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596B9B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8206A1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4528DA" w14:textId="77777777" w:rsidR="00EF18CC" w:rsidRDefault="00EF18CC" w:rsidP="00EF1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3D0F48" w14:textId="77777777" w:rsidR="00EF18CC" w:rsidRPr="006F0AED" w:rsidRDefault="00EF18CC" w:rsidP="00EF18CC">
      <w:pPr>
        <w:spacing w:after="0" w:line="240" w:lineRule="auto"/>
        <w:rPr>
          <w:rFonts w:ascii="Times New Roman" w:hAnsi="Times New Roman" w:cs="Times New Roman"/>
          <w:b/>
        </w:rPr>
      </w:pPr>
    </w:p>
    <w:p w14:paraId="5F80200F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E5002C" w:rsidRPr="00E5002C" w:rsidSect="00671E0E">
      <w:pgSz w:w="11906" w:h="16838" w:code="9"/>
      <w:pgMar w:top="85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C3C68" w14:textId="77777777" w:rsidR="005A5E6F" w:rsidRDefault="005A5E6F" w:rsidP="000F1591">
      <w:pPr>
        <w:spacing w:after="0" w:line="240" w:lineRule="auto"/>
      </w:pPr>
      <w:r>
        <w:separator/>
      </w:r>
    </w:p>
  </w:endnote>
  <w:endnote w:type="continuationSeparator" w:id="0">
    <w:p w14:paraId="1208633D" w14:textId="77777777" w:rsidR="005A5E6F" w:rsidRDefault="005A5E6F" w:rsidP="000F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614167"/>
      <w:docPartObj>
        <w:docPartGallery w:val="Page Numbers (Bottom of Page)"/>
        <w:docPartUnique/>
      </w:docPartObj>
    </w:sdtPr>
    <w:sdtEndPr/>
    <w:sdtContent>
      <w:p w14:paraId="2FF6707F" w14:textId="52D9EFBC" w:rsidR="009042B4" w:rsidRDefault="00014A7E">
        <w:pPr>
          <w:pStyle w:val="a6"/>
          <w:jc w:val="right"/>
        </w:pPr>
        <w:r>
          <w:fldChar w:fldCharType="begin"/>
        </w:r>
        <w:r w:rsidR="009042B4">
          <w:instrText>PAGE   \* MERGEFORMAT</w:instrText>
        </w:r>
        <w:r>
          <w:fldChar w:fldCharType="separate"/>
        </w:r>
        <w:r w:rsidR="00683DB1">
          <w:rPr>
            <w:noProof/>
          </w:rPr>
          <w:t>5</w:t>
        </w:r>
        <w:r>
          <w:fldChar w:fldCharType="end"/>
        </w:r>
      </w:p>
    </w:sdtContent>
  </w:sdt>
  <w:p w14:paraId="1C4678A7" w14:textId="77777777" w:rsidR="00EC4DCC" w:rsidRDefault="00EC4D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925BA" w14:textId="77777777" w:rsidR="005A5E6F" w:rsidRDefault="005A5E6F" w:rsidP="000F1591">
      <w:pPr>
        <w:spacing w:after="0" w:line="240" w:lineRule="auto"/>
      </w:pPr>
      <w:r>
        <w:separator/>
      </w:r>
    </w:p>
  </w:footnote>
  <w:footnote w:type="continuationSeparator" w:id="0">
    <w:p w14:paraId="71788B5C" w14:textId="77777777" w:rsidR="005A5E6F" w:rsidRDefault="005A5E6F" w:rsidP="000F1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00FB"/>
    <w:multiLevelType w:val="hybridMultilevel"/>
    <w:tmpl w:val="FABE0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A7E99"/>
    <w:multiLevelType w:val="singleLevel"/>
    <w:tmpl w:val="0AA0F5B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980ACF"/>
    <w:multiLevelType w:val="hybridMultilevel"/>
    <w:tmpl w:val="27DA2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D3903"/>
    <w:multiLevelType w:val="hybridMultilevel"/>
    <w:tmpl w:val="65722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32C8"/>
    <w:multiLevelType w:val="hybridMultilevel"/>
    <w:tmpl w:val="CCB2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B7B2C"/>
    <w:multiLevelType w:val="hybridMultilevel"/>
    <w:tmpl w:val="29B8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E7A78"/>
    <w:multiLevelType w:val="hybridMultilevel"/>
    <w:tmpl w:val="CF12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DB5"/>
    <w:multiLevelType w:val="hybridMultilevel"/>
    <w:tmpl w:val="1AF82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A66B4"/>
    <w:multiLevelType w:val="hybridMultilevel"/>
    <w:tmpl w:val="305A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35839"/>
    <w:multiLevelType w:val="hybridMultilevel"/>
    <w:tmpl w:val="688AD538"/>
    <w:lvl w:ilvl="0" w:tplc="0FE07B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711833A6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 w15:restartNumberingAfterBreak="0">
    <w:nsid w:val="1B972C4E"/>
    <w:multiLevelType w:val="singleLevel"/>
    <w:tmpl w:val="EA34533E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E34C15"/>
    <w:multiLevelType w:val="hybridMultilevel"/>
    <w:tmpl w:val="2556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135D6"/>
    <w:multiLevelType w:val="hybridMultilevel"/>
    <w:tmpl w:val="E07C7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27EE2"/>
    <w:multiLevelType w:val="singleLevel"/>
    <w:tmpl w:val="D18A13F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2C2133C"/>
    <w:multiLevelType w:val="singleLevel"/>
    <w:tmpl w:val="1E2CF6C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3D96F2C"/>
    <w:multiLevelType w:val="hybridMultilevel"/>
    <w:tmpl w:val="8A22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36540"/>
    <w:multiLevelType w:val="hybridMultilevel"/>
    <w:tmpl w:val="C4EC44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618EA"/>
    <w:multiLevelType w:val="singleLevel"/>
    <w:tmpl w:val="0EAC565A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9C8186B"/>
    <w:multiLevelType w:val="hybridMultilevel"/>
    <w:tmpl w:val="E73C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C0F27"/>
    <w:multiLevelType w:val="singleLevel"/>
    <w:tmpl w:val="9DD2098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F3947D7"/>
    <w:multiLevelType w:val="hybridMultilevel"/>
    <w:tmpl w:val="EFBCB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210D1"/>
    <w:multiLevelType w:val="hybridMultilevel"/>
    <w:tmpl w:val="8BA8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7641"/>
    <w:multiLevelType w:val="hybridMultilevel"/>
    <w:tmpl w:val="A25C1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F4B9D"/>
    <w:multiLevelType w:val="hybridMultilevel"/>
    <w:tmpl w:val="5726A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17895"/>
    <w:multiLevelType w:val="hybridMultilevel"/>
    <w:tmpl w:val="6C56A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E2B5B"/>
    <w:multiLevelType w:val="hybridMultilevel"/>
    <w:tmpl w:val="68923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50BC"/>
    <w:multiLevelType w:val="hybridMultilevel"/>
    <w:tmpl w:val="807A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47D9F"/>
    <w:multiLevelType w:val="hybridMultilevel"/>
    <w:tmpl w:val="FE42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B5348"/>
    <w:multiLevelType w:val="hybridMultilevel"/>
    <w:tmpl w:val="94506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F6172"/>
    <w:multiLevelType w:val="hybridMultilevel"/>
    <w:tmpl w:val="8F84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E68D9"/>
    <w:multiLevelType w:val="singleLevel"/>
    <w:tmpl w:val="27A6506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40053A2"/>
    <w:multiLevelType w:val="hybridMultilevel"/>
    <w:tmpl w:val="25E88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56B3863"/>
    <w:multiLevelType w:val="hybridMultilevel"/>
    <w:tmpl w:val="2BF2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D6BA1"/>
    <w:multiLevelType w:val="singleLevel"/>
    <w:tmpl w:val="E7869DB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A123917"/>
    <w:multiLevelType w:val="hybridMultilevel"/>
    <w:tmpl w:val="688AD538"/>
    <w:lvl w:ilvl="0" w:tplc="0FE07B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711833A6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5" w15:restartNumberingAfterBreak="0">
    <w:nsid w:val="60311018"/>
    <w:multiLevelType w:val="hybridMultilevel"/>
    <w:tmpl w:val="44BC72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35F47"/>
    <w:multiLevelType w:val="hybridMultilevel"/>
    <w:tmpl w:val="A01C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86AA6"/>
    <w:multiLevelType w:val="hybridMultilevel"/>
    <w:tmpl w:val="9EA6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27EA0"/>
    <w:multiLevelType w:val="hybridMultilevel"/>
    <w:tmpl w:val="D4C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53FF8"/>
    <w:multiLevelType w:val="singleLevel"/>
    <w:tmpl w:val="8236B24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494473F"/>
    <w:multiLevelType w:val="hybridMultilevel"/>
    <w:tmpl w:val="1E2A9182"/>
    <w:lvl w:ilvl="0" w:tplc="A5482C7A">
      <w:start w:val="1"/>
      <w:numFmt w:val="decimal"/>
      <w:lvlText w:val="%1."/>
      <w:lvlJc w:val="left"/>
      <w:pPr>
        <w:ind w:left="75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1" w15:restartNumberingAfterBreak="0">
    <w:nsid w:val="6A3D647B"/>
    <w:multiLevelType w:val="hybridMultilevel"/>
    <w:tmpl w:val="7C8A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644E7"/>
    <w:multiLevelType w:val="singleLevel"/>
    <w:tmpl w:val="1DBA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D5B0D32"/>
    <w:multiLevelType w:val="singleLevel"/>
    <w:tmpl w:val="9DD20988"/>
    <w:lvl w:ilvl="0">
      <w:start w:val="1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09F48EB"/>
    <w:multiLevelType w:val="hybridMultilevel"/>
    <w:tmpl w:val="9508F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5E6053"/>
    <w:multiLevelType w:val="singleLevel"/>
    <w:tmpl w:val="D18A13F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83B2F47"/>
    <w:multiLevelType w:val="singleLevel"/>
    <w:tmpl w:val="CE8693D2"/>
    <w:lvl w:ilvl="0">
      <w:start w:val="2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A0F58B8"/>
    <w:multiLevelType w:val="hybridMultilevel"/>
    <w:tmpl w:val="55307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10"/>
  </w:num>
  <w:num w:numId="4">
    <w:abstractNumId w:val="42"/>
  </w:num>
  <w:num w:numId="5">
    <w:abstractNumId w:val="39"/>
  </w:num>
  <w:num w:numId="6">
    <w:abstractNumId w:val="33"/>
  </w:num>
  <w:num w:numId="7">
    <w:abstractNumId w:val="30"/>
  </w:num>
  <w:num w:numId="8">
    <w:abstractNumId w:val="17"/>
  </w:num>
  <w:num w:numId="9">
    <w:abstractNumId w:val="46"/>
  </w:num>
  <w:num w:numId="10">
    <w:abstractNumId w:val="1"/>
  </w:num>
  <w:num w:numId="11">
    <w:abstractNumId w:val="13"/>
  </w:num>
  <w:num w:numId="12">
    <w:abstractNumId w:val="14"/>
  </w:num>
  <w:num w:numId="13">
    <w:abstractNumId w:val="45"/>
  </w:num>
  <w:num w:numId="14">
    <w:abstractNumId w:val="19"/>
  </w:num>
  <w:num w:numId="15">
    <w:abstractNumId w:val="43"/>
  </w:num>
  <w:num w:numId="16">
    <w:abstractNumId w:val="7"/>
  </w:num>
  <w:num w:numId="17">
    <w:abstractNumId w:val="35"/>
  </w:num>
  <w:num w:numId="18">
    <w:abstractNumId w:val="5"/>
  </w:num>
  <w:num w:numId="19">
    <w:abstractNumId w:val="24"/>
  </w:num>
  <w:num w:numId="20">
    <w:abstractNumId w:val="15"/>
  </w:num>
  <w:num w:numId="21">
    <w:abstractNumId w:val="20"/>
  </w:num>
  <w:num w:numId="22">
    <w:abstractNumId w:val="0"/>
  </w:num>
  <w:num w:numId="23">
    <w:abstractNumId w:val="3"/>
  </w:num>
  <w:num w:numId="24">
    <w:abstractNumId w:val="8"/>
  </w:num>
  <w:num w:numId="25">
    <w:abstractNumId w:val="25"/>
  </w:num>
  <w:num w:numId="26">
    <w:abstractNumId w:val="11"/>
  </w:num>
  <w:num w:numId="27">
    <w:abstractNumId w:val="16"/>
  </w:num>
  <w:num w:numId="28">
    <w:abstractNumId w:val="32"/>
  </w:num>
  <w:num w:numId="29">
    <w:abstractNumId w:val="38"/>
  </w:num>
  <w:num w:numId="30">
    <w:abstractNumId w:val="6"/>
  </w:num>
  <w:num w:numId="31">
    <w:abstractNumId w:val="12"/>
  </w:num>
  <w:num w:numId="32">
    <w:abstractNumId w:val="37"/>
  </w:num>
  <w:num w:numId="33">
    <w:abstractNumId w:val="41"/>
  </w:num>
  <w:num w:numId="34">
    <w:abstractNumId w:val="47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1"/>
  </w:num>
  <w:num w:numId="38">
    <w:abstractNumId w:val="36"/>
  </w:num>
  <w:num w:numId="39">
    <w:abstractNumId w:val="2"/>
  </w:num>
  <w:num w:numId="40">
    <w:abstractNumId w:val="4"/>
  </w:num>
  <w:num w:numId="41">
    <w:abstractNumId w:val="29"/>
  </w:num>
  <w:num w:numId="42">
    <w:abstractNumId w:val="22"/>
  </w:num>
  <w:num w:numId="43">
    <w:abstractNumId w:val="44"/>
  </w:num>
  <w:num w:numId="44">
    <w:abstractNumId w:val="18"/>
  </w:num>
  <w:num w:numId="45">
    <w:abstractNumId w:val="26"/>
  </w:num>
  <w:num w:numId="46">
    <w:abstractNumId w:val="34"/>
  </w:num>
  <w:num w:numId="47">
    <w:abstractNumId w:val="28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68"/>
    <w:rsid w:val="000136B3"/>
    <w:rsid w:val="00014A7E"/>
    <w:rsid w:val="000509BD"/>
    <w:rsid w:val="000B47B6"/>
    <w:rsid w:val="000F1591"/>
    <w:rsid w:val="00101830"/>
    <w:rsid w:val="00145E4B"/>
    <w:rsid w:val="001C3C07"/>
    <w:rsid w:val="001E11CA"/>
    <w:rsid w:val="002A7B34"/>
    <w:rsid w:val="003004B0"/>
    <w:rsid w:val="00367E83"/>
    <w:rsid w:val="003C5095"/>
    <w:rsid w:val="003E2281"/>
    <w:rsid w:val="00491FDE"/>
    <w:rsid w:val="004A1647"/>
    <w:rsid w:val="004C0228"/>
    <w:rsid w:val="004C53B8"/>
    <w:rsid w:val="004F3333"/>
    <w:rsid w:val="00586201"/>
    <w:rsid w:val="005A5E6F"/>
    <w:rsid w:val="005E78D5"/>
    <w:rsid w:val="00671E0E"/>
    <w:rsid w:val="00683DB1"/>
    <w:rsid w:val="006C44D1"/>
    <w:rsid w:val="00711368"/>
    <w:rsid w:val="00761C9C"/>
    <w:rsid w:val="00784518"/>
    <w:rsid w:val="007E7926"/>
    <w:rsid w:val="008A2087"/>
    <w:rsid w:val="008F1616"/>
    <w:rsid w:val="009042B4"/>
    <w:rsid w:val="00945382"/>
    <w:rsid w:val="0099631C"/>
    <w:rsid w:val="00A60397"/>
    <w:rsid w:val="00B3711D"/>
    <w:rsid w:val="00B90AF2"/>
    <w:rsid w:val="00BE0012"/>
    <w:rsid w:val="00CB0047"/>
    <w:rsid w:val="00CE5CB6"/>
    <w:rsid w:val="00D35A68"/>
    <w:rsid w:val="00D525CE"/>
    <w:rsid w:val="00D542A7"/>
    <w:rsid w:val="00D7696A"/>
    <w:rsid w:val="00DC58E9"/>
    <w:rsid w:val="00E5002C"/>
    <w:rsid w:val="00E628D2"/>
    <w:rsid w:val="00E916FC"/>
    <w:rsid w:val="00EC4DCC"/>
    <w:rsid w:val="00EF18CC"/>
    <w:rsid w:val="00F34A60"/>
    <w:rsid w:val="00FE38AD"/>
    <w:rsid w:val="00FF2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B715"/>
  <w15:docId w15:val="{7E932707-70D3-4508-851F-684B4A70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7B6"/>
  </w:style>
  <w:style w:type="paragraph" w:styleId="4">
    <w:name w:val="heading 4"/>
    <w:basedOn w:val="a"/>
    <w:next w:val="a"/>
    <w:link w:val="40"/>
    <w:qFormat/>
    <w:rsid w:val="00EF18CC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F1591"/>
  </w:style>
  <w:style w:type="character" w:customStyle="1" w:styleId="c1">
    <w:name w:val="c1"/>
    <w:basedOn w:val="a0"/>
    <w:rsid w:val="000F1591"/>
  </w:style>
  <w:style w:type="paragraph" w:customStyle="1" w:styleId="c2">
    <w:name w:val="c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0F1591"/>
  </w:style>
  <w:style w:type="paragraph" w:customStyle="1" w:styleId="c22">
    <w:name w:val="c2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0F1591"/>
  </w:style>
  <w:style w:type="table" w:styleId="a3">
    <w:name w:val="Table Grid"/>
    <w:basedOn w:val="a1"/>
    <w:uiPriority w:val="59"/>
    <w:rsid w:val="000F15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591"/>
  </w:style>
  <w:style w:type="paragraph" w:styleId="a6">
    <w:name w:val="footer"/>
    <w:basedOn w:val="a"/>
    <w:link w:val="a7"/>
    <w:uiPriority w:val="99"/>
    <w:unhideWhenUsed/>
    <w:rsid w:val="000F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591"/>
  </w:style>
  <w:style w:type="paragraph" w:styleId="a8">
    <w:name w:val="List Paragraph"/>
    <w:basedOn w:val="a"/>
    <w:uiPriority w:val="34"/>
    <w:qFormat/>
    <w:rsid w:val="000F1591"/>
    <w:pPr>
      <w:ind w:left="720"/>
      <w:contextualSpacing/>
    </w:pPr>
  </w:style>
  <w:style w:type="paragraph" w:styleId="a9">
    <w:name w:val="No Spacing"/>
    <w:qFormat/>
    <w:rsid w:val="005E78D5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F3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5002C"/>
    <w:rPr>
      <w:b/>
      <w:bCs/>
    </w:rPr>
  </w:style>
  <w:style w:type="character" w:customStyle="1" w:styleId="40">
    <w:name w:val="Заголовок 4 Знак"/>
    <w:basedOn w:val="a0"/>
    <w:link w:val="4"/>
    <w:rsid w:val="00EF18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EF18C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F18CC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c">
    <w:name w:val="Hyperlink"/>
    <w:basedOn w:val="a0"/>
    <w:uiPriority w:val="99"/>
    <w:unhideWhenUsed/>
    <w:rsid w:val="00EF18CC"/>
    <w:rPr>
      <w:color w:val="0563C1" w:themeColor="hyperlink"/>
      <w:u w:val="single"/>
    </w:rPr>
  </w:style>
  <w:style w:type="paragraph" w:customStyle="1" w:styleId="Default">
    <w:name w:val="Default"/>
    <w:rsid w:val="00EF1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eftmargin">
    <w:name w:val="left_margin"/>
    <w:basedOn w:val="a"/>
    <w:rsid w:val="00E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7498</Words>
  <Characters>42741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New2</cp:lastModifiedBy>
  <cp:revision>5</cp:revision>
  <dcterms:created xsi:type="dcterms:W3CDTF">2021-09-23T12:45:00Z</dcterms:created>
  <dcterms:modified xsi:type="dcterms:W3CDTF">2022-09-17T07:14:00Z</dcterms:modified>
</cp:coreProperties>
</file>